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1D5" w:rsidRDefault="00D871D5" w:rsidP="00D26EE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</w:t>
      </w:r>
      <w:r w:rsidR="00030DDA">
        <w:rPr>
          <w:rFonts w:ascii="Times New Roman" w:hAnsi="Times New Roman"/>
          <w:b/>
          <w:sz w:val="24"/>
          <w:szCs w:val="24"/>
        </w:rPr>
        <w:t>ARMONOGRAM UTRZYMANIA</w:t>
      </w:r>
      <w:r>
        <w:rPr>
          <w:rFonts w:ascii="Times New Roman" w:hAnsi="Times New Roman"/>
          <w:b/>
          <w:sz w:val="24"/>
          <w:szCs w:val="24"/>
        </w:rPr>
        <w:t xml:space="preserve"> CZY</w:t>
      </w:r>
      <w:r w:rsidR="00814771">
        <w:rPr>
          <w:rFonts w:ascii="Times New Roman" w:hAnsi="Times New Roman"/>
          <w:b/>
          <w:sz w:val="24"/>
          <w:szCs w:val="24"/>
        </w:rPr>
        <w:t>S</w:t>
      </w:r>
      <w:r w:rsidR="00030DDA">
        <w:rPr>
          <w:rFonts w:ascii="Times New Roman" w:hAnsi="Times New Roman"/>
          <w:b/>
          <w:sz w:val="24"/>
          <w:szCs w:val="24"/>
        </w:rPr>
        <w:t>TOŚCI POSTOJU DLA DOROŻEK PRZY UL. TRENTOWSKIEGO</w:t>
      </w:r>
      <w:r w:rsidR="00D13829">
        <w:rPr>
          <w:rFonts w:ascii="Times New Roman" w:hAnsi="Times New Roman"/>
          <w:b/>
          <w:sz w:val="24"/>
          <w:szCs w:val="24"/>
        </w:rPr>
        <w:t xml:space="preserve"> LEWOBRZEŻE</w:t>
      </w:r>
      <w:r w:rsidR="00880C48">
        <w:rPr>
          <w:rFonts w:ascii="Times New Roman" w:hAnsi="Times New Roman"/>
          <w:b/>
          <w:sz w:val="24"/>
          <w:szCs w:val="24"/>
        </w:rPr>
        <w:t xml:space="preserve"> </w:t>
      </w:r>
      <w:r w:rsidR="005104F6" w:rsidRPr="005104F6">
        <w:rPr>
          <w:rFonts w:ascii="Times New Roman" w:hAnsi="Times New Roman"/>
          <w:b/>
          <w:sz w:val="24"/>
          <w:szCs w:val="24"/>
        </w:rPr>
        <w:t>- CZĘŚĆ II</w:t>
      </w:r>
      <w:bookmarkStart w:id="0" w:name="_GoBack"/>
      <w:bookmarkEnd w:id="0"/>
    </w:p>
    <w:p w:rsidR="00D871D5" w:rsidRDefault="00D871D5" w:rsidP="008259E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D4FBD" w:rsidRPr="008D4FBD" w:rsidRDefault="005B3070" w:rsidP="008D4FB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</w:t>
      </w:r>
      <w:r w:rsidR="00D871D5" w:rsidRPr="00A1245F">
        <w:rPr>
          <w:rFonts w:ascii="Times New Roman" w:hAnsi="Times New Roman"/>
          <w:sz w:val="24"/>
          <w:szCs w:val="24"/>
          <w:u w:val="single"/>
        </w:rPr>
        <w:t>ycie:</w:t>
      </w:r>
    </w:p>
    <w:p w:rsidR="008D4FBD" w:rsidRDefault="008D4FBD" w:rsidP="00AC4E6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ostatni tydzień kwietnia- 30.04 (środa)</w:t>
      </w:r>
    </w:p>
    <w:p w:rsidR="00D871D5" w:rsidRPr="00492BED" w:rsidRDefault="00D871D5" w:rsidP="00AC4E6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92BED">
        <w:rPr>
          <w:rFonts w:ascii="Times New Roman" w:hAnsi="Times New Roman"/>
          <w:sz w:val="24"/>
          <w:szCs w:val="24"/>
        </w:rPr>
        <w:t xml:space="preserve">d 01 maja do 31 maja </w:t>
      </w:r>
      <w:r w:rsidR="00030DDA">
        <w:rPr>
          <w:rFonts w:ascii="Times New Roman" w:hAnsi="Times New Roman"/>
          <w:sz w:val="24"/>
          <w:szCs w:val="24"/>
        </w:rPr>
        <w:t>– jeden raz w tygodniu (wtorek</w:t>
      </w:r>
      <w:r w:rsidRPr="00492BED">
        <w:rPr>
          <w:rFonts w:ascii="Times New Roman" w:hAnsi="Times New Roman"/>
          <w:sz w:val="24"/>
          <w:szCs w:val="24"/>
        </w:rPr>
        <w:t>);</w:t>
      </w:r>
    </w:p>
    <w:p w:rsidR="00D871D5" w:rsidRPr="00492BED" w:rsidRDefault="00D871D5" w:rsidP="00AC4E6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92BED">
        <w:rPr>
          <w:rFonts w:ascii="Times New Roman" w:hAnsi="Times New Roman"/>
          <w:sz w:val="24"/>
          <w:szCs w:val="24"/>
        </w:rPr>
        <w:t xml:space="preserve">d 01 czerwca do </w:t>
      </w:r>
      <w:r w:rsidR="00030DDA">
        <w:rPr>
          <w:rFonts w:ascii="Times New Roman" w:hAnsi="Times New Roman"/>
          <w:sz w:val="24"/>
          <w:szCs w:val="24"/>
        </w:rPr>
        <w:t>31 sierpnia</w:t>
      </w:r>
      <w:r w:rsidRPr="00492BED">
        <w:rPr>
          <w:rFonts w:ascii="Times New Roman" w:hAnsi="Times New Roman"/>
          <w:sz w:val="24"/>
          <w:szCs w:val="24"/>
        </w:rPr>
        <w:t xml:space="preserve">– </w:t>
      </w:r>
      <w:r w:rsidRPr="0062365B">
        <w:rPr>
          <w:rFonts w:ascii="Times New Roman" w:hAnsi="Times New Roman"/>
          <w:sz w:val="24"/>
          <w:szCs w:val="24"/>
        </w:rPr>
        <w:t>dwa</w:t>
      </w:r>
      <w:r>
        <w:rPr>
          <w:rFonts w:ascii="Times New Roman" w:hAnsi="Times New Roman"/>
          <w:sz w:val="24"/>
          <w:szCs w:val="24"/>
        </w:rPr>
        <w:t xml:space="preserve"> razy w tygodniu (</w:t>
      </w:r>
      <w:r w:rsidR="00030DDA">
        <w:rPr>
          <w:rFonts w:ascii="Times New Roman" w:hAnsi="Times New Roman"/>
          <w:sz w:val="24"/>
          <w:szCs w:val="24"/>
        </w:rPr>
        <w:t>wtorek,</w:t>
      </w:r>
      <w:r w:rsidR="004F243E">
        <w:rPr>
          <w:rFonts w:ascii="Times New Roman" w:hAnsi="Times New Roman"/>
          <w:sz w:val="24"/>
          <w:szCs w:val="24"/>
        </w:rPr>
        <w:t xml:space="preserve"> piątek</w:t>
      </w:r>
      <w:r w:rsidRPr="0062365B">
        <w:rPr>
          <w:rFonts w:ascii="Times New Roman" w:hAnsi="Times New Roman"/>
          <w:sz w:val="24"/>
          <w:szCs w:val="24"/>
        </w:rPr>
        <w:t>).</w:t>
      </w:r>
    </w:p>
    <w:p w:rsidR="00D871D5" w:rsidRDefault="00D871D5" w:rsidP="003642A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365B">
        <w:rPr>
          <w:rFonts w:ascii="Times New Roman" w:hAnsi="Times New Roman"/>
          <w:sz w:val="24"/>
          <w:szCs w:val="24"/>
        </w:rPr>
        <w:t xml:space="preserve">od 01 września do </w:t>
      </w:r>
      <w:r>
        <w:rPr>
          <w:rFonts w:ascii="Times New Roman" w:hAnsi="Times New Roman"/>
          <w:sz w:val="24"/>
          <w:szCs w:val="24"/>
        </w:rPr>
        <w:t>30</w:t>
      </w:r>
      <w:r w:rsidR="00030DDA">
        <w:rPr>
          <w:rFonts w:ascii="Times New Roman" w:hAnsi="Times New Roman"/>
          <w:sz w:val="24"/>
          <w:szCs w:val="24"/>
        </w:rPr>
        <w:t xml:space="preserve"> września – jeden</w:t>
      </w:r>
      <w:r>
        <w:rPr>
          <w:rFonts w:ascii="Times New Roman" w:hAnsi="Times New Roman"/>
          <w:sz w:val="24"/>
          <w:szCs w:val="24"/>
        </w:rPr>
        <w:t xml:space="preserve"> razy w tygodniu (</w:t>
      </w:r>
      <w:r w:rsidR="00030DDA">
        <w:rPr>
          <w:rFonts w:ascii="Times New Roman" w:hAnsi="Times New Roman"/>
          <w:sz w:val="24"/>
          <w:szCs w:val="24"/>
        </w:rPr>
        <w:t>wtorek</w:t>
      </w:r>
      <w:r w:rsidRPr="0062365B">
        <w:rPr>
          <w:rFonts w:ascii="Times New Roman" w:hAnsi="Times New Roman"/>
          <w:sz w:val="24"/>
          <w:szCs w:val="24"/>
        </w:rPr>
        <w:t>).</w:t>
      </w:r>
    </w:p>
    <w:p w:rsidR="00030DDA" w:rsidRPr="003642AC" w:rsidRDefault="00627FEF" w:rsidP="003642A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 01 października do 31 p</w:t>
      </w:r>
      <w:r w:rsidR="00030DDA">
        <w:rPr>
          <w:rFonts w:ascii="Times New Roman" w:hAnsi="Times New Roman"/>
          <w:sz w:val="24"/>
          <w:szCs w:val="24"/>
        </w:rPr>
        <w:t>aździernika na zlecenie zamawiającego.</w:t>
      </w:r>
    </w:p>
    <w:sectPr w:rsidR="00030DDA" w:rsidRPr="003642AC" w:rsidSect="005A37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383" w:rsidRDefault="00EB7383" w:rsidP="00BA3CA7">
      <w:pPr>
        <w:spacing w:after="0" w:line="240" w:lineRule="auto"/>
      </w:pPr>
      <w:r>
        <w:separator/>
      </w:r>
    </w:p>
  </w:endnote>
  <w:endnote w:type="continuationSeparator" w:id="0">
    <w:p w:rsidR="00EB7383" w:rsidRDefault="00EB7383" w:rsidP="00BA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383" w:rsidRDefault="00EB7383" w:rsidP="00BA3CA7">
      <w:pPr>
        <w:spacing w:after="0" w:line="240" w:lineRule="auto"/>
      </w:pPr>
      <w:r>
        <w:separator/>
      </w:r>
    </w:p>
  </w:footnote>
  <w:footnote w:type="continuationSeparator" w:id="0">
    <w:p w:rsidR="00EB7383" w:rsidRDefault="00EB7383" w:rsidP="00BA3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1D5" w:rsidRPr="009D61DC" w:rsidRDefault="003353DD" w:rsidP="009D61DC">
    <w:pPr>
      <w:pStyle w:val="Nagwek"/>
      <w:jc w:val="right"/>
      <w:rPr>
        <w:rFonts w:ascii="Arial" w:hAnsi="Arial" w:cs="Arial"/>
        <w:b/>
        <w:sz w:val="20"/>
        <w:szCs w:val="20"/>
        <w:lang w:eastAsia="pl-PL"/>
      </w:rPr>
    </w:pPr>
    <w:r>
      <w:rPr>
        <w:rFonts w:ascii="Arial" w:hAnsi="Arial" w:cs="Arial"/>
        <w:b/>
        <w:sz w:val="20"/>
        <w:szCs w:val="20"/>
      </w:rPr>
      <w:t>Załącznik nr 6.12</w:t>
    </w:r>
    <w:r w:rsidR="004F55DB">
      <w:rPr>
        <w:rFonts w:ascii="Arial" w:hAnsi="Arial" w:cs="Arial"/>
        <w:b/>
        <w:sz w:val="20"/>
        <w:szCs w:val="20"/>
      </w:rPr>
      <w:t>.2.</w:t>
    </w:r>
    <w:r w:rsidR="002158A5">
      <w:rPr>
        <w:rFonts w:ascii="Arial" w:hAnsi="Arial" w:cs="Arial"/>
        <w:b/>
        <w:sz w:val="20"/>
        <w:szCs w:val="20"/>
      </w:rPr>
      <w:t xml:space="preserve"> do SWZ BZP.271.1.33.2024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690"/>
    <w:multiLevelType w:val="hybridMultilevel"/>
    <w:tmpl w:val="C4464C7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176118BC"/>
    <w:multiLevelType w:val="hybridMultilevel"/>
    <w:tmpl w:val="A6D4BEF8"/>
    <w:lvl w:ilvl="0" w:tplc="464E743C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2E175B31"/>
    <w:multiLevelType w:val="hybridMultilevel"/>
    <w:tmpl w:val="52F4AB3E"/>
    <w:lvl w:ilvl="0" w:tplc="F690BE30">
      <w:start w:val="1"/>
      <w:numFmt w:val="decimal"/>
      <w:lvlText w:val="%1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76165"/>
    <w:multiLevelType w:val="hybridMultilevel"/>
    <w:tmpl w:val="A27290F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40D45486"/>
    <w:multiLevelType w:val="hybridMultilevel"/>
    <w:tmpl w:val="35AA3F88"/>
    <w:lvl w:ilvl="0" w:tplc="2EC8008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4D351C7E"/>
    <w:multiLevelType w:val="hybridMultilevel"/>
    <w:tmpl w:val="343431B4"/>
    <w:lvl w:ilvl="0" w:tplc="3072CC8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50AB0737"/>
    <w:multiLevelType w:val="hybridMultilevel"/>
    <w:tmpl w:val="5B3C6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1F1EB7"/>
    <w:multiLevelType w:val="hybridMultilevel"/>
    <w:tmpl w:val="BA50FD92"/>
    <w:lvl w:ilvl="0" w:tplc="7A8A757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53327D8B"/>
    <w:multiLevelType w:val="hybridMultilevel"/>
    <w:tmpl w:val="222433F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5CC95A49"/>
    <w:multiLevelType w:val="hybridMultilevel"/>
    <w:tmpl w:val="BC466A68"/>
    <w:lvl w:ilvl="0" w:tplc="DFE869DC">
      <w:start w:val="1"/>
      <w:numFmt w:val="lowerLetter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3C11DE"/>
    <w:multiLevelType w:val="hybridMultilevel"/>
    <w:tmpl w:val="31C0FB1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6A44054B"/>
    <w:multiLevelType w:val="hybridMultilevel"/>
    <w:tmpl w:val="F5B489E2"/>
    <w:lvl w:ilvl="0" w:tplc="61D0D3F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6CD31E34"/>
    <w:multiLevelType w:val="hybridMultilevel"/>
    <w:tmpl w:val="C1D47BD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7D2E1F19"/>
    <w:multiLevelType w:val="hybridMultilevel"/>
    <w:tmpl w:val="6E0423D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0"/>
  </w:num>
  <w:num w:numId="9">
    <w:abstractNumId w:val="10"/>
  </w:num>
  <w:num w:numId="10">
    <w:abstractNumId w:val="12"/>
  </w:num>
  <w:num w:numId="11">
    <w:abstractNumId w:val="13"/>
  </w:num>
  <w:num w:numId="12">
    <w:abstractNumId w:val="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3B3"/>
    <w:rsid w:val="00024F17"/>
    <w:rsid w:val="00030DDA"/>
    <w:rsid w:val="00032747"/>
    <w:rsid w:val="0008238E"/>
    <w:rsid w:val="0009341E"/>
    <w:rsid w:val="001238A9"/>
    <w:rsid w:val="00171427"/>
    <w:rsid w:val="001B3E1B"/>
    <w:rsid w:val="001C1871"/>
    <w:rsid w:val="00207D4E"/>
    <w:rsid w:val="002158A5"/>
    <w:rsid w:val="00216788"/>
    <w:rsid w:val="00252AF1"/>
    <w:rsid w:val="00281C38"/>
    <w:rsid w:val="002854F2"/>
    <w:rsid w:val="00285639"/>
    <w:rsid w:val="002B0889"/>
    <w:rsid w:val="003353DD"/>
    <w:rsid w:val="003642AC"/>
    <w:rsid w:val="00383A06"/>
    <w:rsid w:val="003866FF"/>
    <w:rsid w:val="003E1ED3"/>
    <w:rsid w:val="003E2FD0"/>
    <w:rsid w:val="003E5BC3"/>
    <w:rsid w:val="003F23AA"/>
    <w:rsid w:val="00437CBB"/>
    <w:rsid w:val="00440CED"/>
    <w:rsid w:val="00457580"/>
    <w:rsid w:val="00461AC7"/>
    <w:rsid w:val="00492BED"/>
    <w:rsid w:val="004952D2"/>
    <w:rsid w:val="004B3753"/>
    <w:rsid w:val="004D2832"/>
    <w:rsid w:val="004F1834"/>
    <w:rsid w:val="004F243E"/>
    <w:rsid w:val="004F55DB"/>
    <w:rsid w:val="005104F6"/>
    <w:rsid w:val="00535068"/>
    <w:rsid w:val="00552A40"/>
    <w:rsid w:val="005655DD"/>
    <w:rsid w:val="00570E1A"/>
    <w:rsid w:val="005836AF"/>
    <w:rsid w:val="005A371B"/>
    <w:rsid w:val="005B3070"/>
    <w:rsid w:val="005C6DE9"/>
    <w:rsid w:val="00622BFD"/>
    <w:rsid w:val="0062365B"/>
    <w:rsid w:val="00627FEF"/>
    <w:rsid w:val="00650497"/>
    <w:rsid w:val="006744A5"/>
    <w:rsid w:val="006E1781"/>
    <w:rsid w:val="006E4787"/>
    <w:rsid w:val="006F7DA2"/>
    <w:rsid w:val="00717F77"/>
    <w:rsid w:val="0077277F"/>
    <w:rsid w:val="00772F73"/>
    <w:rsid w:val="00796ACB"/>
    <w:rsid w:val="007A5F8E"/>
    <w:rsid w:val="007C666C"/>
    <w:rsid w:val="007D5224"/>
    <w:rsid w:val="007E6669"/>
    <w:rsid w:val="007F20DF"/>
    <w:rsid w:val="00814771"/>
    <w:rsid w:val="008259EC"/>
    <w:rsid w:val="00843B23"/>
    <w:rsid w:val="00880C48"/>
    <w:rsid w:val="008A3FFF"/>
    <w:rsid w:val="008D4FBD"/>
    <w:rsid w:val="008E1A6E"/>
    <w:rsid w:val="008F5034"/>
    <w:rsid w:val="0090069F"/>
    <w:rsid w:val="00902A08"/>
    <w:rsid w:val="009454D6"/>
    <w:rsid w:val="009515B7"/>
    <w:rsid w:val="00954A70"/>
    <w:rsid w:val="00960BFA"/>
    <w:rsid w:val="00970AC7"/>
    <w:rsid w:val="0099625E"/>
    <w:rsid w:val="009D1410"/>
    <w:rsid w:val="009D61DC"/>
    <w:rsid w:val="00A03320"/>
    <w:rsid w:val="00A1245F"/>
    <w:rsid w:val="00A31B30"/>
    <w:rsid w:val="00A338E8"/>
    <w:rsid w:val="00A51FE9"/>
    <w:rsid w:val="00A7168E"/>
    <w:rsid w:val="00A920D9"/>
    <w:rsid w:val="00AC4E6E"/>
    <w:rsid w:val="00AE4FDD"/>
    <w:rsid w:val="00AF3EC8"/>
    <w:rsid w:val="00B52CAA"/>
    <w:rsid w:val="00B636D3"/>
    <w:rsid w:val="00B779FA"/>
    <w:rsid w:val="00B77AC8"/>
    <w:rsid w:val="00BA3CA7"/>
    <w:rsid w:val="00BD3E97"/>
    <w:rsid w:val="00BF24DE"/>
    <w:rsid w:val="00C60472"/>
    <w:rsid w:val="00C63220"/>
    <w:rsid w:val="00C865A6"/>
    <w:rsid w:val="00CA5538"/>
    <w:rsid w:val="00CC071B"/>
    <w:rsid w:val="00CE2C8F"/>
    <w:rsid w:val="00CE3E3D"/>
    <w:rsid w:val="00CF3257"/>
    <w:rsid w:val="00D13829"/>
    <w:rsid w:val="00D154AA"/>
    <w:rsid w:val="00D26EEC"/>
    <w:rsid w:val="00D37DE2"/>
    <w:rsid w:val="00D871D5"/>
    <w:rsid w:val="00D93845"/>
    <w:rsid w:val="00DA705B"/>
    <w:rsid w:val="00DF54AA"/>
    <w:rsid w:val="00E4491A"/>
    <w:rsid w:val="00E46BFF"/>
    <w:rsid w:val="00E53DCF"/>
    <w:rsid w:val="00EB7383"/>
    <w:rsid w:val="00F00F57"/>
    <w:rsid w:val="00F63B94"/>
    <w:rsid w:val="00F74297"/>
    <w:rsid w:val="00F77D73"/>
    <w:rsid w:val="00F97FEE"/>
    <w:rsid w:val="00FA083E"/>
    <w:rsid w:val="00FD23B3"/>
    <w:rsid w:val="00FD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6812C2-B95B-4BB5-951A-04C6C8BF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71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D23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A3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A3CA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A3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A3CA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A3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6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UTRZYMANIA PORZĄDKU I CZYTSOŚCI NA PLACU WOLNOŚCI</vt:lpstr>
    </vt:vector>
  </TitlesOfParts>
  <Company>Microsoft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UTRZYMANIA PORZĄDKU I CZYTSOŚCI NA PLACU WOLNOŚCI</dc:title>
  <dc:creator>agrochowska</dc:creator>
  <cp:lastModifiedBy>Poronis Anna</cp:lastModifiedBy>
  <cp:revision>15</cp:revision>
  <cp:lastPrinted>2024-11-29T12:48:00Z</cp:lastPrinted>
  <dcterms:created xsi:type="dcterms:W3CDTF">2023-10-24T08:45:00Z</dcterms:created>
  <dcterms:modified xsi:type="dcterms:W3CDTF">2024-12-20T11:19:00Z</dcterms:modified>
</cp:coreProperties>
</file>