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6406" w14:textId="68242558" w:rsidR="00355A74" w:rsidRPr="00355A74" w:rsidRDefault="005A253E" w:rsidP="00886E9D">
      <w:pPr>
        <w:spacing w:after="0" w:line="280" w:lineRule="atLeast"/>
        <w:rPr>
          <w:rFonts w:eastAsia="Times New Roman" w:cs="Arial"/>
          <w:b/>
          <w:bCs/>
          <w:lang w:eastAsia="pl-PL"/>
        </w:rPr>
      </w:pPr>
      <w:r w:rsidRPr="00A84967">
        <w:rPr>
          <w:rFonts w:cstheme="minorHAnsi"/>
          <w:bCs/>
          <w:shd w:val="clear" w:color="auto" w:fill="FFFFFF"/>
        </w:rPr>
        <w:t>PANS-DIW/382/I/</w:t>
      </w:r>
      <w:r>
        <w:rPr>
          <w:rFonts w:cstheme="minorHAnsi"/>
          <w:bCs/>
          <w:shd w:val="clear" w:color="auto" w:fill="FFFFFF"/>
        </w:rPr>
        <w:t>10</w:t>
      </w:r>
      <w:r w:rsidRPr="00A84967">
        <w:rPr>
          <w:rFonts w:cstheme="minorHAnsi"/>
          <w:bCs/>
          <w:shd w:val="clear" w:color="auto" w:fill="FFFFFF"/>
        </w:rPr>
        <w:t>/24</w:t>
      </w:r>
      <w:bookmarkStart w:id="0" w:name="_GoBack"/>
      <w:bookmarkEnd w:id="0"/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886E9D">
        <w:rPr>
          <w:rFonts w:eastAsia="Times New Roman" w:cs="Arial"/>
          <w:b/>
          <w:bCs/>
          <w:lang w:eastAsia="pl-PL"/>
        </w:rPr>
        <w:tab/>
      </w:r>
      <w:r w:rsidR="00355A74" w:rsidRPr="00355A74">
        <w:rPr>
          <w:rFonts w:eastAsia="Times New Roman" w:cs="Arial"/>
          <w:b/>
          <w:bCs/>
          <w:lang w:eastAsia="pl-PL"/>
        </w:rPr>
        <w:t xml:space="preserve">Załącznik nr </w:t>
      </w:r>
      <w:r w:rsidR="000E7EF6">
        <w:rPr>
          <w:rFonts w:eastAsia="Times New Roman" w:cs="Arial"/>
          <w:b/>
          <w:bCs/>
          <w:lang w:eastAsia="pl-PL"/>
        </w:rPr>
        <w:t>1 do SWZ</w:t>
      </w:r>
      <w:r w:rsidR="00355A74" w:rsidRPr="00355A74">
        <w:rPr>
          <w:rFonts w:eastAsia="Times New Roman" w:cs="Arial"/>
          <w:b/>
          <w:bCs/>
          <w:lang w:eastAsia="pl-PL"/>
        </w:rPr>
        <w:t xml:space="preserve"> </w:t>
      </w:r>
    </w:p>
    <w:p w14:paraId="64EE010F" w14:textId="77777777" w:rsidR="00886E9D" w:rsidRDefault="00886E9D" w:rsidP="00355A74">
      <w:pPr>
        <w:spacing w:after="0" w:line="280" w:lineRule="atLeast"/>
        <w:jc w:val="center"/>
        <w:rPr>
          <w:rFonts w:eastAsia="Times New Roman" w:cs="Arial"/>
          <w:b/>
          <w:bCs/>
          <w:sz w:val="32"/>
          <w:szCs w:val="32"/>
          <w:lang w:eastAsia="pl-PL"/>
        </w:rPr>
      </w:pPr>
    </w:p>
    <w:p w14:paraId="19AB9636" w14:textId="77777777" w:rsidR="000E7EF6" w:rsidRDefault="000E7EF6" w:rsidP="00355A74">
      <w:pPr>
        <w:spacing w:after="0" w:line="280" w:lineRule="atLeast"/>
        <w:jc w:val="center"/>
        <w:rPr>
          <w:rFonts w:eastAsia="Times New Roman" w:cs="Arial"/>
          <w:b/>
          <w:bCs/>
          <w:sz w:val="32"/>
          <w:szCs w:val="32"/>
          <w:lang w:eastAsia="pl-PL"/>
        </w:rPr>
      </w:pPr>
    </w:p>
    <w:p w14:paraId="482B4466" w14:textId="77777777" w:rsidR="00355A74" w:rsidRDefault="003C2BE2" w:rsidP="00355A74">
      <w:pPr>
        <w:spacing w:after="0" w:line="280" w:lineRule="atLeast"/>
        <w:jc w:val="center"/>
        <w:rPr>
          <w:rFonts w:eastAsia="Times New Roman" w:cs="Arial"/>
          <w:b/>
          <w:bCs/>
          <w:sz w:val="32"/>
          <w:szCs w:val="32"/>
          <w:lang w:eastAsia="pl-PL"/>
        </w:rPr>
      </w:pPr>
      <w:r>
        <w:rPr>
          <w:rFonts w:eastAsia="Times New Roman" w:cs="Arial"/>
          <w:b/>
          <w:bCs/>
          <w:sz w:val="32"/>
          <w:szCs w:val="32"/>
          <w:lang w:eastAsia="pl-PL"/>
        </w:rPr>
        <w:t>OFERTA</w:t>
      </w:r>
    </w:p>
    <w:p w14:paraId="3EEBD16D" w14:textId="77777777" w:rsidR="000E7EF6" w:rsidRPr="00355A74" w:rsidRDefault="000E7EF6" w:rsidP="00355A74">
      <w:pPr>
        <w:spacing w:after="0" w:line="280" w:lineRule="atLeast"/>
        <w:jc w:val="center"/>
        <w:rPr>
          <w:rFonts w:eastAsia="Times New Roman" w:cs="Times New Roman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3"/>
        <w:gridCol w:w="4385"/>
      </w:tblGrid>
      <w:tr w:rsidR="00E22BF2" w:rsidRPr="00E22BF2" w14:paraId="3AA77746" w14:textId="77777777" w:rsidTr="00E22BF2">
        <w:tc>
          <w:tcPr>
            <w:tcW w:w="9288" w:type="dxa"/>
            <w:gridSpan w:val="2"/>
          </w:tcPr>
          <w:p w14:paraId="77CE0A4D" w14:textId="77777777" w:rsidR="00E22BF2" w:rsidRPr="006E359A" w:rsidRDefault="00E22BF2" w:rsidP="00E84B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>Nazwa i adres wykonawcy:</w:t>
            </w:r>
          </w:p>
          <w:p w14:paraId="366E25A8" w14:textId="77777777" w:rsidR="00E22BF2" w:rsidRPr="006E359A" w:rsidRDefault="00E22BF2" w:rsidP="00E84B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i/>
                <w:sz w:val="16"/>
                <w:szCs w:val="16"/>
              </w:rPr>
              <w:t>(Zgodnie z danymi rejestrowymi. W przypadku gdy ofertę składają podmioty wspólnie ubiegające się o zamówienie należy wpisać</w:t>
            </w:r>
            <w:r w:rsidRPr="006E35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6E359A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dane dotyczące wszystkich podmiotów wspólnie ubiegających się o zamówienie</w:t>
            </w:r>
            <w:r w:rsidRPr="006E359A">
              <w:rPr>
                <w:rFonts w:asciiTheme="minorHAnsi" w:hAnsiTheme="minorHAnsi" w:cstheme="minorHAnsi"/>
                <w:i/>
                <w:sz w:val="16"/>
                <w:szCs w:val="16"/>
              </w:rPr>
              <w:t>,(wspólników s.c., konsorcjantów) a nie tylko pełnomocnika.)</w:t>
            </w:r>
          </w:p>
        </w:tc>
      </w:tr>
      <w:tr w:rsidR="00E22BF2" w:rsidRPr="00E22BF2" w14:paraId="5EFEFED6" w14:textId="77777777" w:rsidTr="00E22BF2">
        <w:trPr>
          <w:trHeight w:val="1000"/>
        </w:trPr>
        <w:tc>
          <w:tcPr>
            <w:tcW w:w="9288" w:type="dxa"/>
            <w:gridSpan w:val="2"/>
          </w:tcPr>
          <w:p w14:paraId="459778B8" w14:textId="77777777" w:rsidR="00E22BF2" w:rsidRPr="006E359A" w:rsidRDefault="00E22BF2" w:rsidP="00E84BB0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2BF2" w:rsidRPr="00E22BF2" w14:paraId="7BCD9B46" w14:textId="77777777" w:rsidTr="00E22BF2">
        <w:trPr>
          <w:trHeight w:val="660"/>
        </w:trPr>
        <w:tc>
          <w:tcPr>
            <w:tcW w:w="4219" w:type="dxa"/>
          </w:tcPr>
          <w:p w14:paraId="77834955" w14:textId="77777777" w:rsidR="00E22BF2" w:rsidRPr="006E359A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 xml:space="preserve">Województwo: </w:t>
            </w:r>
          </w:p>
        </w:tc>
        <w:tc>
          <w:tcPr>
            <w:tcW w:w="5069" w:type="dxa"/>
          </w:tcPr>
          <w:p w14:paraId="02A129CF" w14:textId="77777777" w:rsidR="00E22BF2" w:rsidRPr="00E22BF2" w:rsidRDefault="00E22BF2" w:rsidP="00E22BF2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E22BF2" w:rsidRPr="00E22BF2" w14:paraId="0FE2C9A9" w14:textId="77777777" w:rsidTr="00E22BF2">
        <w:trPr>
          <w:trHeight w:val="615"/>
        </w:trPr>
        <w:tc>
          <w:tcPr>
            <w:tcW w:w="4219" w:type="dxa"/>
          </w:tcPr>
          <w:p w14:paraId="19CACBAA" w14:textId="77777777" w:rsidR="00E22BF2" w:rsidRPr="006E359A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</w:tc>
        <w:tc>
          <w:tcPr>
            <w:tcW w:w="5069" w:type="dxa"/>
          </w:tcPr>
          <w:p w14:paraId="13F3ED49" w14:textId="77777777" w:rsidR="00E22BF2" w:rsidRPr="00E22BF2" w:rsidRDefault="00E22BF2" w:rsidP="00E22BF2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E22BF2" w:rsidRPr="00E22BF2" w14:paraId="30D016D9" w14:textId="77777777" w:rsidTr="00E22BF2">
        <w:trPr>
          <w:trHeight w:val="645"/>
        </w:trPr>
        <w:tc>
          <w:tcPr>
            <w:tcW w:w="4219" w:type="dxa"/>
          </w:tcPr>
          <w:p w14:paraId="0A5F1E75" w14:textId="77777777" w:rsidR="00E22BF2" w:rsidRPr="006E359A" w:rsidRDefault="00E22BF2" w:rsidP="00E22B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 xml:space="preserve">Numer telefonu i faksu wraz z numerem kierunkowym </w:t>
            </w:r>
          </w:p>
        </w:tc>
        <w:tc>
          <w:tcPr>
            <w:tcW w:w="5069" w:type="dxa"/>
          </w:tcPr>
          <w:p w14:paraId="7E201B9B" w14:textId="77777777" w:rsidR="00E22BF2" w:rsidRPr="00E22BF2" w:rsidRDefault="00E22BF2" w:rsidP="00E22BF2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E22BF2" w:rsidRPr="00E22BF2" w14:paraId="05FAF125" w14:textId="77777777" w:rsidTr="00E22BF2">
        <w:trPr>
          <w:trHeight w:val="429"/>
        </w:trPr>
        <w:tc>
          <w:tcPr>
            <w:tcW w:w="4219" w:type="dxa"/>
          </w:tcPr>
          <w:p w14:paraId="3A096151" w14:textId="77777777" w:rsidR="00E22BF2" w:rsidRPr="006E359A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 xml:space="preserve">Adres e-mail Wykonawcy </w:t>
            </w:r>
          </w:p>
        </w:tc>
        <w:tc>
          <w:tcPr>
            <w:tcW w:w="5069" w:type="dxa"/>
          </w:tcPr>
          <w:p w14:paraId="14E73C24" w14:textId="77777777" w:rsidR="00E22BF2" w:rsidRPr="00E22BF2" w:rsidRDefault="00E22BF2" w:rsidP="00E22BF2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E22BF2" w:rsidRPr="00E22BF2" w14:paraId="29C14471" w14:textId="77777777" w:rsidTr="00E22BF2">
        <w:trPr>
          <w:trHeight w:val="660"/>
        </w:trPr>
        <w:tc>
          <w:tcPr>
            <w:tcW w:w="4219" w:type="dxa"/>
          </w:tcPr>
          <w:p w14:paraId="0701D789" w14:textId="77777777" w:rsidR="00E22BF2" w:rsidRPr="006E359A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59A">
              <w:rPr>
                <w:rFonts w:asciiTheme="minorHAnsi" w:hAnsiTheme="minorHAnsi" w:cstheme="minorHAnsi"/>
                <w:sz w:val="24"/>
                <w:szCs w:val="24"/>
              </w:rPr>
              <w:t xml:space="preserve">Adres do korespondencji </w:t>
            </w:r>
          </w:p>
        </w:tc>
        <w:tc>
          <w:tcPr>
            <w:tcW w:w="5069" w:type="dxa"/>
          </w:tcPr>
          <w:p w14:paraId="6CB653FF" w14:textId="77777777" w:rsidR="00E22BF2" w:rsidRPr="00E22BF2" w:rsidRDefault="00E22BF2" w:rsidP="00E22BF2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66B5E9E" w14:textId="77777777" w:rsidR="00E22BF2" w:rsidRDefault="00E22BF2" w:rsidP="00355A74">
      <w:pPr>
        <w:spacing w:after="0" w:line="280" w:lineRule="atLeast"/>
        <w:rPr>
          <w:rFonts w:eastAsia="Times New Roman" w:cs="Arial"/>
          <w:sz w:val="24"/>
          <w:szCs w:val="24"/>
          <w:lang w:eastAsia="pl-PL"/>
        </w:rPr>
      </w:pPr>
    </w:p>
    <w:p w14:paraId="466AD436" w14:textId="77777777" w:rsidR="00355A74" w:rsidRPr="00355A74" w:rsidRDefault="00355A74" w:rsidP="00355A74">
      <w:pPr>
        <w:spacing w:after="0" w:line="280" w:lineRule="atLeast"/>
        <w:rPr>
          <w:rFonts w:eastAsia="Times New Roman" w:cs="Arial"/>
          <w:b/>
          <w:bCs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>Nazwa i siedziba Zamawiającego:</w:t>
      </w:r>
      <w:r w:rsidRPr="00355A74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14:paraId="0B5BF9E1" w14:textId="3DE28512" w:rsidR="00355A74" w:rsidRPr="00A42786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A42786">
        <w:rPr>
          <w:rFonts w:eastAsia="Times New Roman" w:cs="Arial"/>
          <w:b/>
          <w:sz w:val="24"/>
          <w:szCs w:val="24"/>
          <w:lang w:eastAsia="ar-SA"/>
        </w:rPr>
        <w:t xml:space="preserve">Państwowa </w:t>
      </w:r>
      <w:r w:rsidR="00E83B0B">
        <w:rPr>
          <w:rFonts w:eastAsia="Times New Roman" w:cs="Arial"/>
          <w:b/>
          <w:sz w:val="24"/>
          <w:szCs w:val="24"/>
          <w:lang w:eastAsia="ar-SA"/>
        </w:rPr>
        <w:t>Akademia Nauk Stosowanych</w:t>
      </w:r>
      <w:r w:rsidRPr="00A42786">
        <w:rPr>
          <w:rFonts w:eastAsia="Times New Roman" w:cs="Arial"/>
          <w:b/>
          <w:sz w:val="24"/>
          <w:szCs w:val="24"/>
          <w:lang w:eastAsia="ar-SA"/>
        </w:rPr>
        <w:t xml:space="preserve"> w Przemyślu</w:t>
      </w:r>
    </w:p>
    <w:p w14:paraId="628DF38B" w14:textId="77777777" w:rsidR="00355A74" w:rsidRPr="00355A74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  <w:r w:rsidRPr="00355A74">
        <w:rPr>
          <w:rFonts w:eastAsia="Times New Roman" w:cs="Arial"/>
          <w:sz w:val="24"/>
          <w:szCs w:val="24"/>
          <w:lang w:eastAsia="ar-SA"/>
        </w:rPr>
        <w:t>Ul. Książąt Lubomirskich 6</w:t>
      </w:r>
    </w:p>
    <w:p w14:paraId="7AC50E48" w14:textId="77777777" w:rsidR="00355A74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  <w:r w:rsidRPr="00355A74">
        <w:rPr>
          <w:rFonts w:eastAsia="Times New Roman" w:cs="Arial"/>
          <w:sz w:val="24"/>
          <w:szCs w:val="24"/>
          <w:lang w:eastAsia="ar-SA"/>
        </w:rPr>
        <w:t xml:space="preserve">37-700 Przemyśl </w:t>
      </w:r>
    </w:p>
    <w:p w14:paraId="74C1EAD8" w14:textId="77777777" w:rsidR="0061419C" w:rsidRPr="00355A74" w:rsidRDefault="0061419C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</w:p>
    <w:p w14:paraId="4E5B6910" w14:textId="77777777" w:rsidR="000E7EF6" w:rsidRDefault="00355A74" w:rsidP="000E7EF6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E7EF6">
        <w:rPr>
          <w:rFonts w:eastAsia="Times New Roman" w:cs="Arial"/>
          <w:sz w:val="24"/>
          <w:szCs w:val="24"/>
          <w:lang w:eastAsia="pl-PL"/>
        </w:rPr>
        <w:t xml:space="preserve">Nawiązując do ogłoszenia o zamówieniu publicznym pn. </w:t>
      </w:r>
      <w:bookmarkStart w:id="1" w:name="_Hlk85026470"/>
      <w:bookmarkStart w:id="2" w:name="_Hlk85096849"/>
    </w:p>
    <w:p w14:paraId="23DA69C0" w14:textId="312633A1" w:rsidR="00B13B1A" w:rsidRPr="00C14F8B" w:rsidRDefault="00B13B1A" w:rsidP="00B13B1A">
      <w:pPr>
        <w:jc w:val="center"/>
        <w:rPr>
          <w:rFonts w:cs="Calibri"/>
          <w:b/>
          <w:sz w:val="24"/>
          <w:szCs w:val="24"/>
        </w:rPr>
      </w:pPr>
      <w:r w:rsidRPr="00C14F8B">
        <w:rPr>
          <w:rFonts w:cs="Arial"/>
          <w:b/>
          <w:sz w:val="24"/>
          <w:szCs w:val="24"/>
        </w:rPr>
        <w:t>Kompleksowa dostawa energii elektrycznej do budynków</w:t>
      </w:r>
      <w:r w:rsidRPr="00C14F8B">
        <w:rPr>
          <w:rFonts w:cs="Calibri"/>
          <w:b/>
          <w:sz w:val="24"/>
          <w:szCs w:val="24"/>
        </w:rPr>
        <w:t xml:space="preserve"> Państwowej </w:t>
      </w:r>
      <w:r w:rsidR="00E83B0B">
        <w:rPr>
          <w:rFonts w:cs="Calibri"/>
          <w:b/>
          <w:sz w:val="24"/>
          <w:szCs w:val="24"/>
        </w:rPr>
        <w:t>Akademii Nauk Stosowanych</w:t>
      </w:r>
      <w:r w:rsidRPr="00C14F8B">
        <w:rPr>
          <w:rFonts w:cs="Calibri"/>
          <w:b/>
          <w:sz w:val="24"/>
          <w:szCs w:val="24"/>
        </w:rPr>
        <w:t xml:space="preserve"> w Przemyślu</w:t>
      </w:r>
      <w:r w:rsidRPr="00C14F8B">
        <w:rPr>
          <w:rFonts w:cs="Calibri"/>
          <w:b/>
          <w:bCs/>
          <w:i/>
          <w:sz w:val="24"/>
          <w:szCs w:val="24"/>
        </w:rPr>
        <w:t>.</w:t>
      </w:r>
    </w:p>
    <w:bookmarkEnd w:id="1"/>
    <w:bookmarkEnd w:id="2"/>
    <w:p w14:paraId="5EE9FF8F" w14:textId="77777777" w:rsidR="000E7EF6" w:rsidRPr="00573462" w:rsidRDefault="000E7EF6" w:rsidP="000E7EF6">
      <w:pPr>
        <w:numPr>
          <w:ilvl w:val="0"/>
          <w:numId w:val="35"/>
        </w:numPr>
        <w:tabs>
          <w:tab w:val="left" w:pos="360"/>
          <w:tab w:val="left" w:pos="426"/>
        </w:tabs>
        <w:spacing w:after="80" w:line="312" w:lineRule="auto"/>
        <w:jc w:val="both"/>
        <w:rPr>
          <w:rFonts w:ascii="Calibri" w:hAnsi="Calibri"/>
          <w:b/>
        </w:rPr>
      </w:pPr>
      <w:r w:rsidRPr="00573462">
        <w:rPr>
          <w:rFonts w:ascii="Calibri" w:hAnsi="Calibri"/>
          <w:b/>
          <w:lang w:eastAsia="ar-SA"/>
        </w:rPr>
        <w:t xml:space="preserve">SKŁADAMY OFERTĘ </w:t>
      </w:r>
      <w:r>
        <w:rPr>
          <w:rFonts w:ascii="Calibri" w:hAnsi="Calibri"/>
          <w:lang w:eastAsia="ar-SA"/>
        </w:rPr>
        <w:t>na wykonanie przedmiotu zamówienia zgodnie ze Specyfikacją Warunków Zamówienia (SWZ).</w:t>
      </w:r>
    </w:p>
    <w:p w14:paraId="51FDF8A6" w14:textId="77777777" w:rsidR="000E7EF6" w:rsidRPr="00573462" w:rsidRDefault="000E7EF6" w:rsidP="000E7EF6">
      <w:pPr>
        <w:numPr>
          <w:ilvl w:val="0"/>
          <w:numId w:val="35"/>
        </w:numPr>
        <w:tabs>
          <w:tab w:val="left" w:pos="360"/>
          <w:tab w:val="left" w:pos="426"/>
        </w:tabs>
        <w:spacing w:after="80" w:line="312" w:lineRule="auto"/>
        <w:jc w:val="both"/>
        <w:rPr>
          <w:rFonts w:ascii="Calibri" w:hAnsi="Calibri"/>
          <w:b/>
        </w:rPr>
      </w:pPr>
      <w:r w:rsidRPr="00573462">
        <w:rPr>
          <w:rFonts w:ascii="Calibri" w:hAnsi="Calibri"/>
          <w:b/>
          <w:lang w:eastAsia="ar-SA"/>
        </w:rPr>
        <w:t>OŚWIADCZAMY,</w:t>
      </w:r>
      <w:r>
        <w:rPr>
          <w:rFonts w:ascii="Calibri" w:hAnsi="Calibri"/>
          <w:lang w:eastAsia="ar-SA"/>
        </w:rPr>
        <w:t xml:space="preserve"> że zapoznaliśmy się z treścią SWZ, i akceptujemy w całości wszystkie warunki w niej zawarte. </w:t>
      </w:r>
    </w:p>
    <w:p w14:paraId="1738E122" w14:textId="77777777" w:rsidR="000E7EF6" w:rsidRPr="000E7EF6" w:rsidRDefault="000E7EF6" w:rsidP="000E7EF6">
      <w:pPr>
        <w:numPr>
          <w:ilvl w:val="0"/>
          <w:numId w:val="35"/>
        </w:numPr>
        <w:tabs>
          <w:tab w:val="left" w:pos="360"/>
          <w:tab w:val="left" w:pos="426"/>
        </w:tabs>
        <w:spacing w:after="80" w:line="312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lang w:eastAsia="ar-SA"/>
        </w:rPr>
        <w:t xml:space="preserve">OŚWIADCZAMY, </w:t>
      </w:r>
      <w:r w:rsidRPr="00573462">
        <w:rPr>
          <w:rFonts w:ascii="Calibri" w:hAnsi="Calibri"/>
          <w:lang w:eastAsia="ar-SA"/>
        </w:rPr>
        <w:t>że uzyskaliśmy</w:t>
      </w:r>
      <w:r>
        <w:rPr>
          <w:rFonts w:ascii="Calibri" w:hAnsi="Calibri"/>
          <w:b/>
          <w:lang w:eastAsia="ar-SA"/>
        </w:rPr>
        <w:t xml:space="preserve"> </w:t>
      </w:r>
      <w:r w:rsidRPr="005934CB">
        <w:rPr>
          <w:rFonts w:ascii="Calibri" w:hAnsi="Calibri"/>
          <w:lang w:eastAsia="ar-SA"/>
        </w:rPr>
        <w:t>wszelkie informacje niezbędne</w:t>
      </w:r>
      <w:r>
        <w:rPr>
          <w:rFonts w:ascii="Calibri" w:hAnsi="Calibri"/>
          <w:b/>
          <w:lang w:eastAsia="ar-SA"/>
        </w:rPr>
        <w:t xml:space="preserve"> </w:t>
      </w:r>
      <w:r w:rsidRPr="005934CB">
        <w:rPr>
          <w:rFonts w:ascii="Calibri" w:hAnsi="Calibri"/>
          <w:lang w:eastAsia="ar-SA"/>
        </w:rPr>
        <w:t>do przygotowania</w:t>
      </w:r>
      <w:r>
        <w:rPr>
          <w:rFonts w:ascii="Calibri" w:hAnsi="Calibri"/>
          <w:b/>
          <w:lang w:eastAsia="ar-SA"/>
        </w:rPr>
        <w:t xml:space="preserve"> </w:t>
      </w:r>
      <w:r>
        <w:rPr>
          <w:rFonts w:ascii="Calibri" w:hAnsi="Calibri"/>
          <w:lang w:eastAsia="ar-SA"/>
        </w:rPr>
        <w:t>i złożenia niniejszej oferty.</w:t>
      </w:r>
    </w:p>
    <w:p w14:paraId="6F0FE392" w14:textId="33F0E651" w:rsidR="000E7EF6" w:rsidRPr="00AD578E" w:rsidRDefault="000E7EF6" w:rsidP="000E7EF6">
      <w:pPr>
        <w:numPr>
          <w:ilvl w:val="0"/>
          <w:numId w:val="35"/>
        </w:numPr>
        <w:tabs>
          <w:tab w:val="left" w:pos="360"/>
          <w:tab w:val="left" w:pos="426"/>
        </w:tabs>
        <w:spacing w:after="80" w:line="312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lang w:eastAsia="ar-SA"/>
        </w:rPr>
        <w:t xml:space="preserve">OFERUJEMY </w:t>
      </w:r>
      <w:r>
        <w:rPr>
          <w:rFonts w:ascii="Calibri" w:hAnsi="Calibri"/>
          <w:lang w:eastAsia="ar-SA"/>
        </w:rPr>
        <w:t xml:space="preserve">wykonanie przedmiotu zamówienia, w zakresie określonym w SWZ </w:t>
      </w:r>
    </w:p>
    <w:p w14:paraId="76469285" w14:textId="4EE19722" w:rsidR="00DF23A2" w:rsidRDefault="00DF23A2" w:rsidP="008A1877">
      <w:pPr>
        <w:pStyle w:val="Akapitzlist"/>
        <w:suppressAutoHyphens/>
        <w:spacing w:line="312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 xml:space="preserve">cenę brutto (suma wg wyliczeń </w:t>
      </w:r>
      <w:r w:rsidR="008A1877">
        <w:rPr>
          <w:b/>
          <w:bCs/>
          <w:sz w:val="22"/>
          <w:szCs w:val="22"/>
        </w:rPr>
        <w:t xml:space="preserve"> energia czynna + usługa dystrybucji </w:t>
      </w:r>
      <w:r>
        <w:rPr>
          <w:b/>
          <w:bCs/>
          <w:sz w:val="22"/>
          <w:szCs w:val="22"/>
        </w:rPr>
        <w:t>):</w:t>
      </w:r>
      <w:r w:rsidR="008A187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______________________________ zł</w:t>
      </w:r>
    </w:p>
    <w:p w14:paraId="3DBAC235" w14:textId="7A992DFC" w:rsidR="00DF23A2" w:rsidRPr="001A130D" w:rsidRDefault="00DF23A2" w:rsidP="00DF23A2">
      <w:pPr>
        <w:spacing w:line="312" w:lineRule="auto"/>
        <w:ind w:left="284"/>
        <w:jc w:val="both"/>
        <w:rPr>
          <w:bCs/>
        </w:rPr>
      </w:pPr>
      <w:r>
        <w:t xml:space="preserve">(słownie </w:t>
      </w:r>
      <w:r>
        <w:rPr>
          <w:bCs/>
        </w:rPr>
        <w:t>______________________________________________________________________</w:t>
      </w:r>
    </w:p>
    <w:p w14:paraId="50D62033" w14:textId="732953D2" w:rsidR="00DF23A2" w:rsidRPr="00DB51A9" w:rsidRDefault="00DF23A2" w:rsidP="00DB51A9">
      <w:pPr>
        <w:pStyle w:val="Akapitzlist"/>
        <w:numPr>
          <w:ilvl w:val="0"/>
          <w:numId w:val="37"/>
        </w:numPr>
        <w:tabs>
          <w:tab w:val="left" w:pos="426"/>
        </w:tabs>
        <w:spacing w:after="80" w:line="312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Energia czynna </w:t>
      </w:r>
    </w:p>
    <w:tbl>
      <w:tblPr>
        <w:tblW w:w="10307" w:type="dxa"/>
        <w:tblInd w:w="-8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"/>
        <w:gridCol w:w="1223"/>
        <w:gridCol w:w="1071"/>
        <w:gridCol w:w="1147"/>
        <w:gridCol w:w="1046"/>
        <w:gridCol w:w="1122"/>
        <w:gridCol w:w="1046"/>
        <w:gridCol w:w="1677"/>
        <w:gridCol w:w="1559"/>
      </w:tblGrid>
      <w:tr w:rsidR="00DF23A2" w14:paraId="071E6178" w14:textId="77777777" w:rsidTr="001A130D">
        <w:trPr>
          <w:trHeight w:val="782"/>
        </w:trPr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9E3525" w14:textId="77777777" w:rsidR="00DF23A2" w:rsidRDefault="00DF2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69A681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Oznaczenie składnika cenowego</w:t>
            </w:r>
          </w:p>
          <w:p w14:paraId="09258972" w14:textId="77777777" w:rsidR="00DF23A2" w:rsidRDefault="00DF23A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168128" w14:textId="36F2CF1C" w:rsidR="00DF23A2" w:rsidRDefault="00DF2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Szacowana ilość energii elektrycznej (kWh)</w:t>
            </w:r>
          </w:p>
          <w:p w14:paraId="1C003FFD" w14:textId="157475CB" w:rsidR="00964F1F" w:rsidRDefault="007841E9" w:rsidP="00964F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964F1F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strefa</w:t>
            </w:r>
            <w:r w:rsidR="00964F1F">
              <w:rPr>
                <w:b/>
                <w:bCs/>
                <w:sz w:val="18"/>
                <w:szCs w:val="18"/>
              </w:rPr>
              <w:t xml:space="preserve"> całodobowa</w:t>
            </w:r>
          </w:p>
          <w:p w14:paraId="222346C1" w14:textId="49920506" w:rsidR="00964F1F" w:rsidRDefault="007841E9" w:rsidP="00964F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964F1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strefa</w:t>
            </w:r>
            <w:r w:rsidR="00964F1F">
              <w:rPr>
                <w:b/>
                <w:bCs/>
                <w:sz w:val="18"/>
                <w:szCs w:val="18"/>
              </w:rPr>
              <w:t xml:space="preserve"> dzienna </w:t>
            </w:r>
          </w:p>
          <w:p w14:paraId="16CBE7B1" w14:textId="57232666" w:rsidR="00964F1F" w:rsidRDefault="007841E9" w:rsidP="00964F1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964F1F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strefa</w:t>
            </w:r>
            <w:r w:rsidR="00964F1F">
              <w:rPr>
                <w:b/>
                <w:bCs/>
                <w:sz w:val="18"/>
                <w:szCs w:val="18"/>
              </w:rPr>
              <w:t xml:space="preserve"> nocna</w:t>
            </w:r>
          </w:p>
          <w:p w14:paraId="0143DDE0" w14:textId="77777777" w:rsidR="00964F1F" w:rsidRDefault="00964F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658B7B" w14:textId="77777777" w:rsidR="00DF23A2" w:rsidRDefault="00DF23A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A4F77B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jednostkowa netto w zł. (do czterech miejsc po przecinku)</w:t>
            </w:r>
          </w:p>
          <w:p w14:paraId="67B6EC4B" w14:textId="77777777" w:rsidR="00DF23A2" w:rsidRDefault="00DF23A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93E571" w14:textId="77777777" w:rsidR="00DF23A2" w:rsidRDefault="00DF2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w zł. (dwa miejsca po przecinku) </w:t>
            </w:r>
          </w:p>
          <w:p w14:paraId="17D604FB" w14:textId="77777777" w:rsidR="00DF23A2" w:rsidRDefault="00DF23A2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kol. 3 x kol. 4</w:t>
            </w:r>
          </w:p>
          <w:p w14:paraId="0889DE70" w14:textId="77777777" w:rsidR="00DF23A2" w:rsidRDefault="00DF23A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272C94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Jednostkowa opłata handlowa netto</w:t>
            </w:r>
          </w:p>
          <w:p w14:paraId="75E604F3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(zł//</w:t>
            </w:r>
            <w:proofErr w:type="spellStart"/>
            <w:r>
              <w:rPr>
                <w:b/>
                <w:bCs/>
                <w:sz w:val="18"/>
                <w:szCs w:val="18"/>
              </w:rPr>
              <w:t>ppe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</w:p>
          <w:p w14:paraId="1458E0A8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 )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F429B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Łącznie  opłata handlowa netto </w:t>
            </w:r>
          </w:p>
          <w:p w14:paraId="5EBF2DBB" w14:textId="77777777" w:rsidR="001A130D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(kol. 6 x ilość </w:t>
            </w:r>
            <w:proofErr w:type="spellStart"/>
            <w:r>
              <w:rPr>
                <w:b/>
                <w:bCs/>
                <w:sz w:val="18"/>
                <w:szCs w:val="18"/>
              </w:rPr>
              <w:t>ppe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x</w:t>
            </w:r>
          </w:p>
          <w:p w14:paraId="4E9B0947" w14:textId="5F42D4E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54E9A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 xml:space="preserve"> m-</w:t>
            </w:r>
            <w:proofErr w:type="spellStart"/>
            <w:r>
              <w:rPr>
                <w:b/>
                <w:bCs/>
                <w:sz w:val="18"/>
                <w:szCs w:val="18"/>
              </w:rPr>
              <w:t>cy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FC1E2" w14:textId="77777777" w:rsidR="00DF23A2" w:rsidRDefault="00DF2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energii + opłaty handlowe netto </w:t>
            </w:r>
          </w:p>
          <w:p w14:paraId="537DD3D1" w14:textId="3C6A0CA0" w:rsidR="00DF23A2" w:rsidRDefault="00DF2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8F944" w14:textId="77777777" w:rsidR="00DF23A2" w:rsidRDefault="00DF2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brutto w zł.(dwa miejsca po przecinku)</w:t>
            </w:r>
          </w:p>
          <w:p w14:paraId="35EF7FEB" w14:textId="720C7E7F" w:rsidR="00DF23A2" w:rsidRDefault="00DF23A2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0B2886" w14:textId="77777777" w:rsidR="00DF23A2" w:rsidRDefault="00DF23A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23A2" w14:paraId="5D5E85B3" w14:textId="77777777" w:rsidTr="001A130D">
        <w:trPr>
          <w:trHeight w:val="836"/>
        </w:trPr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DE254" w14:textId="77777777" w:rsidR="00DF23A2" w:rsidRDefault="00DF23A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09105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86B39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762D97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BFE96D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ABFE9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5101CC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BEB2C6" w14:textId="77777777" w:rsidR="00DF23A2" w:rsidRDefault="00DF23A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6CBA0" w14:textId="77777777" w:rsidR="00DF23A2" w:rsidRDefault="00DF23A2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F23A2" w14:paraId="12C285B7" w14:textId="77777777" w:rsidTr="001A130D"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C164C" w14:textId="77777777" w:rsidR="00DF23A2" w:rsidRDefault="00DF23A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01529" w14:textId="77777777" w:rsidR="00DF23A2" w:rsidRDefault="00DF2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89E88" w14:textId="77777777" w:rsidR="00DF23A2" w:rsidRDefault="00DF23A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6C309" w14:textId="77777777" w:rsidR="00DF23A2" w:rsidRDefault="00DF23A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52562" w14:textId="77777777" w:rsidR="00DF23A2" w:rsidRDefault="00DF23A2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7F6C5" w14:textId="77777777" w:rsidR="00DF23A2" w:rsidRDefault="00DF23A2">
            <w:pPr>
              <w:jc w:val="center"/>
            </w:pPr>
            <w:r>
              <w:t>6</w:t>
            </w: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2B910" w14:textId="77777777" w:rsidR="00DF23A2" w:rsidRDefault="00DF23A2">
            <w:pPr>
              <w:jc w:val="center"/>
            </w:pPr>
            <w:r>
              <w:t>7</w:t>
            </w: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C257F5" w14:textId="77777777" w:rsidR="00DF23A2" w:rsidRDefault="00DF23A2">
            <w:pPr>
              <w:jc w:val="center"/>
              <w:rPr>
                <w:sz w:val="18"/>
                <w:szCs w:val="18"/>
              </w:rPr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4FD33" w14:textId="20451320" w:rsidR="00DF23A2" w:rsidRDefault="00DF23A2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DF23A2" w14:paraId="7A81727A" w14:textId="77777777" w:rsidTr="001A130D">
        <w:trPr>
          <w:trHeight w:val="1459"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07E71" w14:textId="77777777" w:rsidR="00DF23A2" w:rsidRDefault="00DF23A2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014FA167" w14:textId="77777777" w:rsidR="00DF23A2" w:rsidRDefault="00DF23A2">
            <w:pPr>
              <w:pStyle w:val="Zawartotabeli"/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E28C3" w14:textId="6C0A6501" w:rsidR="00DF23A2" w:rsidRDefault="00DF23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Kolegium Techniczne </w:t>
            </w:r>
          </w:p>
          <w:p w14:paraId="66EF928E" w14:textId="674DF32C" w:rsidR="00DF23A2" w:rsidRDefault="00DF23A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(Taryfa C21)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63CE3" w14:textId="0FE14126" w:rsidR="00DF23A2" w:rsidRDefault="00784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64F1F">
              <w:rPr>
                <w:sz w:val="18"/>
                <w:szCs w:val="18"/>
              </w:rPr>
              <w:t xml:space="preserve">     </w:t>
            </w:r>
            <w:r w:rsidR="008F1A5A">
              <w:rPr>
                <w:sz w:val="18"/>
                <w:szCs w:val="18"/>
              </w:rPr>
              <w:t>98</w:t>
            </w:r>
            <w:r w:rsidR="00DF23A2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A939A" w14:textId="77777777" w:rsidR="00DF23A2" w:rsidRDefault="00DF23A2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D4B31" w14:textId="77777777" w:rsidR="00DF23A2" w:rsidRDefault="00DF23A2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AA853F" w14:textId="77777777" w:rsidR="00DF23A2" w:rsidRDefault="00DF23A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691B0" w14:textId="77777777" w:rsidR="00DF23A2" w:rsidRDefault="00DF23A2"/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CFD192" w14:textId="77777777" w:rsidR="00DF23A2" w:rsidRDefault="00DF23A2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08C40" w14:textId="77777777" w:rsidR="00DF23A2" w:rsidRDefault="00DF23A2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0113EE" w14:paraId="5938479F" w14:textId="77777777" w:rsidTr="001A130D">
        <w:trPr>
          <w:trHeight w:val="1459"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E0C846" w14:textId="7CFE8F42" w:rsidR="000113EE" w:rsidRDefault="000113EE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FFD06" w14:textId="0A5A1C63" w:rsidR="000113EE" w:rsidRDefault="0001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Kolegium Wschodnie  (Taryfa C 21)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A8F9F" w14:textId="36493248" w:rsidR="000113EE" w:rsidRDefault="00466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113E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45</w:t>
            </w:r>
            <w:r w:rsidR="000113EE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748253" w14:textId="77777777" w:rsidR="000113EE" w:rsidRDefault="000113EE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B8B9DE" w14:textId="77777777" w:rsidR="000113EE" w:rsidRDefault="000113EE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F3C1C" w14:textId="77777777" w:rsidR="000113EE" w:rsidRDefault="000113E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1DC6E" w14:textId="77777777" w:rsidR="000113EE" w:rsidRDefault="000113EE"/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225521" w14:textId="77777777" w:rsidR="000113EE" w:rsidRDefault="000113EE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8C5C8" w14:textId="77777777" w:rsidR="000113EE" w:rsidRDefault="000113EE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627A8390" w14:textId="77777777" w:rsidTr="001A130D">
        <w:trPr>
          <w:trHeight w:val="585"/>
        </w:trPr>
        <w:tc>
          <w:tcPr>
            <w:tcW w:w="41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14:paraId="012D19D0" w14:textId="77777777" w:rsidR="001A130D" w:rsidRDefault="001A130D">
            <w:pPr>
              <w:pStyle w:val="Zawartotabeli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14:paraId="3A43E26E" w14:textId="04E6870F" w:rsidR="001A130D" w:rsidRDefault="00654E9A" w:rsidP="00654E9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Biblioteka z czytelnią</w:t>
            </w:r>
            <w:r w:rsidR="001A130D">
              <w:rPr>
                <w:color w:val="000000"/>
                <w:sz w:val="18"/>
                <w:szCs w:val="18"/>
              </w:rPr>
              <w:t xml:space="preserve"> (Taryfa C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113EE">
              <w:rPr>
                <w:color w:val="000000"/>
                <w:sz w:val="18"/>
                <w:szCs w:val="18"/>
              </w:rPr>
              <w:t>12n</w:t>
            </w:r>
            <w:r w:rsidR="001A130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5273B2" w14:textId="4075AF64" w:rsidR="001A130D" w:rsidRDefault="007841E9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964F1F">
              <w:rPr>
                <w:sz w:val="18"/>
                <w:szCs w:val="18"/>
              </w:rPr>
              <w:t xml:space="preserve">   </w:t>
            </w:r>
            <w:r w:rsidR="00654E9A">
              <w:rPr>
                <w:sz w:val="18"/>
                <w:szCs w:val="18"/>
              </w:rPr>
              <w:t>15</w:t>
            </w:r>
            <w:r w:rsidR="001A130D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2D61E2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710FC5C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1AE266B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104BE46" w14:textId="77777777" w:rsidR="001A130D" w:rsidRDefault="001A130D"/>
        </w:tc>
        <w:tc>
          <w:tcPr>
            <w:tcW w:w="1677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E045061" w14:textId="77777777" w:rsidR="001A130D" w:rsidRDefault="001A130D"/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29BA1313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24638192" w14:textId="77777777" w:rsidTr="001A130D">
        <w:trPr>
          <w:trHeight w:val="450"/>
        </w:trPr>
        <w:tc>
          <w:tcPr>
            <w:tcW w:w="41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C8BAF2" w14:textId="77777777" w:rsidR="001A130D" w:rsidRDefault="001A130D">
            <w:pPr>
              <w:pStyle w:val="Zawartotabeli"/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8B0F5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694EB7" w14:textId="25F4E3A4" w:rsidR="001A130D" w:rsidRDefault="00964F1F" w:rsidP="001A130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  </w:t>
            </w:r>
            <w:r w:rsidR="00654E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FDA6A9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F759E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7FE82C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FA9530" w14:textId="77777777" w:rsidR="001A130D" w:rsidRDefault="001A130D"/>
        </w:tc>
        <w:tc>
          <w:tcPr>
            <w:tcW w:w="167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3A0491" w14:textId="77777777" w:rsidR="001A130D" w:rsidRDefault="001A130D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DF603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565C457A" w14:textId="77777777" w:rsidTr="001A130D">
        <w:trPr>
          <w:trHeight w:val="585"/>
        </w:trPr>
        <w:tc>
          <w:tcPr>
            <w:tcW w:w="41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14:paraId="111605FB" w14:textId="77777777" w:rsidR="001A130D" w:rsidRDefault="001A130D">
            <w:pPr>
              <w:pStyle w:val="Zawartotabeli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14:paraId="14F0196C" w14:textId="68D4D4C8" w:rsidR="001A130D" w:rsidRDefault="001A130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Pałac Lubomirskich (Taryfa C12n)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0BF04A" w14:textId="4E54F262" w:rsidR="001A130D" w:rsidRDefault="007841E9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 </w:t>
            </w:r>
            <w:r w:rsidR="00654E9A">
              <w:rPr>
                <w:sz w:val="18"/>
                <w:szCs w:val="18"/>
              </w:rPr>
              <w:t>27 000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70E3F98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18AA7599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E6E3E14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507AC1" w14:textId="77777777" w:rsidR="001A130D" w:rsidRDefault="001A130D"/>
        </w:tc>
        <w:tc>
          <w:tcPr>
            <w:tcW w:w="1677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188210C3" w14:textId="77777777" w:rsidR="001A130D" w:rsidRDefault="001A130D"/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4EC3FE6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71C8C01C" w14:textId="77777777" w:rsidTr="001A130D">
        <w:trPr>
          <w:trHeight w:val="450"/>
        </w:trPr>
        <w:tc>
          <w:tcPr>
            <w:tcW w:w="41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FC6FEF" w14:textId="77777777" w:rsidR="001A130D" w:rsidRDefault="001A130D">
            <w:pPr>
              <w:pStyle w:val="Zawartotabeli"/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F2A9E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F2E6E8" w14:textId="16781172" w:rsidR="001A130D" w:rsidRDefault="007841E9" w:rsidP="001A130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 </w:t>
            </w:r>
            <w:r w:rsidR="00654E9A">
              <w:rPr>
                <w:sz w:val="18"/>
                <w:szCs w:val="18"/>
              </w:rPr>
              <w:t>3 000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9147B2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784358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BC4BFA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BB9AD4" w14:textId="77777777" w:rsidR="001A130D" w:rsidRDefault="001A130D"/>
        </w:tc>
        <w:tc>
          <w:tcPr>
            <w:tcW w:w="167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2F64CD" w14:textId="77777777" w:rsidR="001A130D" w:rsidRDefault="001A130D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ABF47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523ED23F" w14:textId="77777777" w:rsidTr="001A130D">
        <w:trPr>
          <w:trHeight w:val="600"/>
        </w:trPr>
        <w:tc>
          <w:tcPr>
            <w:tcW w:w="41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07EC445" w14:textId="7F241170" w:rsidR="001A130D" w:rsidRDefault="001A130D" w:rsidP="00E84BB0">
            <w:pPr>
              <w:pStyle w:val="Zawartotabeli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FDBAE32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Dom Studenta </w:t>
            </w:r>
          </w:p>
          <w:p w14:paraId="7A3C796F" w14:textId="1FA37E27" w:rsidR="001A130D" w:rsidRDefault="001A13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(taryfa G12n)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0B8684" w14:textId="12904069" w:rsidR="001A130D" w:rsidRDefault="007841E9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 </w:t>
            </w:r>
            <w:r w:rsidR="00654E9A">
              <w:rPr>
                <w:sz w:val="18"/>
                <w:szCs w:val="18"/>
              </w:rPr>
              <w:t>4</w:t>
            </w:r>
            <w:r w:rsidR="0046672F">
              <w:rPr>
                <w:sz w:val="18"/>
                <w:szCs w:val="18"/>
              </w:rPr>
              <w:t>7</w:t>
            </w:r>
            <w:r w:rsidR="001A130D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346512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B164BC3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1656B15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AC9C631" w14:textId="77777777" w:rsidR="001A130D" w:rsidRDefault="001A130D"/>
        </w:tc>
        <w:tc>
          <w:tcPr>
            <w:tcW w:w="1677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9C51D2B" w14:textId="77777777" w:rsidR="001A130D" w:rsidRDefault="001A130D"/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59FCCC84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4961BFB2" w14:textId="77777777" w:rsidTr="001A130D">
        <w:trPr>
          <w:trHeight w:val="390"/>
        </w:trPr>
        <w:tc>
          <w:tcPr>
            <w:tcW w:w="41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8452B" w14:textId="77777777" w:rsidR="001A130D" w:rsidRDefault="001A130D" w:rsidP="00E84BB0">
            <w:pPr>
              <w:pStyle w:val="Zawartotabeli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02538B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4BDBEE" w14:textId="0315AEAA" w:rsidR="001A130D" w:rsidRDefault="007841E9" w:rsidP="001A130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  1</w:t>
            </w:r>
            <w:r w:rsidR="0046672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10A88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3DF1C7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12820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1D1C62" w14:textId="77777777" w:rsidR="001A130D" w:rsidRDefault="001A130D"/>
        </w:tc>
        <w:tc>
          <w:tcPr>
            <w:tcW w:w="167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D69D64" w14:textId="77777777" w:rsidR="001A130D" w:rsidRDefault="001A130D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0CB3E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7BE8C0EE" w14:textId="77777777" w:rsidTr="001A130D">
        <w:trPr>
          <w:trHeight w:val="735"/>
        </w:trPr>
        <w:tc>
          <w:tcPr>
            <w:tcW w:w="41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FC76E65" w14:textId="77777777" w:rsidR="001A130D" w:rsidRDefault="001A130D" w:rsidP="00E84BB0">
            <w:pPr>
              <w:pStyle w:val="Zawartotabeli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9E32D0C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Kolegium Nowe </w:t>
            </w:r>
          </w:p>
          <w:p w14:paraId="30E2E592" w14:textId="4455DA1F" w:rsidR="001A130D" w:rsidRDefault="001A13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(taryfa G12n)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8DD374" w14:textId="6BE3AF90" w:rsidR="001A130D" w:rsidRDefault="007841E9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</w:t>
            </w:r>
            <w:r w:rsidR="0046672F">
              <w:rPr>
                <w:sz w:val="18"/>
                <w:szCs w:val="18"/>
              </w:rPr>
              <w:t>26</w:t>
            </w:r>
            <w:r w:rsidR="001A130D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F5D292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39C052E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37F7CE5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CE72619" w14:textId="77777777" w:rsidR="001A130D" w:rsidRDefault="001A130D"/>
        </w:tc>
        <w:tc>
          <w:tcPr>
            <w:tcW w:w="1677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AAD5CCF" w14:textId="77777777" w:rsidR="001A130D" w:rsidRDefault="001A130D"/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37CE2EDE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14:paraId="1C69812F" w14:textId="77777777" w:rsidTr="001A130D">
        <w:trPr>
          <w:trHeight w:val="510"/>
        </w:trPr>
        <w:tc>
          <w:tcPr>
            <w:tcW w:w="41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8C595" w14:textId="77777777" w:rsidR="001A130D" w:rsidRDefault="001A130D" w:rsidP="00E84BB0">
            <w:pPr>
              <w:pStyle w:val="Zawartotabeli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60BF6C" w14:textId="77777777" w:rsidR="001A130D" w:rsidRDefault="001A13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C40FE" w14:textId="75977C2E" w:rsidR="001A130D" w:rsidRDefault="007841E9" w:rsidP="001A130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 </w:t>
            </w:r>
            <w:r w:rsidR="0046672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7610F0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497A9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EB0B61" w14:textId="77777777" w:rsidR="001A130D" w:rsidRDefault="001A130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207209" w14:textId="77777777" w:rsidR="001A130D" w:rsidRDefault="001A130D"/>
        </w:tc>
        <w:tc>
          <w:tcPr>
            <w:tcW w:w="167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3AF64" w14:textId="77777777" w:rsidR="001A130D" w:rsidRDefault="001A130D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C6D4A" w14:textId="77777777" w:rsidR="001A130D" w:rsidRDefault="001A130D">
            <w:pPr>
              <w:pStyle w:val="Zawartotabeli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A130D" w:rsidRPr="00E84BB0" w14:paraId="590F8849" w14:textId="03B0E24A" w:rsidTr="001A130D">
        <w:trPr>
          <w:trHeight w:val="412"/>
        </w:trPr>
        <w:tc>
          <w:tcPr>
            <w:tcW w:w="1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23AE1" w14:textId="77777777" w:rsidR="00DF23A2" w:rsidRDefault="00DF23A2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kWh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F9903E" w14:textId="63CA1333" w:rsidR="00DF23A2" w:rsidRDefault="003975D7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672F">
              <w:rPr>
                <w:sz w:val="18"/>
                <w:szCs w:val="18"/>
              </w:rPr>
              <w:t>9</w:t>
            </w:r>
            <w:r w:rsidR="00654E9A">
              <w:rPr>
                <w:sz w:val="18"/>
                <w:szCs w:val="18"/>
              </w:rPr>
              <w:t>0</w:t>
            </w:r>
            <w:r w:rsidR="00E84BB0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3E5E15D" w14:textId="77777777" w:rsidR="001A130D" w:rsidRPr="00E84BB0" w:rsidRDefault="001A130D"/>
        </w:tc>
      </w:tr>
      <w:tr w:rsidR="00DF23A2" w:rsidRPr="00E84BB0" w14:paraId="686D2AF4" w14:textId="77777777" w:rsidTr="001A130D">
        <w:trPr>
          <w:trHeight w:val="424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392D" w14:textId="6FBAE939" w:rsidR="00DF23A2" w:rsidRDefault="00DF23A2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 w:rsidRPr="00E84BB0">
              <w:rPr>
                <w:sz w:val="18"/>
                <w:szCs w:val="18"/>
              </w:rPr>
              <w:t xml:space="preserve">Razem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5953" w14:textId="369C358B" w:rsidR="00DF23A2" w:rsidRDefault="00C82860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A729" w14:textId="21BEEC1E" w:rsidR="00DF23A2" w:rsidRDefault="00C82860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99DA" w14:textId="3474ED7A" w:rsidR="00DF23A2" w:rsidRDefault="00C82860" w:rsidP="00E84BB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FE64" w14:textId="67F39F8F" w:rsidR="00DF23A2" w:rsidRDefault="00DF23A2" w:rsidP="00E84BB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0148" w14:textId="77777777" w:rsidR="00DF23A2" w:rsidRDefault="00DF23A2" w:rsidP="00E84BB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</w:tbl>
    <w:p w14:paraId="024EFF67" w14:textId="77777777" w:rsidR="00DF23A2" w:rsidRPr="00DF23A2" w:rsidRDefault="00DF23A2" w:rsidP="00DF23A2">
      <w:pPr>
        <w:pStyle w:val="Akapitzlist"/>
        <w:tabs>
          <w:tab w:val="left" w:pos="426"/>
        </w:tabs>
        <w:spacing w:after="80" w:line="312" w:lineRule="auto"/>
        <w:ind w:left="720"/>
        <w:jc w:val="both"/>
        <w:rPr>
          <w:rFonts w:ascii="Calibri" w:hAnsi="Calibri"/>
          <w:b/>
        </w:rPr>
      </w:pPr>
    </w:p>
    <w:p w14:paraId="101A6056" w14:textId="175781DA" w:rsidR="00E84BB0" w:rsidRDefault="008A1877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lastRenderedPageBreak/>
        <w:t>2)</w:t>
      </w:r>
      <w:r w:rsidR="00E84BB0">
        <w:rPr>
          <w:rFonts w:ascii="Calibri" w:hAnsi="Calibri"/>
          <w:b/>
          <w:lang w:eastAsia="ar-SA"/>
        </w:rPr>
        <w:t xml:space="preserve"> Usług</w:t>
      </w:r>
      <w:r>
        <w:rPr>
          <w:rFonts w:ascii="Calibri" w:hAnsi="Calibri"/>
          <w:b/>
          <w:lang w:eastAsia="ar-SA"/>
        </w:rPr>
        <w:t>a</w:t>
      </w:r>
      <w:r w:rsidR="00E84BB0">
        <w:rPr>
          <w:rFonts w:ascii="Calibri" w:hAnsi="Calibri"/>
          <w:b/>
          <w:lang w:eastAsia="ar-SA"/>
        </w:rPr>
        <w:t xml:space="preserve"> dystrybucji </w:t>
      </w:r>
    </w:p>
    <w:p w14:paraId="4F9A5C70" w14:textId="4B1A471B" w:rsidR="007D1EA8" w:rsidRDefault="007D1EA8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 xml:space="preserve">Grupa taryfowa  C </w:t>
      </w:r>
      <w:r w:rsidR="00FC3F92">
        <w:rPr>
          <w:rFonts w:ascii="Calibri" w:hAnsi="Calibri"/>
          <w:b/>
          <w:lang w:eastAsia="ar-SA"/>
        </w:rPr>
        <w:t>2</w:t>
      </w:r>
      <w:r>
        <w:rPr>
          <w:rFonts w:ascii="Calibri" w:hAnsi="Calibri"/>
          <w:b/>
          <w:lang w:eastAsia="ar-SA"/>
        </w:rPr>
        <w:t xml:space="preserve">1 </w:t>
      </w:r>
    </w:p>
    <w:p w14:paraId="2E6E0B08" w14:textId="0321A915" w:rsidR="008A1877" w:rsidRDefault="008A1877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netto ……………………………………………………………………………………………………………………..</w:t>
      </w:r>
    </w:p>
    <w:p w14:paraId="3D602C92" w14:textId="7A194FBB" w:rsidR="008A1877" w:rsidRPr="007D1EA8" w:rsidRDefault="008A1877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brutto………………………………………………………………………………………………………………………</w:t>
      </w:r>
    </w:p>
    <w:p w14:paraId="2DC8635B" w14:textId="6DB24041" w:rsidR="007D1EA8" w:rsidRDefault="007D1EA8" w:rsidP="007D1EA8">
      <w:pPr>
        <w:tabs>
          <w:tab w:val="left" w:pos="426"/>
        </w:tabs>
        <w:spacing w:after="80" w:line="312" w:lineRule="auto"/>
        <w:ind w:left="360"/>
        <w:jc w:val="both"/>
        <w:rPr>
          <w:b/>
          <w:bCs/>
          <w:sz w:val="20"/>
          <w:szCs w:val="20"/>
        </w:rPr>
      </w:pPr>
    </w:p>
    <w:p w14:paraId="7F699852" w14:textId="700F07AB" w:rsidR="007D1EA8" w:rsidRDefault="007D1EA8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Grupa taryfowa  </w:t>
      </w:r>
      <w:r w:rsidR="00FC3F92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 1</w:t>
      </w:r>
      <w:r w:rsidR="007235CF">
        <w:rPr>
          <w:rFonts w:ascii="Calibri" w:hAnsi="Calibri"/>
          <w:b/>
        </w:rPr>
        <w:t>2n</w:t>
      </w:r>
      <w:r>
        <w:rPr>
          <w:rFonts w:ascii="Calibri" w:hAnsi="Calibri"/>
          <w:b/>
        </w:rPr>
        <w:t xml:space="preserve"> </w:t>
      </w:r>
    </w:p>
    <w:p w14:paraId="4FFAEBAC" w14:textId="77777777" w:rsidR="008A1877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bookmarkStart w:id="3" w:name="_Hlk90638061"/>
      <w:r>
        <w:rPr>
          <w:rFonts w:ascii="Calibri" w:hAnsi="Calibri"/>
          <w:b/>
        </w:rPr>
        <w:t>Cena netto ……………………………………………………………………………………………………………………..</w:t>
      </w:r>
    </w:p>
    <w:p w14:paraId="68300611" w14:textId="77777777" w:rsidR="008A1877" w:rsidRPr="007D1EA8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brutto………………………………………………………………………………………………………………………</w:t>
      </w:r>
    </w:p>
    <w:bookmarkEnd w:id="3"/>
    <w:p w14:paraId="54DED00E" w14:textId="02E09BF4" w:rsidR="00E84BB0" w:rsidRDefault="00E84BB0" w:rsidP="007D1EA8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</w:p>
    <w:p w14:paraId="08757972" w14:textId="4816BAF9" w:rsidR="00E84BB0" w:rsidRPr="007D1EA8" w:rsidRDefault="00E84BB0" w:rsidP="00E84BB0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  <w:lang w:eastAsia="ar-SA"/>
        </w:rPr>
        <w:t xml:space="preserve">Grupa taryfowa  </w:t>
      </w:r>
      <w:r w:rsidR="00FC3F92">
        <w:rPr>
          <w:rFonts w:ascii="Calibri" w:hAnsi="Calibri"/>
          <w:b/>
          <w:lang w:eastAsia="ar-SA"/>
        </w:rPr>
        <w:t>G</w:t>
      </w:r>
      <w:r>
        <w:rPr>
          <w:rFonts w:ascii="Calibri" w:hAnsi="Calibri"/>
          <w:b/>
          <w:lang w:eastAsia="ar-SA"/>
        </w:rPr>
        <w:t xml:space="preserve"> </w:t>
      </w:r>
      <w:r w:rsidR="007235CF">
        <w:rPr>
          <w:rFonts w:ascii="Calibri" w:hAnsi="Calibri"/>
          <w:b/>
          <w:lang w:eastAsia="ar-SA"/>
        </w:rPr>
        <w:t>12n</w:t>
      </w:r>
      <w:r>
        <w:rPr>
          <w:rFonts w:ascii="Calibri" w:hAnsi="Calibri"/>
          <w:b/>
          <w:lang w:eastAsia="ar-SA"/>
        </w:rPr>
        <w:t xml:space="preserve"> </w:t>
      </w:r>
    </w:p>
    <w:p w14:paraId="6979DA7E" w14:textId="77777777" w:rsidR="008A1877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netto ……………………………………………………………………………………………………………………..</w:t>
      </w:r>
    </w:p>
    <w:p w14:paraId="02BFFDCD" w14:textId="77777777" w:rsidR="008A1877" w:rsidRPr="007D1EA8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brutto………………………………………………………………………………………………………………………</w:t>
      </w:r>
    </w:p>
    <w:p w14:paraId="065E01CD" w14:textId="1A7855C6" w:rsidR="00E84BB0" w:rsidRDefault="00E84BB0" w:rsidP="00E84BB0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</w:p>
    <w:p w14:paraId="157F5E88" w14:textId="1F3D90C6" w:rsidR="008A1877" w:rsidRDefault="008A1877" w:rsidP="00E84BB0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Razem usługa dystrybucji </w:t>
      </w:r>
    </w:p>
    <w:p w14:paraId="2C40C372" w14:textId="77777777" w:rsidR="008A1877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netto ……………………………………………………………………………………………………………………..</w:t>
      </w:r>
    </w:p>
    <w:p w14:paraId="4B96C534" w14:textId="77777777" w:rsidR="008A1877" w:rsidRPr="007D1EA8" w:rsidRDefault="008A1877" w:rsidP="008A1877">
      <w:pPr>
        <w:tabs>
          <w:tab w:val="left" w:pos="426"/>
        </w:tabs>
        <w:spacing w:after="80" w:line="312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brutto………………………………………………………………………………………………………………………</w:t>
      </w:r>
    </w:p>
    <w:p w14:paraId="27396871" w14:textId="77777777" w:rsidR="008A1877" w:rsidRPr="008A1877" w:rsidRDefault="008A1877" w:rsidP="008A1877">
      <w:pPr>
        <w:spacing w:before="120" w:after="120" w:line="280" w:lineRule="atLeast"/>
        <w:ind w:left="360"/>
        <w:jc w:val="both"/>
        <w:rPr>
          <w:rFonts w:eastAsia="Times New Roman" w:cs="Arial"/>
          <w:lang w:eastAsia="pl-PL"/>
        </w:rPr>
      </w:pPr>
    </w:p>
    <w:p w14:paraId="29CC0144" w14:textId="72183F18" w:rsidR="00355A74" w:rsidRPr="003C2BE2" w:rsidRDefault="00355A74" w:rsidP="008A1877">
      <w:pPr>
        <w:numPr>
          <w:ilvl w:val="0"/>
          <w:numId w:val="40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 xml:space="preserve">Termin wykonania zamówienia, oraz warunki płatności – zgodne z zapisami przedstawionymi w SWZ i projektowanych postanowieniach umowy. </w:t>
      </w:r>
    </w:p>
    <w:p w14:paraId="1259442E" w14:textId="77777777" w:rsidR="00355A74" w:rsidRPr="003C2BE2" w:rsidRDefault="00355A74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Wskazuje/my</w:t>
      </w:r>
      <w:r w:rsidR="003C545B" w:rsidRPr="003C2BE2">
        <w:rPr>
          <w:rFonts w:eastAsia="Times New Roman" w:cs="Arial"/>
          <w:lang w:eastAsia="pl-PL"/>
        </w:rPr>
        <w:t xml:space="preserve"> że aktualny</w:t>
      </w:r>
      <w:r w:rsidRPr="003C2BE2">
        <w:rPr>
          <w:rFonts w:eastAsia="Times New Roman" w:cs="Arial"/>
          <w:lang w:eastAsia="pl-PL"/>
        </w:rPr>
        <w:t xml:space="preserve"> dokument potwierdzający umocowanie do reprezentacji Wykonawcy Zamawiający może pobrać za pomocą bezpłatnych baz dostępnych pod adresem: </w:t>
      </w:r>
    </w:p>
    <w:p w14:paraId="05994E37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val="en-US"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val="en-US" w:eastAsia="pl-PL"/>
        </w:rPr>
        <w:t xml:space="preserve"> </w:t>
      </w:r>
      <w:hyperlink r:id="rId7" w:history="1">
        <w:r w:rsidRPr="003C2BE2">
          <w:rPr>
            <w:rFonts w:eastAsia="Times New Roman" w:cs="Arial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3C2BE2">
        <w:rPr>
          <w:rFonts w:eastAsia="Times New Roman" w:cs="Arial"/>
          <w:lang w:val="en-US" w:eastAsia="pl-PL"/>
        </w:rPr>
        <w:t xml:space="preserve"> (CEIDG)</w:t>
      </w:r>
    </w:p>
    <w:p w14:paraId="655A3B9E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</w:p>
    <w:p w14:paraId="51ADF99C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val="en-US"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val="en-US" w:eastAsia="pl-PL"/>
        </w:rPr>
        <w:t xml:space="preserve"> </w:t>
      </w:r>
      <w:hyperlink r:id="rId8" w:history="1">
        <w:r w:rsidRPr="003C2BE2">
          <w:rPr>
            <w:rFonts w:eastAsia="Times New Roman" w:cs="Arial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3C2BE2">
        <w:rPr>
          <w:rFonts w:eastAsia="Times New Roman" w:cs="Arial"/>
          <w:lang w:val="en-US" w:eastAsia="pl-PL"/>
        </w:rPr>
        <w:t xml:space="preserve"> (KRS)</w:t>
      </w:r>
    </w:p>
    <w:p w14:paraId="1A4DAE04" w14:textId="77777777" w:rsidR="00355A74" w:rsidRPr="003C2BE2" w:rsidRDefault="00355A74" w:rsidP="00355A74">
      <w:pPr>
        <w:spacing w:after="0"/>
        <w:jc w:val="both"/>
        <w:rPr>
          <w:rFonts w:ascii="Arial" w:eastAsia="Times New Roman" w:hAnsi="Arial" w:cs="Arial"/>
          <w:lang w:val="en-US" w:eastAsia="pl-PL"/>
        </w:rPr>
      </w:pPr>
    </w:p>
    <w:p w14:paraId="311988D9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inny właściwy rejestr…………………………..**…………………………………..**</w:t>
      </w:r>
    </w:p>
    <w:p w14:paraId="3BA3CBEB" w14:textId="77777777" w:rsidR="00355A74" w:rsidRDefault="00355A74" w:rsidP="00355A74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 xml:space="preserve">                                                               (wpisać nazwę bazy)  </w:t>
      </w:r>
      <w:r w:rsidRPr="003C2BE2">
        <w:rPr>
          <w:rFonts w:eastAsia="Times New Roman" w:cs="Arial"/>
          <w:lang w:eastAsia="pl-PL"/>
        </w:rPr>
        <w:tab/>
        <w:t xml:space="preserve">  (wpisać adres internetowy bazy)</w:t>
      </w:r>
    </w:p>
    <w:p w14:paraId="15D2BD1B" w14:textId="77777777" w:rsidR="007E7202" w:rsidRPr="003C2BE2" w:rsidRDefault="007E7202" w:rsidP="00355A74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50AD7A44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brak możliwości pobrania online</w:t>
      </w:r>
    </w:p>
    <w:p w14:paraId="2A386B28" w14:textId="77777777"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398F3" w14:textId="77777777" w:rsidR="00355A74" w:rsidRPr="003C2BE2" w:rsidRDefault="00355A74" w:rsidP="00355A74">
      <w:pPr>
        <w:spacing w:after="0"/>
        <w:jc w:val="both"/>
        <w:rPr>
          <w:rFonts w:eastAsia="Times New Roman" w:cs="Arial"/>
          <w:sz w:val="16"/>
          <w:szCs w:val="16"/>
          <w:lang w:eastAsia="pl-PL"/>
        </w:rPr>
      </w:pPr>
      <w:r w:rsidRPr="003C2BE2">
        <w:rPr>
          <w:rFonts w:eastAsia="Times New Roman" w:cs="Arial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3C2BE2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3C2BE2">
        <w:rPr>
          <w:rFonts w:eastAsia="Times New Roman" w:cs="Arial"/>
          <w:sz w:val="16"/>
          <w:szCs w:val="16"/>
          <w:lang w:eastAsia="pl-PL"/>
        </w:rPr>
        <w:t xml:space="preserve"> ) </w:t>
      </w:r>
    </w:p>
    <w:p w14:paraId="5ABF7DB0" w14:textId="77777777" w:rsidR="008F2478" w:rsidRPr="008F2478" w:rsidRDefault="008F2478" w:rsidP="008F2478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lang w:eastAsia="pl-PL"/>
        </w:rPr>
      </w:pPr>
    </w:p>
    <w:p w14:paraId="7F45B9DA" w14:textId="77777777" w:rsidR="00355A74" w:rsidRPr="003C2BE2" w:rsidRDefault="00355A74" w:rsidP="008A1877">
      <w:pPr>
        <w:numPr>
          <w:ilvl w:val="0"/>
          <w:numId w:val="40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uważamy się za związanych niniejszą ofertą przez okres wskazany w SWZ.</w:t>
      </w:r>
    </w:p>
    <w:p w14:paraId="30F7D622" w14:textId="77777777" w:rsidR="00355A74" w:rsidRDefault="00355A74" w:rsidP="008A1877">
      <w:pPr>
        <w:numPr>
          <w:ilvl w:val="0"/>
          <w:numId w:val="40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2EDEAC98" w14:textId="77777777" w:rsidR="00E125CA" w:rsidRDefault="00E125CA" w:rsidP="008A1877">
      <w:pPr>
        <w:numPr>
          <w:ilvl w:val="0"/>
          <w:numId w:val="40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Oświadczamy, że w celu wykazania spełnienia warunków udziału w postępowaniu, o których mowa w SWZ, powołujemy się na zasoby innych podmiotów i wraz z ofertą przedstawiamy </w:t>
      </w:r>
      <w:r>
        <w:rPr>
          <w:rFonts w:eastAsia="Times New Roman" w:cs="Arial"/>
          <w:lang w:eastAsia="pl-PL"/>
        </w:rPr>
        <w:lastRenderedPageBreak/>
        <w:t xml:space="preserve">zobowiązanie tych podmiotów do oddania nam do dyspozycji niezbędnych zasobów na potrzeby realizacji zamówienia ( wypełnić jeżeli dotyczy) </w:t>
      </w:r>
    </w:p>
    <w:p w14:paraId="2F901FAE" w14:textId="77777777" w:rsidR="00E125CA" w:rsidRPr="003C2BE2" w:rsidRDefault="00E125CA" w:rsidP="00E125CA">
      <w:pPr>
        <w:spacing w:before="120" w:after="120" w:line="280" w:lineRule="atLeast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71C3598" w14:textId="77777777" w:rsidR="00355A74" w:rsidRPr="003C2BE2" w:rsidRDefault="00D604F2" w:rsidP="008A1877">
      <w:pPr>
        <w:numPr>
          <w:ilvl w:val="0"/>
          <w:numId w:val="40"/>
        </w:numPr>
        <w:spacing w:before="360" w:beforeAutospacing="1" w:after="120" w:line="280" w:lineRule="atLeast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>Oferta:</w:t>
      </w:r>
    </w:p>
    <w:p w14:paraId="2040EAD4" w14:textId="77777777"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5B780B">
        <w:rPr>
          <w:rFonts w:eastAsia="Times New Roman" w:cs="Times New Roman"/>
          <w:shd w:val="clear" w:color="auto" w:fill="FFFFFF"/>
          <w:lang w:eastAsia="pl-PL"/>
        </w:rPr>
      </w:r>
      <w:r w:rsidR="005B780B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</w:t>
      </w:r>
      <w:r w:rsidRPr="003C2BE2">
        <w:rPr>
          <w:rFonts w:eastAsia="Times New Roman" w:cs="Arial"/>
          <w:bCs/>
          <w:lang w:eastAsia="pl-PL"/>
        </w:rPr>
        <w:t xml:space="preserve">nie zawiera informacji stanowiących tajemnicę przedsiębiorstwa, </w:t>
      </w:r>
      <w:r w:rsidRPr="003C2BE2">
        <w:rPr>
          <w:rFonts w:eastAsia="Times New Roman" w:cs="Arial"/>
          <w:lang w:eastAsia="pl-PL"/>
        </w:rPr>
        <w:t xml:space="preserve">w rozumieniu przepisów o zwalczaniu nieuczciwej konkurencji </w:t>
      </w:r>
    </w:p>
    <w:p w14:paraId="757D7BFD" w14:textId="77777777"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5B780B">
        <w:rPr>
          <w:rFonts w:eastAsia="Times New Roman" w:cs="Times New Roman"/>
          <w:shd w:val="clear" w:color="auto" w:fill="FFFFFF"/>
          <w:lang w:eastAsia="pl-PL"/>
        </w:rPr>
      </w:r>
      <w:r w:rsidR="005B780B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</w:t>
      </w:r>
      <w:r w:rsidRPr="003C2BE2">
        <w:rPr>
          <w:rFonts w:eastAsia="Times New Roman" w:cs="Arial"/>
          <w:bCs/>
          <w:lang w:eastAsia="pl-PL"/>
        </w:rPr>
        <w:t xml:space="preserve">zawiera informacje stanowiące tajemnicę przedsiębiorstwa </w:t>
      </w:r>
      <w:r w:rsidRPr="003C2BE2">
        <w:rPr>
          <w:rFonts w:eastAsia="Times New Roman" w:cs="Arial"/>
          <w:lang w:eastAsia="pl-PL"/>
        </w:rPr>
        <w:t>w rozumieniu przepisów o zwalczaniu nieuczciwej konkurencji.</w:t>
      </w:r>
      <w:r w:rsidRPr="003C2BE2">
        <w:rPr>
          <w:rFonts w:eastAsia="Times New Roman" w:cs="Arial"/>
          <w:bCs/>
          <w:lang w:eastAsia="pl-PL"/>
        </w:rPr>
        <w:t xml:space="preserve"> </w:t>
      </w:r>
    </w:p>
    <w:p w14:paraId="6A0A82DB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………………………………………………………………………………</w:t>
      </w:r>
      <w:r w:rsidRPr="003C2BE2">
        <w:rPr>
          <w:rFonts w:eastAsia="Times New Roman" w:cs="Arial"/>
          <w:bCs/>
          <w:lang w:eastAsia="pl-PL"/>
        </w:rPr>
        <w:t>………</w:t>
      </w:r>
    </w:p>
    <w:p w14:paraId="304B05C5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…………………………………………………………………………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…………………………………………………………..</w:t>
      </w:r>
      <w:r w:rsidRPr="003C2BE2">
        <w:rPr>
          <w:rFonts w:eastAsia="Times New Roman" w:cs="Arial"/>
          <w:bCs/>
          <w:lang w:eastAsia="pl-PL"/>
        </w:rPr>
        <w:t>…………………….</w:t>
      </w:r>
    </w:p>
    <w:p w14:paraId="492913DC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…………………………………………………………………………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…………………………………………………………..</w:t>
      </w:r>
      <w:r w:rsidRPr="003C2BE2">
        <w:rPr>
          <w:rFonts w:eastAsia="Times New Roman" w:cs="Arial"/>
          <w:bCs/>
          <w:lang w:eastAsia="pl-PL"/>
        </w:rPr>
        <w:t>…………………….</w:t>
      </w:r>
    </w:p>
    <w:p w14:paraId="47EBA8BA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 w:rsidRPr="003C2BE2">
        <w:rPr>
          <w:rFonts w:eastAsia="Times New Roman" w:cs="Arial"/>
          <w:bCs/>
          <w:i/>
          <w:lang w:eastAsia="pl-PL"/>
        </w:rPr>
        <w:t>Uzasadnienie można złożyć na osobnym podpisanym dokumencie.</w:t>
      </w:r>
    </w:p>
    <w:p w14:paraId="36B4BE30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i/>
          <w:lang w:eastAsia="ar-SA"/>
        </w:rPr>
      </w:pPr>
    </w:p>
    <w:p w14:paraId="4EF11060" w14:textId="77777777"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 w:rsidRPr="003C2BE2">
        <w:rPr>
          <w:rFonts w:eastAsia="Times New Roman" w:cs="Arial"/>
          <w:i/>
          <w:lang w:eastAsia="ar-SA"/>
        </w:rPr>
        <w:t>Zaznaczyć właściwe. Brak zaznaczenia będzie oznaczał iż Wykonawca nie dołącza do OFERTY informacji stanowiących tajemnicę przedsiębiorstwa.</w:t>
      </w:r>
    </w:p>
    <w:p w14:paraId="110E2405" w14:textId="77777777" w:rsidR="00355A74" w:rsidRPr="003C2BE2" w:rsidRDefault="00355A74" w:rsidP="00355A74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668891EE" w14:textId="77777777" w:rsidR="00355A74" w:rsidRDefault="00355A74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 że podwykonawca/y wykonają następujące części zamówienia:</w:t>
      </w:r>
    </w:p>
    <w:p w14:paraId="2053478E" w14:textId="77777777" w:rsidR="007B087B" w:rsidRPr="007B087B" w:rsidRDefault="007B087B" w:rsidP="007B087B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14:paraId="35ECE23C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Nazwa/firma podwykonawcy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  <w:t>Część zamówienia</w:t>
      </w:r>
    </w:p>
    <w:p w14:paraId="5BAFF4DB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14:paraId="08516654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……………………………………….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>…………………………………………..</w:t>
      </w:r>
    </w:p>
    <w:p w14:paraId="35CF6627" w14:textId="77777777" w:rsidR="00355A74" w:rsidRPr="007B087B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……………………………………….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>…………………………………………..</w:t>
      </w:r>
    </w:p>
    <w:p w14:paraId="708EC480" w14:textId="77777777" w:rsidR="00355A74" w:rsidRPr="003C2BE2" w:rsidRDefault="00355A74" w:rsidP="00355A74">
      <w:pPr>
        <w:spacing w:after="0"/>
        <w:jc w:val="both"/>
        <w:rPr>
          <w:rFonts w:eastAsia="Times New Roman" w:cs="Arial"/>
          <w:i/>
          <w:lang w:eastAsia="pl-PL"/>
        </w:rPr>
      </w:pPr>
      <w:r w:rsidRPr="003C2BE2">
        <w:rPr>
          <w:rFonts w:eastAsia="Times New Roman" w:cs="Arial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301556A4" w14:textId="77777777"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A99A09" w14:textId="77777777" w:rsidR="00355A74" w:rsidRPr="003C2BE2" w:rsidRDefault="00355A74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iż status podmiotu, który reprezentuję/</w:t>
      </w:r>
      <w:proofErr w:type="spellStart"/>
      <w:r w:rsidRPr="003C2BE2">
        <w:rPr>
          <w:rFonts w:eastAsia="Times New Roman" w:cs="Arial"/>
          <w:lang w:eastAsia="pl-PL"/>
        </w:rPr>
        <w:t>emy</w:t>
      </w:r>
      <w:proofErr w:type="spellEnd"/>
      <w:r w:rsidRPr="003C2BE2">
        <w:rPr>
          <w:rFonts w:eastAsia="Times New Roman" w:cs="Arial"/>
          <w:lang w:eastAsia="pl-PL"/>
        </w:rPr>
        <w:t xml:space="preserve"> to (jeżeli dotyczy):</w:t>
      </w:r>
    </w:p>
    <w:p w14:paraId="2E87178C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bookmarkStart w:id="4" w:name="_Hlk81297510"/>
    <w:bookmarkStart w:id="5" w:name="_Hlk62810669"/>
    <w:p w14:paraId="0F9F2C41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średnie przedsiębiorstwo </w:t>
      </w:r>
    </w:p>
    <w:p w14:paraId="68717DA5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bookmarkStart w:id="6" w:name="_Hlk64968661"/>
    <w:p w14:paraId="64EE2072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małe przedsiębiorstwo</w:t>
      </w:r>
    </w:p>
    <w:bookmarkEnd w:id="4"/>
    <w:bookmarkEnd w:id="6"/>
    <w:p w14:paraId="1E5F98C5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14:paraId="547491DC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5B780B">
        <w:rPr>
          <w:rFonts w:eastAsia="Times New Roman" w:cs="Arial"/>
          <w:lang w:eastAsia="pl-PL"/>
        </w:rPr>
      </w:r>
      <w:r w:rsidR="005B780B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mikroprzedsiębiorstwo</w:t>
      </w:r>
    </w:p>
    <w:p w14:paraId="170C8C07" w14:textId="77777777"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5"/>
    <w:p w14:paraId="5764999F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14:paraId="496641A0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</w:pPr>
    </w:p>
    <w:p w14:paraId="72F0814C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Średnie 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0F9D2936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Małe 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1B42C5F9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Mikroprzedsiębiorstwo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-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6BB1B4A0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14:paraId="1B6B4FCB" w14:textId="77777777" w:rsidR="006E359A" w:rsidRDefault="006E359A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Zgodnie z art.225 ust.2 ustawy </w:t>
      </w:r>
      <w:proofErr w:type="spellStart"/>
      <w:r>
        <w:rPr>
          <w:rFonts w:eastAsia="Times New Roman" w:cs="Arial"/>
          <w:lang w:eastAsia="pl-PL"/>
        </w:rPr>
        <w:t>Pzp</w:t>
      </w:r>
      <w:proofErr w:type="spellEnd"/>
      <w:r>
        <w:rPr>
          <w:rFonts w:eastAsia="Times New Roman" w:cs="Arial"/>
          <w:lang w:eastAsia="pl-PL"/>
        </w:rPr>
        <w:t xml:space="preserve"> informuję</w:t>
      </w:r>
      <w:r w:rsidR="004422C1">
        <w:rPr>
          <w:rFonts w:eastAsia="Times New Roman" w:cs="Arial"/>
          <w:lang w:eastAsia="pl-PL"/>
        </w:rPr>
        <w:t>:</w:t>
      </w:r>
    </w:p>
    <w:p w14:paraId="7EE0E759" w14:textId="77777777" w:rsidR="004422C1" w:rsidRPr="004422C1" w:rsidRDefault="004422C1" w:rsidP="004422C1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4422C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2C1">
        <w:rPr>
          <w:rFonts w:cs="Arial"/>
        </w:rPr>
        <w:instrText xml:space="preserve"> FORMCHECKBOX </w:instrText>
      </w:r>
      <w:r w:rsidR="005B780B">
        <w:rPr>
          <w:rFonts w:cs="Arial"/>
        </w:rPr>
      </w:r>
      <w:r w:rsidR="005B780B">
        <w:rPr>
          <w:rFonts w:cs="Arial"/>
        </w:rPr>
        <w:fldChar w:fldCharType="separate"/>
      </w:r>
      <w:r w:rsidRPr="004422C1">
        <w:rPr>
          <w:rFonts w:cs="Arial"/>
        </w:rPr>
        <w:fldChar w:fldCharType="end"/>
      </w:r>
      <w:r w:rsidRPr="004422C1">
        <w:rPr>
          <w:rFonts w:cs="Arial"/>
        </w:rPr>
        <w:t xml:space="preserve"> </w:t>
      </w:r>
      <w:r w:rsidRPr="004422C1">
        <w:rPr>
          <w:rFonts w:asciiTheme="minorHAnsi" w:hAnsiTheme="minorHAnsi" w:cstheme="minorHAnsi"/>
        </w:rPr>
        <w:t xml:space="preserve">wybór mojej/naszej oferty </w:t>
      </w:r>
      <w:r w:rsidRPr="00AE2C15">
        <w:rPr>
          <w:rFonts w:asciiTheme="minorHAnsi" w:hAnsiTheme="minorHAnsi" w:cstheme="minorHAnsi"/>
          <w:b/>
        </w:rPr>
        <w:t>nie będzie prowadził</w:t>
      </w:r>
      <w:r w:rsidRPr="004422C1">
        <w:rPr>
          <w:rFonts w:asciiTheme="minorHAnsi" w:hAnsiTheme="minorHAnsi" w:cstheme="minorHAnsi"/>
        </w:rPr>
        <w:t xml:space="preserve"> do powstania u Zamawiającego obowiązku podatkowego zgodnie z ustawą o VAT, </w:t>
      </w:r>
    </w:p>
    <w:p w14:paraId="151841E9" w14:textId="77777777" w:rsidR="004422C1" w:rsidRPr="004422C1" w:rsidRDefault="004422C1" w:rsidP="004422C1">
      <w:pPr>
        <w:pStyle w:val="Akapitzlist"/>
        <w:ind w:left="360"/>
        <w:jc w:val="both"/>
        <w:rPr>
          <w:rFonts w:cs="Arial"/>
        </w:rPr>
      </w:pPr>
    </w:p>
    <w:p w14:paraId="5EA555CB" w14:textId="77777777" w:rsidR="004422C1" w:rsidRPr="004422C1" w:rsidRDefault="004422C1" w:rsidP="004422C1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4422C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2C1">
        <w:rPr>
          <w:rFonts w:cs="Arial"/>
        </w:rPr>
        <w:instrText xml:space="preserve"> FORMCHECKBOX </w:instrText>
      </w:r>
      <w:r w:rsidR="005B780B">
        <w:rPr>
          <w:rFonts w:cs="Arial"/>
        </w:rPr>
      </w:r>
      <w:r w:rsidR="005B780B">
        <w:rPr>
          <w:rFonts w:cs="Arial"/>
        </w:rPr>
        <w:fldChar w:fldCharType="separate"/>
      </w:r>
      <w:r w:rsidRPr="004422C1">
        <w:rPr>
          <w:rFonts w:cs="Arial"/>
        </w:rPr>
        <w:fldChar w:fldCharType="end"/>
      </w:r>
      <w:r w:rsidRPr="004422C1">
        <w:rPr>
          <w:rFonts w:cs="Arial"/>
        </w:rPr>
        <w:t xml:space="preserve"> </w:t>
      </w:r>
      <w:r w:rsidRPr="004422C1">
        <w:rPr>
          <w:rFonts w:asciiTheme="minorHAnsi" w:hAnsiTheme="minorHAnsi" w:cstheme="minorHAnsi"/>
        </w:rPr>
        <w:t xml:space="preserve">wybór mojej/naszej oferty </w:t>
      </w:r>
      <w:r w:rsidRPr="00AE2C15">
        <w:rPr>
          <w:rFonts w:asciiTheme="minorHAnsi" w:hAnsiTheme="minorHAnsi" w:cstheme="minorHAnsi"/>
          <w:b/>
        </w:rPr>
        <w:t>będzie prowadził</w:t>
      </w:r>
      <w:r w:rsidRPr="004422C1">
        <w:rPr>
          <w:rFonts w:asciiTheme="minorHAnsi" w:hAnsiTheme="minorHAnsi" w:cstheme="minorHAnsi"/>
        </w:rPr>
        <w:t xml:space="preserve"> do powstania u Zamawiającego  obowiązku podatkowego zgodnie z ustawą o VAT:</w:t>
      </w:r>
    </w:p>
    <w:p w14:paraId="07D937E6" w14:textId="77777777" w:rsidR="004422C1" w:rsidRPr="004422C1" w:rsidRDefault="004422C1" w:rsidP="004422C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422C1">
        <w:rPr>
          <w:rFonts w:asciiTheme="minorHAnsi" w:hAnsiTheme="minorHAnsi" w:cstheme="minorHAnsi"/>
        </w:rPr>
        <w:lastRenderedPageBreak/>
        <w:t>dotyczy rodzaju (nazwy) towaru lub usługi, które będą prowadziły do powstania obowiązku podatkowego………………………………………..</w:t>
      </w:r>
    </w:p>
    <w:p w14:paraId="33421C4A" w14:textId="77777777" w:rsidR="004422C1" w:rsidRPr="004422C1" w:rsidRDefault="004422C1" w:rsidP="004422C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422C1">
        <w:rPr>
          <w:rFonts w:asciiTheme="minorHAnsi" w:hAnsiTheme="minorHAnsi" w:cstheme="minorHAnsi"/>
        </w:rPr>
        <w:t>dotyczy towaru lub usługi, objętych obowiązkiem podatkowym Zamawiającego o wartości netto(bez podatku VAT)……………………zł.</w:t>
      </w:r>
    </w:p>
    <w:p w14:paraId="0A442365" w14:textId="77777777" w:rsidR="004422C1" w:rsidRDefault="004422C1" w:rsidP="004422C1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14:paraId="730E8B5E" w14:textId="77777777" w:rsidR="00355A74" w:rsidRPr="003C2BE2" w:rsidRDefault="00355A74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057F66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14:paraId="3DF53569" w14:textId="77777777" w:rsidR="00355A74" w:rsidRPr="003C2BE2" w:rsidRDefault="00355A74" w:rsidP="008A187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C2BE2">
        <w:rPr>
          <w:rFonts w:eastAsia="Times New Roman" w:cs="Arial"/>
          <w:color w:val="7030A0"/>
          <w:lang w:eastAsia="pl-PL"/>
        </w:rPr>
        <w:t xml:space="preserve"> </w:t>
      </w:r>
      <w:r w:rsidRPr="003C2BE2">
        <w:rPr>
          <w:rFonts w:eastAsia="Times New Roman" w:cs="Arial"/>
          <w:lang w:eastAsia="pl-PL"/>
        </w:rPr>
        <w:t xml:space="preserve"> </w:t>
      </w:r>
    </w:p>
    <w:p w14:paraId="030ED052" w14:textId="77777777" w:rsidR="00355A74" w:rsidRPr="003C2BE2" w:rsidRDefault="00355A74" w:rsidP="00355A74">
      <w:pPr>
        <w:spacing w:after="0"/>
        <w:jc w:val="both"/>
        <w:rPr>
          <w:rFonts w:eastAsia="Times New Roman" w:cs="Arial"/>
          <w:i/>
          <w:lang w:eastAsia="pl-PL"/>
        </w:rPr>
      </w:pPr>
      <w:r w:rsidRPr="003C2BE2">
        <w:rPr>
          <w:rFonts w:eastAsia="Times New Roman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A5A7EBA" w14:textId="77777777"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14:paraId="2CBC9478" w14:textId="77777777"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55A74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998837A" w14:textId="77777777" w:rsidR="00355A74" w:rsidRPr="00355A74" w:rsidRDefault="00355A74" w:rsidP="00355A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F8CEE3" w14:textId="77777777" w:rsidR="00355A74" w:rsidRDefault="00355A74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5C610" w14:textId="77777777" w:rsidR="003C2BE2" w:rsidRDefault="003C2BE2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C275C" w14:textId="77777777" w:rsidR="003C2BE2" w:rsidRPr="00355A74" w:rsidRDefault="003C2BE2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EBC34" w14:textId="77777777" w:rsidR="00355A74" w:rsidRPr="00355A74" w:rsidRDefault="00355A74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B6F12D" w14:textId="77777777"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44F46D5" w14:textId="77777777" w:rsidR="00355A74" w:rsidRPr="00355A74" w:rsidRDefault="00355A74" w:rsidP="00355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Oferta musi być złożona  pod rygorem nieważności </w:t>
      </w:r>
      <w:r w:rsidRPr="00355A74"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w formie elektronicznej, </w:t>
      </w: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tj</w:t>
      </w:r>
      <w:r w:rsidRPr="00355A74"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. </w:t>
      </w:r>
      <w:r w:rsidRPr="00355A74">
        <w:rPr>
          <w:rFonts w:ascii="Times New Roman" w:eastAsia="Times New Roman" w:hAnsi="Times New Roman" w:cs="Times New Roman"/>
          <w:bCs/>
          <w:i/>
          <w:iCs/>
          <w:sz w:val="16"/>
          <w:szCs w:val="16"/>
          <w:u w:val="single"/>
          <w:lang w:eastAsia="pl-PL"/>
        </w:rPr>
        <w:t>w postaci elektronicznej opatrzonej</w:t>
      </w: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14:paraId="605D1A0A" w14:textId="77777777" w:rsidR="00E84BB0" w:rsidRDefault="00E84BB0"/>
    <w:sectPr w:rsidR="00E84BB0" w:rsidSect="00E84BB0">
      <w:headerReference w:type="default" r:id="rId9"/>
      <w:pgSz w:w="11906" w:h="16838"/>
      <w:pgMar w:top="1417" w:right="1417" w:bottom="993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DC91E" w14:textId="77777777" w:rsidR="005B780B" w:rsidRDefault="005B780B" w:rsidP="00355A74">
      <w:pPr>
        <w:spacing w:after="0" w:line="240" w:lineRule="auto"/>
      </w:pPr>
      <w:r>
        <w:separator/>
      </w:r>
    </w:p>
  </w:endnote>
  <w:endnote w:type="continuationSeparator" w:id="0">
    <w:p w14:paraId="51528AB4" w14:textId="77777777" w:rsidR="005B780B" w:rsidRDefault="005B780B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633E7" w14:textId="77777777" w:rsidR="005B780B" w:rsidRDefault="005B780B" w:rsidP="00355A74">
      <w:pPr>
        <w:spacing w:after="0" w:line="240" w:lineRule="auto"/>
      </w:pPr>
      <w:r>
        <w:separator/>
      </w:r>
    </w:p>
  </w:footnote>
  <w:footnote w:type="continuationSeparator" w:id="0">
    <w:p w14:paraId="1C14506E" w14:textId="77777777" w:rsidR="005B780B" w:rsidRDefault="005B780B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4288" w14:textId="77777777" w:rsidR="00E84BB0" w:rsidRPr="00743CC0" w:rsidRDefault="00E84BB0" w:rsidP="00E84BB0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6855"/>
    <w:multiLevelType w:val="multilevel"/>
    <w:tmpl w:val="69606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16259B"/>
    <w:multiLevelType w:val="multilevel"/>
    <w:tmpl w:val="798209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84039B"/>
    <w:multiLevelType w:val="hybridMultilevel"/>
    <w:tmpl w:val="39E0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02A1"/>
    <w:multiLevelType w:val="hybridMultilevel"/>
    <w:tmpl w:val="CD68BCDA"/>
    <w:lvl w:ilvl="0" w:tplc="281044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6F3D6F"/>
    <w:multiLevelType w:val="multilevel"/>
    <w:tmpl w:val="69606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938"/>
    <w:multiLevelType w:val="hybridMultilevel"/>
    <w:tmpl w:val="40427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42961"/>
    <w:multiLevelType w:val="hybridMultilevel"/>
    <w:tmpl w:val="1F846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06153"/>
    <w:multiLevelType w:val="multilevel"/>
    <w:tmpl w:val="69606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39"/>
  </w:num>
  <w:num w:numId="5">
    <w:abstractNumId w:val="29"/>
  </w:num>
  <w:num w:numId="6">
    <w:abstractNumId w:val="27"/>
  </w:num>
  <w:num w:numId="7">
    <w:abstractNumId w:val="35"/>
  </w:num>
  <w:num w:numId="8">
    <w:abstractNumId w:val="25"/>
  </w:num>
  <w:num w:numId="9">
    <w:abstractNumId w:val="38"/>
  </w:num>
  <w:num w:numId="10">
    <w:abstractNumId w:val="11"/>
  </w:num>
  <w:num w:numId="11">
    <w:abstractNumId w:val="5"/>
  </w:num>
  <w:num w:numId="12">
    <w:abstractNumId w:val="17"/>
  </w:num>
  <w:num w:numId="13">
    <w:abstractNumId w:val="12"/>
  </w:num>
  <w:num w:numId="14">
    <w:abstractNumId w:val="33"/>
  </w:num>
  <w:num w:numId="15">
    <w:abstractNumId w:val="36"/>
  </w:num>
  <w:num w:numId="16">
    <w:abstractNumId w:val="26"/>
  </w:num>
  <w:num w:numId="17">
    <w:abstractNumId w:val="28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  <w:num w:numId="22">
    <w:abstractNumId w:val="6"/>
  </w:num>
  <w:num w:numId="23">
    <w:abstractNumId w:val="34"/>
  </w:num>
  <w:num w:numId="24">
    <w:abstractNumId w:val="30"/>
  </w:num>
  <w:num w:numId="25">
    <w:abstractNumId w:val="19"/>
  </w:num>
  <w:num w:numId="26">
    <w:abstractNumId w:val="37"/>
  </w:num>
  <w:num w:numId="27">
    <w:abstractNumId w:val="8"/>
  </w:num>
  <w:num w:numId="28">
    <w:abstractNumId w:val="10"/>
  </w:num>
  <w:num w:numId="29">
    <w:abstractNumId w:val="1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4"/>
  </w:num>
  <w:num w:numId="34">
    <w:abstractNumId w:val="23"/>
  </w:num>
  <w:num w:numId="35">
    <w:abstractNumId w:val="3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B"/>
    <w:rsid w:val="000113EE"/>
    <w:rsid w:val="00012979"/>
    <w:rsid w:val="00026E8E"/>
    <w:rsid w:val="00046EE2"/>
    <w:rsid w:val="000837AF"/>
    <w:rsid w:val="000A337F"/>
    <w:rsid w:val="000C2F54"/>
    <w:rsid w:val="000C3128"/>
    <w:rsid w:val="000E7EF6"/>
    <w:rsid w:val="000F1C33"/>
    <w:rsid w:val="000F7902"/>
    <w:rsid w:val="00187C00"/>
    <w:rsid w:val="001A130D"/>
    <w:rsid w:val="001E4102"/>
    <w:rsid w:val="00247397"/>
    <w:rsid w:val="0025672C"/>
    <w:rsid w:val="0027319B"/>
    <w:rsid w:val="00281FFE"/>
    <w:rsid w:val="00326770"/>
    <w:rsid w:val="00350ABF"/>
    <w:rsid w:val="00355A74"/>
    <w:rsid w:val="003975D7"/>
    <w:rsid w:val="003A4814"/>
    <w:rsid w:val="003C2ABA"/>
    <w:rsid w:val="003C2BE2"/>
    <w:rsid w:val="003C545B"/>
    <w:rsid w:val="00415460"/>
    <w:rsid w:val="004422C1"/>
    <w:rsid w:val="0046672F"/>
    <w:rsid w:val="00493FCA"/>
    <w:rsid w:val="004A317C"/>
    <w:rsid w:val="004A7F6A"/>
    <w:rsid w:val="004B5B6C"/>
    <w:rsid w:val="004C7A90"/>
    <w:rsid w:val="004D6CD3"/>
    <w:rsid w:val="00536511"/>
    <w:rsid w:val="00537FC7"/>
    <w:rsid w:val="0054089B"/>
    <w:rsid w:val="005A253E"/>
    <w:rsid w:val="005B2ED7"/>
    <w:rsid w:val="005B377A"/>
    <w:rsid w:val="005B780B"/>
    <w:rsid w:val="005B7D5A"/>
    <w:rsid w:val="005C49CA"/>
    <w:rsid w:val="005E4C03"/>
    <w:rsid w:val="0061419C"/>
    <w:rsid w:val="00654E9A"/>
    <w:rsid w:val="00681199"/>
    <w:rsid w:val="006E359A"/>
    <w:rsid w:val="007235CF"/>
    <w:rsid w:val="00730BD7"/>
    <w:rsid w:val="007433C6"/>
    <w:rsid w:val="007675C0"/>
    <w:rsid w:val="00773AD3"/>
    <w:rsid w:val="007761B6"/>
    <w:rsid w:val="007841E9"/>
    <w:rsid w:val="00792BC6"/>
    <w:rsid w:val="007B087B"/>
    <w:rsid w:val="007D1EA8"/>
    <w:rsid w:val="007E7202"/>
    <w:rsid w:val="00861C87"/>
    <w:rsid w:val="00864952"/>
    <w:rsid w:val="0086534C"/>
    <w:rsid w:val="00886E9D"/>
    <w:rsid w:val="008A1877"/>
    <w:rsid w:val="008F1A5A"/>
    <w:rsid w:val="008F2478"/>
    <w:rsid w:val="00906D02"/>
    <w:rsid w:val="00957CD9"/>
    <w:rsid w:val="00964F1F"/>
    <w:rsid w:val="009A3FAE"/>
    <w:rsid w:val="009E5D43"/>
    <w:rsid w:val="00A42616"/>
    <w:rsid w:val="00A42786"/>
    <w:rsid w:val="00AA3F5B"/>
    <w:rsid w:val="00AA5CFB"/>
    <w:rsid w:val="00AC71F8"/>
    <w:rsid w:val="00AD578E"/>
    <w:rsid w:val="00AE2C15"/>
    <w:rsid w:val="00B13B1A"/>
    <w:rsid w:val="00B43833"/>
    <w:rsid w:val="00B510BC"/>
    <w:rsid w:val="00B9081C"/>
    <w:rsid w:val="00BD528E"/>
    <w:rsid w:val="00BE26E1"/>
    <w:rsid w:val="00C041C0"/>
    <w:rsid w:val="00C366A7"/>
    <w:rsid w:val="00C40795"/>
    <w:rsid w:val="00C45AEA"/>
    <w:rsid w:val="00C74B60"/>
    <w:rsid w:val="00C82860"/>
    <w:rsid w:val="00C9756F"/>
    <w:rsid w:val="00CB7B7E"/>
    <w:rsid w:val="00CF289E"/>
    <w:rsid w:val="00D149A1"/>
    <w:rsid w:val="00D33464"/>
    <w:rsid w:val="00D450C5"/>
    <w:rsid w:val="00D47514"/>
    <w:rsid w:val="00D50F8A"/>
    <w:rsid w:val="00D604F2"/>
    <w:rsid w:val="00D6414F"/>
    <w:rsid w:val="00D66C24"/>
    <w:rsid w:val="00DB51A9"/>
    <w:rsid w:val="00DF23A2"/>
    <w:rsid w:val="00E125CA"/>
    <w:rsid w:val="00E21415"/>
    <w:rsid w:val="00E22B52"/>
    <w:rsid w:val="00E22BF2"/>
    <w:rsid w:val="00E6291F"/>
    <w:rsid w:val="00E83B0B"/>
    <w:rsid w:val="00E84BB0"/>
    <w:rsid w:val="00E91331"/>
    <w:rsid w:val="00EB4FEE"/>
    <w:rsid w:val="00F25775"/>
    <w:rsid w:val="00F83376"/>
    <w:rsid w:val="00FC3F92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66B"/>
  <w15:docId w15:val="{CBCCF947-070C-4D95-8F14-222CCAC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7D1E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D1EA8"/>
    <w:rPr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D1EA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D1EA8"/>
    <w:rPr>
      <w:sz w:val="20"/>
      <w:szCs w:val="20"/>
    </w:rPr>
  </w:style>
  <w:style w:type="paragraph" w:customStyle="1" w:styleId="Zawartotabeli">
    <w:name w:val="Zawartość tabeli"/>
    <w:basedOn w:val="Normalny"/>
    <w:rsid w:val="00DF23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Maciej Michalew</cp:lastModifiedBy>
  <cp:revision>52</cp:revision>
  <cp:lastPrinted>2022-02-15T10:10:00Z</cp:lastPrinted>
  <dcterms:created xsi:type="dcterms:W3CDTF">2021-06-01T08:53:00Z</dcterms:created>
  <dcterms:modified xsi:type="dcterms:W3CDTF">2024-10-30T09:49:00Z</dcterms:modified>
</cp:coreProperties>
</file>