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F85C" w14:textId="3B8A4EE5" w:rsidR="000754A7" w:rsidRPr="00ED7129" w:rsidRDefault="001620B4" w:rsidP="00ED7129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ED7129"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ED7129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C85501">
        <w:rPr>
          <w:rFonts w:ascii="Arial" w:eastAsia="Times New Roman" w:hAnsi="Arial" w:cs="Arial"/>
          <w:snapToGrid w:val="0"/>
          <w:lang w:eastAsia="pl-PL"/>
        </w:rPr>
        <w:t>20.12.2023 r.</w:t>
      </w:r>
    </w:p>
    <w:p w14:paraId="04CE623D" w14:textId="7BAC4796" w:rsidR="001A647F" w:rsidRPr="00ED7129" w:rsidRDefault="001A647F" w:rsidP="00ED7129">
      <w:pPr>
        <w:widowControl w:val="0"/>
        <w:spacing w:after="0" w:line="271" w:lineRule="auto"/>
        <w:jc w:val="right"/>
        <w:rPr>
          <w:rFonts w:ascii="Arial" w:eastAsia="Calibri" w:hAnsi="Arial" w:cs="Arial"/>
          <w:i/>
          <w:color w:val="002060"/>
        </w:rPr>
      </w:pPr>
    </w:p>
    <w:p w14:paraId="7C9B6C2A" w14:textId="77777777" w:rsidR="003052CF" w:rsidRPr="00ED7129" w:rsidRDefault="003052CF" w:rsidP="00ED7129">
      <w:pPr>
        <w:widowControl w:val="0"/>
        <w:spacing w:after="0" w:line="271" w:lineRule="auto"/>
        <w:jc w:val="right"/>
        <w:rPr>
          <w:rFonts w:ascii="Arial" w:eastAsia="Calibri" w:hAnsi="Arial" w:cs="Arial"/>
          <w:i/>
          <w:color w:val="002060"/>
        </w:rPr>
      </w:pPr>
    </w:p>
    <w:p w14:paraId="744EEAE8" w14:textId="77777777" w:rsidR="000754A7" w:rsidRPr="00ED7129" w:rsidRDefault="000754A7" w:rsidP="00ED7129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ED7129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4D5E1A9" w14:textId="77777777" w:rsidR="001620B4" w:rsidRPr="00ED7129" w:rsidRDefault="001620B4" w:rsidP="00ED7129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Gmina Wołomin/Ośrodek Pomocy Społecznej w Wołominie</w:t>
      </w:r>
    </w:p>
    <w:p w14:paraId="79241A97" w14:textId="7CEB5728" w:rsidR="001620B4" w:rsidRPr="00ED7129" w:rsidRDefault="001620B4" w:rsidP="00ED7129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Al. Armii Krajowej 34, 05-200 Wołomin</w:t>
      </w:r>
    </w:p>
    <w:p w14:paraId="791CFC47" w14:textId="77777777" w:rsidR="001620B4" w:rsidRPr="00ED7129" w:rsidRDefault="001620B4" w:rsidP="00ED7129">
      <w:pPr>
        <w:spacing w:line="271" w:lineRule="auto"/>
        <w:rPr>
          <w:rFonts w:ascii="Arial" w:hAnsi="Arial" w:cs="Arial"/>
          <w:color w:val="000000"/>
        </w:rPr>
      </w:pPr>
    </w:p>
    <w:p w14:paraId="70A93544" w14:textId="77777777" w:rsidR="00DF531C" w:rsidRPr="00017B93" w:rsidRDefault="00DF531C" w:rsidP="00DF531C">
      <w:pPr>
        <w:numPr>
          <w:ilvl w:val="1"/>
          <w:numId w:val="0"/>
        </w:numPr>
        <w:spacing w:after="160" w:line="259" w:lineRule="auto"/>
        <w:rPr>
          <w:rFonts w:ascii="Arial" w:eastAsia="Arial" w:hAnsi="Arial" w:cs="Arial"/>
          <w:spacing w:val="15"/>
          <w:lang w:eastAsia="pl-PL"/>
        </w:rPr>
      </w:pPr>
      <w:r w:rsidRPr="00017B93">
        <w:rPr>
          <w:rFonts w:ascii="Arial" w:eastAsia="Arial" w:hAnsi="Arial" w:cs="Arial"/>
          <w:spacing w:val="15"/>
          <w:lang w:eastAsia="pl-PL"/>
        </w:rPr>
        <w:t>Nr zamówienia: DS.26.</w:t>
      </w:r>
      <w:r>
        <w:rPr>
          <w:rFonts w:ascii="Arial" w:eastAsia="Arial" w:hAnsi="Arial" w:cs="Arial"/>
          <w:spacing w:val="15"/>
          <w:lang w:eastAsia="pl-PL"/>
        </w:rPr>
        <w:t>5</w:t>
      </w:r>
      <w:r w:rsidRPr="00017B93">
        <w:rPr>
          <w:rFonts w:ascii="Arial" w:eastAsia="Arial" w:hAnsi="Arial" w:cs="Arial"/>
          <w:spacing w:val="15"/>
          <w:lang w:eastAsia="pl-PL"/>
        </w:rPr>
        <w:t>.202</w:t>
      </w:r>
      <w:r>
        <w:rPr>
          <w:rFonts w:ascii="Arial" w:eastAsia="Arial" w:hAnsi="Arial" w:cs="Arial"/>
          <w:spacing w:val="15"/>
          <w:lang w:eastAsia="pl-PL"/>
        </w:rPr>
        <w:t>3</w:t>
      </w:r>
    </w:p>
    <w:p w14:paraId="0CAD9458" w14:textId="77777777" w:rsidR="001620B4" w:rsidRPr="00ED7129" w:rsidRDefault="001620B4" w:rsidP="00ED7129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21CE7DE" w14:textId="5FB18D96" w:rsidR="000754A7" w:rsidRPr="00ED7129" w:rsidRDefault="00451538" w:rsidP="00ED7129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ED7129">
        <w:rPr>
          <w:rFonts w:ascii="Arial" w:hAnsi="Arial" w:cs="Arial"/>
          <w:b/>
          <w:bCs/>
          <w:lang w:eastAsia="pl-PL"/>
        </w:rPr>
        <w:t>Informacja o wyborze oferty</w:t>
      </w:r>
    </w:p>
    <w:p w14:paraId="09F81747" w14:textId="77777777" w:rsidR="000754A7" w:rsidRPr="00ED7129" w:rsidRDefault="000754A7" w:rsidP="00ED7129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E9520F0" w14:textId="77777777" w:rsidR="00DF531C" w:rsidRPr="00017B93" w:rsidRDefault="005A1960" w:rsidP="00DF531C">
      <w:pPr>
        <w:spacing w:after="0" w:line="271" w:lineRule="auto"/>
        <w:jc w:val="both"/>
        <w:rPr>
          <w:rFonts w:ascii="Arial" w:eastAsia="Arial" w:hAnsi="Arial" w:cs="Arial"/>
          <w:b/>
        </w:rPr>
      </w:pPr>
      <w:r w:rsidRPr="00B86394">
        <w:rPr>
          <w:rFonts w:ascii="Arial" w:eastAsia="Calibri" w:hAnsi="Arial" w:cs="Arial"/>
          <w:b/>
        </w:rPr>
        <w:t>dotyczy:</w:t>
      </w:r>
      <w:r w:rsidRPr="00B86394">
        <w:rPr>
          <w:rFonts w:ascii="Arial" w:eastAsia="Calibri" w:hAnsi="Arial" w:cs="Arial"/>
        </w:rPr>
        <w:t xml:space="preserve"> </w:t>
      </w:r>
      <w:r w:rsidR="00DF531C" w:rsidRPr="00017B93">
        <w:rPr>
          <w:rFonts w:ascii="Arial" w:eastAsia="Arial" w:hAnsi="Arial" w:cs="Arial"/>
          <w:b/>
        </w:rPr>
        <w:t>Usługa cateringowa- przygotowywanie i dostarczanie obiadów dla uczestników Dziennego Domu Senior + w Wołominie w 202</w:t>
      </w:r>
      <w:r w:rsidR="00DF531C">
        <w:rPr>
          <w:rFonts w:ascii="Arial" w:eastAsia="Arial" w:hAnsi="Arial" w:cs="Arial"/>
          <w:b/>
        </w:rPr>
        <w:t>4</w:t>
      </w:r>
      <w:r w:rsidR="00DF531C" w:rsidRPr="00017B93">
        <w:rPr>
          <w:rFonts w:ascii="Arial" w:eastAsia="Arial" w:hAnsi="Arial" w:cs="Arial"/>
          <w:b/>
        </w:rPr>
        <w:t xml:space="preserve"> r.</w:t>
      </w:r>
    </w:p>
    <w:p w14:paraId="107464E7" w14:textId="4C8467F6" w:rsidR="000754A7" w:rsidRPr="00ED7129" w:rsidRDefault="000754A7" w:rsidP="00DF531C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4FB859" w14:textId="2D32BAEF" w:rsidR="003052CF" w:rsidRPr="00ED7129" w:rsidRDefault="00E25BC4" w:rsidP="00ED7129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ED7129">
        <w:rPr>
          <w:rFonts w:ascii="Arial" w:eastAsia="Calibri" w:hAnsi="Arial" w:cs="Arial"/>
        </w:rPr>
        <w:t xml:space="preserve">Działając na podstawie art. 253 </w:t>
      </w:r>
      <w:r w:rsidR="001A647F" w:rsidRPr="00ED7129">
        <w:rPr>
          <w:rFonts w:ascii="Arial" w:eastAsia="Calibri" w:hAnsi="Arial" w:cs="Arial"/>
        </w:rPr>
        <w:t>ust. 1</w:t>
      </w:r>
      <w:r w:rsidR="003052CF" w:rsidRPr="00ED7129">
        <w:rPr>
          <w:rFonts w:ascii="Arial" w:eastAsia="Calibri" w:hAnsi="Arial" w:cs="Arial"/>
        </w:rPr>
        <w:t xml:space="preserve"> </w:t>
      </w:r>
      <w:r w:rsidR="000754A7" w:rsidRPr="00ED7129">
        <w:rPr>
          <w:rFonts w:ascii="Arial" w:eastAsia="Calibri" w:hAnsi="Arial" w:cs="Arial"/>
        </w:rPr>
        <w:t>ustawy z 11 września 2019 r</w:t>
      </w:r>
      <w:r w:rsidR="00451538" w:rsidRPr="00ED7129">
        <w:rPr>
          <w:rFonts w:ascii="Arial" w:eastAsia="Calibri" w:hAnsi="Arial" w:cs="Arial"/>
        </w:rPr>
        <w:t xml:space="preserve">. – </w:t>
      </w:r>
      <w:r w:rsidR="000754A7" w:rsidRPr="00ED7129">
        <w:rPr>
          <w:rFonts w:ascii="Arial" w:eastAsia="Calibri" w:hAnsi="Arial" w:cs="Arial"/>
        </w:rPr>
        <w:t>Prawo zamówień publicznych (</w:t>
      </w:r>
      <w:r w:rsidR="005A1960">
        <w:rPr>
          <w:rFonts w:ascii="Arial" w:eastAsia="Calibri" w:hAnsi="Arial" w:cs="Arial"/>
        </w:rPr>
        <w:t xml:space="preserve">t.j.: </w:t>
      </w:r>
      <w:r w:rsidR="000754A7" w:rsidRPr="00ED7129">
        <w:rPr>
          <w:rFonts w:ascii="Arial" w:eastAsia="Calibri" w:hAnsi="Arial" w:cs="Arial"/>
        </w:rPr>
        <w:t xml:space="preserve">Dz.U. </w:t>
      </w:r>
      <w:r w:rsidR="00DF531C">
        <w:rPr>
          <w:rFonts w:ascii="Arial" w:eastAsia="Calibri" w:hAnsi="Arial" w:cs="Arial"/>
        </w:rPr>
        <w:t>z 2023</w:t>
      </w:r>
      <w:r w:rsidR="005A1960">
        <w:rPr>
          <w:rFonts w:ascii="Arial" w:eastAsia="Calibri" w:hAnsi="Arial" w:cs="Arial"/>
        </w:rPr>
        <w:t xml:space="preserve"> r., </w:t>
      </w:r>
      <w:r w:rsidR="000754A7" w:rsidRPr="00ED7129">
        <w:rPr>
          <w:rFonts w:ascii="Arial" w:eastAsia="Calibri" w:hAnsi="Arial" w:cs="Arial"/>
        </w:rPr>
        <w:t xml:space="preserve">poz. </w:t>
      </w:r>
      <w:r w:rsidR="005A1960">
        <w:rPr>
          <w:rFonts w:ascii="Arial" w:eastAsia="Calibri" w:hAnsi="Arial" w:cs="Arial"/>
        </w:rPr>
        <w:t>1</w:t>
      </w:r>
      <w:r w:rsidR="00DF531C">
        <w:rPr>
          <w:rFonts w:ascii="Arial" w:eastAsia="Calibri" w:hAnsi="Arial" w:cs="Arial"/>
        </w:rPr>
        <w:t>605</w:t>
      </w:r>
      <w:r w:rsidR="0042676B" w:rsidRPr="00ED7129">
        <w:rPr>
          <w:rFonts w:ascii="Arial" w:eastAsia="Calibri" w:hAnsi="Arial" w:cs="Arial"/>
        </w:rPr>
        <w:t xml:space="preserve"> ze zm.</w:t>
      </w:r>
      <w:r w:rsidR="000754A7" w:rsidRPr="00ED7129">
        <w:rPr>
          <w:rFonts w:ascii="Arial" w:eastAsia="Calibri" w:hAnsi="Arial" w:cs="Arial"/>
        </w:rPr>
        <w:t>) – dalej</w:t>
      </w:r>
      <w:r w:rsidR="00451538" w:rsidRPr="00ED7129">
        <w:rPr>
          <w:rFonts w:ascii="Arial" w:eastAsia="Calibri" w:hAnsi="Arial" w:cs="Arial"/>
        </w:rPr>
        <w:t xml:space="preserve">: </w:t>
      </w:r>
      <w:r w:rsidR="000754A7" w:rsidRPr="00ED7129">
        <w:rPr>
          <w:rFonts w:ascii="Arial" w:eastAsia="Calibri" w:hAnsi="Arial" w:cs="Arial"/>
        </w:rPr>
        <w:t xml:space="preserve">ustawa Pzp, </w:t>
      </w:r>
      <w:r w:rsidR="003052CF" w:rsidRPr="00ED7129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96024A4" w14:textId="77777777" w:rsidR="003052CF" w:rsidRPr="00F4469A" w:rsidRDefault="003052CF" w:rsidP="00F4469A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2C6D7024" w14:textId="6C71124A" w:rsidR="001620B4" w:rsidRDefault="003F610C" w:rsidP="00213F7F">
      <w:pPr>
        <w:widowControl w:val="0"/>
        <w:spacing w:line="271" w:lineRule="auto"/>
        <w:jc w:val="both"/>
        <w:rPr>
          <w:rFonts w:ascii="Arial" w:hAnsi="Arial" w:cs="Arial"/>
          <w:b/>
          <w:bCs/>
        </w:rPr>
      </w:pPr>
      <w:r w:rsidRPr="00F4469A">
        <w:rPr>
          <w:rFonts w:ascii="Arial" w:eastAsia="Calibri" w:hAnsi="Arial" w:cs="Arial"/>
          <w:b/>
          <w:bCs/>
        </w:rPr>
        <w:t>Jako ofertę najkorzystniejszą</w:t>
      </w:r>
      <w:r w:rsidR="001620B4" w:rsidRPr="00F4469A">
        <w:rPr>
          <w:rFonts w:ascii="Arial" w:eastAsia="Calibri" w:hAnsi="Arial" w:cs="Arial"/>
          <w:b/>
          <w:bCs/>
        </w:rPr>
        <w:t xml:space="preserve"> uznano </w:t>
      </w:r>
      <w:r w:rsidRPr="00F4469A">
        <w:rPr>
          <w:rFonts w:ascii="Arial" w:eastAsia="Calibri" w:hAnsi="Arial" w:cs="Arial"/>
          <w:b/>
          <w:bCs/>
        </w:rPr>
        <w:t xml:space="preserve">ofertę nr </w:t>
      </w:r>
      <w:r w:rsidR="00213F7F">
        <w:rPr>
          <w:rFonts w:ascii="Arial" w:eastAsia="Calibri" w:hAnsi="Arial" w:cs="Arial"/>
          <w:b/>
          <w:bCs/>
        </w:rPr>
        <w:t xml:space="preserve">2, </w:t>
      </w:r>
      <w:r w:rsidRPr="00F4469A">
        <w:rPr>
          <w:rFonts w:ascii="Arial" w:eastAsia="Calibri" w:hAnsi="Arial" w:cs="Arial"/>
          <w:b/>
          <w:bCs/>
        </w:rPr>
        <w:t xml:space="preserve"> </w:t>
      </w:r>
      <w:r w:rsidR="00213F7F" w:rsidRPr="00DF531C">
        <w:rPr>
          <w:rFonts w:ascii="Arial" w:eastAsia="Calibri" w:hAnsi="Arial" w:cs="Arial"/>
        </w:rPr>
        <w:t>KWIAKRA Justyna Jabłonka</w:t>
      </w:r>
      <w:r w:rsidR="00213F7F">
        <w:rPr>
          <w:rFonts w:ascii="Arial" w:eastAsia="Calibri" w:hAnsi="Arial" w:cs="Arial"/>
        </w:rPr>
        <w:t xml:space="preserve"> </w:t>
      </w:r>
      <w:r w:rsidR="00213F7F" w:rsidRPr="00DF531C">
        <w:rPr>
          <w:rFonts w:ascii="Arial" w:hAnsi="Arial" w:cs="Arial"/>
        </w:rPr>
        <w:t xml:space="preserve">05-200 Wołomin Stare Lipiny, </w:t>
      </w:r>
      <w:r w:rsidR="00213F7F" w:rsidRPr="00DF531C">
        <w:rPr>
          <w:rFonts w:ascii="Arial" w:eastAsia="Calibri" w:hAnsi="Arial" w:cs="Arial"/>
        </w:rPr>
        <w:t>Al. Niepodległości 132</w:t>
      </w:r>
      <w:r w:rsidR="00213F7F">
        <w:rPr>
          <w:rFonts w:ascii="Arial" w:eastAsia="Calibri" w:hAnsi="Arial" w:cs="Arial"/>
        </w:rPr>
        <w:t xml:space="preserve">, </w:t>
      </w:r>
      <w:r w:rsidR="00213F7F" w:rsidRPr="00DF531C">
        <w:rPr>
          <w:rFonts w:ascii="Arial" w:eastAsia="Calibri" w:hAnsi="Arial" w:cs="Arial"/>
        </w:rPr>
        <w:t>NIP: 7591614239</w:t>
      </w:r>
      <w:r w:rsidR="00213F7F">
        <w:rPr>
          <w:rFonts w:ascii="Arial" w:eastAsia="Calibri" w:hAnsi="Arial" w:cs="Arial"/>
        </w:rPr>
        <w:t xml:space="preserve">, cena: </w:t>
      </w:r>
      <w:r w:rsidR="00213F7F" w:rsidRPr="00DF531C">
        <w:rPr>
          <w:rFonts w:ascii="Arial" w:hAnsi="Arial" w:cs="Arial"/>
        </w:rPr>
        <w:t>76.304,00 zł</w:t>
      </w:r>
    </w:p>
    <w:p w14:paraId="64DFCD50" w14:textId="77777777" w:rsidR="00F4469A" w:rsidRPr="00F4469A" w:rsidRDefault="00F4469A" w:rsidP="00F4469A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6D009153" w14:textId="77777777" w:rsidR="003052CF" w:rsidRPr="00ED7129" w:rsidRDefault="003052CF" w:rsidP="00ED7129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  <w:r w:rsidRPr="00ED7129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897"/>
        <w:gridCol w:w="2109"/>
        <w:gridCol w:w="1629"/>
        <w:gridCol w:w="1497"/>
        <w:gridCol w:w="1814"/>
        <w:gridCol w:w="1936"/>
        <w:gridCol w:w="1597"/>
        <w:gridCol w:w="1579"/>
        <w:gridCol w:w="2105"/>
      </w:tblGrid>
      <w:tr w:rsidR="00025CDD" w:rsidRPr="00ED7129" w14:paraId="1FBB95A6" w14:textId="597DE711" w:rsidTr="00DF531C">
        <w:tc>
          <w:tcPr>
            <w:tcW w:w="897" w:type="dxa"/>
            <w:shd w:val="clear" w:color="auto" w:fill="E5B8B7" w:themeFill="accent2" w:themeFillTint="66"/>
          </w:tcPr>
          <w:p w14:paraId="5D68A006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2109" w:type="dxa"/>
            <w:shd w:val="clear" w:color="auto" w:fill="E5B8B7" w:themeFill="accent2" w:themeFillTint="66"/>
          </w:tcPr>
          <w:p w14:paraId="67D630A1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Wykonawca*</w:t>
            </w:r>
          </w:p>
        </w:tc>
        <w:tc>
          <w:tcPr>
            <w:tcW w:w="1629" w:type="dxa"/>
            <w:shd w:val="clear" w:color="auto" w:fill="E5B8B7" w:themeFill="accent2" w:themeFillTint="66"/>
          </w:tcPr>
          <w:p w14:paraId="1F148DEC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Kryterium 1</w:t>
            </w:r>
          </w:p>
          <w:p w14:paraId="72954CC1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Cena/koszt</w:t>
            </w:r>
          </w:p>
          <w:p w14:paraId="64AE86E4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497" w:type="dxa"/>
            <w:shd w:val="clear" w:color="auto" w:fill="E5B8B7" w:themeFill="accent2" w:themeFillTint="66"/>
          </w:tcPr>
          <w:p w14:paraId="1679BF8F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Kryterium 1</w:t>
            </w:r>
          </w:p>
          <w:p w14:paraId="57B6858C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 xml:space="preserve">Cena oferty – </w:t>
            </w:r>
          </w:p>
          <w:p w14:paraId="102E3955" w14:textId="60CBD249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waga 60%</w:t>
            </w:r>
          </w:p>
          <w:p w14:paraId="585A33D1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814" w:type="dxa"/>
            <w:shd w:val="clear" w:color="auto" w:fill="E5B8B7" w:themeFill="accent2" w:themeFillTint="66"/>
          </w:tcPr>
          <w:p w14:paraId="1782ACC6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Kryterium 2</w:t>
            </w:r>
          </w:p>
          <w:p w14:paraId="51793FAC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hAnsi="Arial" w:cs="Arial"/>
                <w:b/>
                <w:sz w:val="18"/>
                <w:szCs w:val="18"/>
              </w:rPr>
              <w:t>Czas dostawy w przypadku reklamacji dotyczącej dostarczenia posiłków w nieodpowiedniej ilości lub jakości</w:t>
            </w: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07A88584" w14:textId="6895AF76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936" w:type="dxa"/>
            <w:shd w:val="clear" w:color="auto" w:fill="E5B8B7" w:themeFill="accent2" w:themeFillTint="66"/>
          </w:tcPr>
          <w:p w14:paraId="6716C934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Kryterium 2</w:t>
            </w:r>
          </w:p>
          <w:p w14:paraId="7031CF31" w14:textId="0C758F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hAnsi="Arial" w:cs="Arial"/>
                <w:b/>
                <w:sz w:val="18"/>
                <w:szCs w:val="18"/>
              </w:rPr>
              <w:t>Czas dostawy w przypadku reklamacji dotyczącej dostarczenia posiłków w nieodpowiedniej ilości lub jakości</w:t>
            </w: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– </w:t>
            </w:r>
          </w:p>
          <w:p w14:paraId="41E67BF1" w14:textId="6357685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waga 30%</w:t>
            </w:r>
          </w:p>
          <w:p w14:paraId="422DB12E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14:paraId="4A49B7AD" w14:textId="00344810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Kryterium 3</w:t>
            </w:r>
          </w:p>
          <w:p w14:paraId="6DF30960" w14:textId="322ED8CB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b/>
              </w:rPr>
              <w:t>Doświadczenie kucharza</w:t>
            </w: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Wartość z oferty</w:t>
            </w:r>
          </w:p>
        </w:tc>
        <w:tc>
          <w:tcPr>
            <w:tcW w:w="1579" w:type="dxa"/>
            <w:shd w:val="clear" w:color="auto" w:fill="E5B8B7" w:themeFill="accent2" w:themeFillTint="66"/>
          </w:tcPr>
          <w:p w14:paraId="5ECD15EA" w14:textId="2553BE85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Kryterium 3</w:t>
            </w:r>
          </w:p>
          <w:p w14:paraId="7CCE96A2" w14:textId="4656EEA0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b/>
              </w:rPr>
              <w:t>Doświadczenie kucharza</w:t>
            </w: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– </w:t>
            </w:r>
          </w:p>
          <w:p w14:paraId="1C75CE59" w14:textId="103463E0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waga 10%</w:t>
            </w:r>
          </w:p>
          <w:p w14:paraId="45112048" w14:textId="6E79EBCB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2105" w:type="dxa"/>
            <w:shd w:val="clear" w:color="auto" w:fill="E5B8B7" w:themeFill="accent2" w:themeFillTint="66"/>
          </w:tcPr>
          <w:p w14:paraId="4E164FD1" w14:textId="1BE19B36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Łączna punktacja</w:t>
            </w:r>
          </w:p>
        </w:tc>
      </w:tr>
      <w:tr w:rsidR="00DF531C" w:rsidRPr="00DF531C" w14:paraId="759F33A9" w14:textId="4900DA32" w:rsidTr="00DF531C">
        <w:trPr>
          <w:trHeight w:val="877"/>
        </w:trPr>
        <w:tc>
          <w:tcPr>
            <w:tcW w:w="897" w:type="dxa"/>
            <w:shd w:val="clear" w:color="auto" w:fill="FFFFFF" w:themeFill="background1"/>
          </w:tcPr>
          <w:p w14:paraId="13AA4FDB" w14:textId="4DC05DE4" w:rsidR="00DF531C" w:rsidRPr="00DF531C" w:rsidRDefault="00DF531C" w:rsidP="00DF531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lastRenderedPageBreak/>
              <w:t>1.</w:t>
            </w:r>
          </w:p>
        </w:tc>
        <w:tc>
          <w:tcPr>
            <w:tcW w:w="2109" w:type="dxa"/>
          </w:tcPr>
          <w:p w14:paraId="0959A28C" w14:textId="77777777" w:rsidR="00DF531C" w:rsidRPr="00DF531C" w:rsidRDefault="00DF531C" w:rsidP="00DF531C">
            <w:pPr>
              <w:widowControl w:val="0"/>
              <w:spacing w:line="271" w:lineRule="auto"/>
              <w:jc w:val="both"/>
              <w:rPr>
                <w:rFonts w:ascii="Arial" w:hAnsi="Arial" w:cs="Arial"/>
              </w:rPr>
            </w:pPr>
            <w:r w:rsidRPr="00DF531C">
              <w:rPr>
                <w:rFonts w:ascii="Arial" w:hAnsi="Arial" w:cs="Arial"/>
              </w:rPr>
              <w:t>PROABILITY Magdalena Karłowicz</w:t>
            </w:r>
            <w:r w:rsidRPr="00DF531C">
              <w:rPr>
                <w:rFonts w:ascii="Arial" w:hAnsi="Arial" w:cs="Arial"/>
              </w:rPr>
              <w:br/>
              <w:t xml:space="preserve">05-200 Wołomin, </w:t>
            </w:r>
          </w:p>
          <w:p w14:paraId="1E876759" w14:textId="4EBD906D" w:rsidR="00DF531C" w:rsidRPr="00DF531C" w:rsidRDefault="00DF531C" w:rsidP="00DF531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hAnsi="Arial" w:cs="Arial"/>
              </w:rPr>
              <w:t xml:space="preserve">ul. Sikorskiego 17 </w:t>
            </w:r>
            <w:r w:rsidRPr="00DF531C">
              <w:rPr>
                <w:rFonts w:ascii="Arial" w:hAnsi="Arial" w:cs="Arial"/>
              </w:rPr>
              <w:br/>
              <w:t>NIP 1251449761</w:t>
            </w:r>
          </w:p>
        </w:tc>
        <w:tc>
          <w:tcPr>
            <w:tcW w:w="1629" w:type="dxa"/>
          </w:tcPr>
          <w:p w14:paraId="4B947C00" w14:textId="595A8EF2" w:rsidR="00DF531C" w:rsidRPr="00DF531C" w:rsidRDefault="00DF531C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DF531C">
              <w:rPr>
                <w:rFonts w:ascii="Arial" w:hAnsi="Arial" w:cs="Arial"/>
              </w:rPr>
              <w:t>70.280,00 zł</w:t>
            </w:r>
          </w:p>
        </w:tc>
        <w:tc>
          <w:tcPr>
            <w:tcW w:w="1497" w:type="dxa"/>
          </w:tcPr>
          <w:p w14:paraId="1A65EE75" w14:textId="760BE1B8" w:rsidR="00DF531C" w:rsidRPr="00DF531C" w:rsidRDefault="00DF531C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814" w:type="dxa"/>
          </w:tcPr>
          <w:p w14:paraId="5379CBE7" w14:textId="68B5FF37" w:rsidR="00DF531C" w:rsidRPr="00DF531C" w:rsidRDefault="00D3458B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do </w:t>
            </w:r>
            <w:r w:rsidR="00DF531C" w:rsidRPr="00DF531C">
              <w:rPr>
                <w:rFonts w:ascii="Arial" w:eastAsia="Calibri" w:hAnsi="Arial" w:cs="Arial"/>
              </w:rPr>
              <w:t>30 minut</w:t>
            </w:r>
          </w:p>
        </w:tc>
        <w:tc>
          <w:tcPr>
            <w:tcW w:w="1936" w:type="dxa"/>
          </w:tcPr>
          <w:p w14:paraId="02904F1D" w14:textId="3973E815" w:rsidR="00DF531C" w:rsidRPr="00DF531C" w:rsidRDefault="00DF531C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597" w:type="dxa"/>
          </w:tcPr>
          <w:p w14:paraId="7537B81D" w14:textId="5EAF08C8" w:rsidR="00DF531C" w:rsidRPr="00DF531C" w:rsidRDefault="00DF531C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45 m-cy</w:t>
            </w:r>
          </w:p>
        </w:tc>
        <w:tc>
          <w:tcPr>
            <w:tcW w:w="1579" w:type="dxa"/>
          </w:tcPr>
          <w:p w14:paraId="36AE010C" w14:textId="2E9B4FA3" w:rsidR="00DF531C" w:rsidRPr="00DF531C" w:rsidRDefault="00DF531C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105" w:type="dxa"/>
          </w:tcPr>
          <w:p w14:paraId="40BF7EC4" w14:textId="2EC4D8FE" w:rsidR="00DF531C" w:rsidRPr="00DF531C" w:rsidRDefault="00DF531C" w:rsidP="00D3458B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531C">
              <w:rPr>
                <w:rFonts w:ascii="Arial" w:eastAsia="Calibri" w:hAnsi="Arial" w:cs="Arial"/>
              </w:rPr>
              <w:t xml:space="preserve">Oferta odrzucona na podst. </w:t>
            </w:r>
            <w:r w:rsidRPr="00DF531C">
              <w:rPr>
                <w:rFonts w:ascii="Arial" w:eastAsia="Times New Roman" w:hAnsi="Arial" w:cs="Arial"/>
                <w:lang w:eastAsia="pl-PL"/>
              </w:rPr>
              <w:t xml:space="preserve">art. 226 ust. 1 pkt 5 Ustawy z dnia 11 września 2019 r. Prawo Zamówień Publicznych (t.j. Dz.U. z 2023 r., poz. 1605 z późn. zm.). Zamawiający wymagał </w:t>
            </w:r>
            <w:r w:rsidR="00D3458B">
              <w:rPr>
                <w:rFonts w:ascii="Arial" w:eastAsia="Times New Roman" w:hAnsi="Arial" w:cs="Arial"/>
                <w:lang w:eastAsia="pl-PL"/>
              </w:rPr>
              <w:t>d</w:t>
            </w:r>
            <w:r w:rsidRPr="00DF531C">
              <w:rPr>
                <w:rFonts w:ascii="Arial" w:eastAsia="Times New Roman" w:hAnsi="Arial" w:cs="Arial"/>
                <w:lang w:eastAsia="pl-PL"/>
              </w:rPr>
              <w:t xml:space="preserve">ołączenia do oferty </w:t>
            </w:r>
            <w:r w:rsidRPr="00DF531C">
              <w:rPr>
                <w:rFonts w:ascii="Arial" w:eastAsia="Arial" w:hAnsi="Arial" w:cs="Arial"/>
              </w:rPr>
              <w:t xml:space="preserve">przykładowego trzytygodniowy jadłospisu. </w:t>
            </w:r>
            <w:r w:rsidR="00D3458B">
              <w:rPr>
                <w:rFonts w:ascii="Arial" w:eastAsia="Arial" w:hAnsi="Arial" w:cs="Arial"/>
              </w:rPr>
              <w:t>O</w:t>
            </w:r>
            <w:r w:rsidRPr="00DF531C">
              <w:rPr>
                <w:rFonts w:ascii="Arial" w:eastAsia="Arial" w:hAnsi="Arial" w:cs="Arial"/>
              </w:rPr>
              <w:t>ferta nie zawierała wymaganego dokumentu</w:t>
            </w:r>
            <w:r w:rsidR="00D3458B">
              <w:rPr>
                <w:rFonts w:ascii="Arial" w:eastAsia="Arial" w:hAnsi="Arial" w:cs="Arial"/>
              </w:rPr>
              <w:t>.</w:t>
            </w:r>
          </w:p>
        </w:tc>
      </w:tr>
      <w:tr w:rsidR="00DF531C" w:rsidRPr="00DF531C" w14:paraId="2275BBF7" w14:textId="77777777" w:rsidTr="00DF531C">
        <w:trPr>
          <w:trHeight w:val="877"/>
        </w:trPr>
        <w:tc>
          <w:tcPr>
            <w:tcW w:w="897" w:type="dxa"/>
            <w:shd w:val="clear" w:color="auto" w:fill="FFFFFF" w:themeFill="background1"/>
          </w:tcPr>
          <w:p w14:paraId="36482A45" w14:textId="25F6D3EE" w:rsidR="00DF531C" w:rsidRPr="00DF531C" w:rsidRDefault="00DF531C" w:rsidP="00DF531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109" w:type="dxa"/>
          </w:tcPr>
          <w:p w14:paraId="022AC298" w14:textId="77777777" w:rsidR="00DF531C" w:rsidRPr="00DF531C" w:rsidRDefault="00DF531C" w:rsidP="00DF531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KWIAKRA Justyna Jabłonka</w:t>
            </w:r>
          </w:p>
          <w:p w14:paraId="3D77EB2E" w14:textId="77777777" w:rsidR="00DF531C" w:rsidRPr="00DF531C" w:rsidRDefault="00DF531C" w:rsidP="00DF531C">
            <w:pPr>
              <w:widowControl w:val="0"/>
              <w:spacing w:line="271" w:lineRule="auto"/>
              <w:jc w:val="both"/>
              <w:rPr>
                <w:rFonts w:ascii="Arial" w:hAnsi="Arial" w:cs="Arial"/>
              </w:rPr>
            </w:pPr>
            <w:r w:rsidRPr="00DF531C">
              <w:rPr>
                <w:rFonts w:ascii="Arial" w:hAnsi="Arial" w:cs="Arial"/>
              </w:rPr>
              <w:t xml:space="preserve">05-200 Wołomin Stare Lipiny, </w:t>
            </w:r>
          </w:p>
          <w:p w14:paraId="3C8612C3" w14:textId="77777777" w:rsidR="00DF531C" w:rsidRPr="00DF531C" w:rsidRDefault="00DF531C" w:rsidP="00DF531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Al. Niepodległości 132</w:t>
            </w:r>
          </w:p>
          <w:p w14:paraId="098A6E0A" w14:textId="7E8AA584" w:rsidR="00DF531C" w:rsidRPr="00DF531C" w:rsidRDefault="00DF531C" w:rsidP="00DF531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NIP: 7591614239</w:t>
            </w:r>
          </w:p>
        </w:tc>
        <w:tc>
          <w:tcPr>
            <w:tcW w:w="1629" w:type="dxa"/>
          </w:tcPr>
          <w:p w14:paraId="1EAC285D" w14:textId="27FCC1A0" w:rsidR="00DF531C" w:rsidRPr="00DF531C" w:rsidRDefault="00DF531C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DF531C">
              <w:rPr>
                <w:rFonts w:ascii="Arial" w:hAnsi="Arial" w:cs="Arial"/>
              </w:rPr>
              <w:t>76.304,00 zł</w:t>
            </w:r>
          </w:p>
        </w:tc>
        <w:tc>
          <w:tcPr>
            <w:tcW w:w="1497" w:type="dxa"/>
          </w:tcPr>
          <w:p w14:paraId="4D952A23" w14:textId="030F1E59" w:rsidR="00DF531C" w:rsidRPr="00DF531C" w:rsidRDefault="00DF531C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814" w:type="dxa"/>
          </w:tcPr>
          <w:p w14:paraId="6E7E5CF3" w14:textId="3B896D5D" w:rsidR="00DF531C" w:rsidRPr="00DF531C" w:rsidRDefault="00D3458B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do </w:t>
            </w:r>
            <w:r w:rsidR="00DF531C" w:rsidRPr="00DF531C">
              <w:rPr>
                <w:rFonts w:ascii="Arial" w:eastAsia="Calibri" w:hAnsi="Arial" w:cs="Arial"/>
              </w:rPr>
              <w:t>30 minut</w:t>
            </w:r>
          </w:p>
        </w:tc>
        <w:tc>
          <w:tcPr>
            <w:tcW w:w="1936" w:type="dxa"/>
          </w:tcPr>
          <w:p w14:paraId="00C0C720" w14:textId="1C02707D" w:rsidR="00DF531C" w:rsidRPr="00DF531C" w:rsidRDefault="00D3458B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30,00</w:t>
            </w:r>
          </w:p>
        </w:tc>
        <w:tc>
          <w:tcPr>
            <w:tcW w:w="1597" w:type="dxa"/>
          </w:tcPr>
          <w:p w14:paraId="7EA3B903" w14:textId="74601784" w:rsidR="00DF531C" w:rsidRPr="00DF531C" w:rsidRDefault="00DF531C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216 m-cy</w:t>
            </w:r>
          </w:p>
        </w:tc>
        <w:tc>
          <w:tcPr>
            <w:tcW w:w="1579" w:type="dxa"/>
          </w:tcPr>
          <w:p w14:paraId="69FDB69A" w14:textId="7C3CA87A" w:rsidR="00DF531C" w:rsidRPr="00DF531C" w:rsidRDefault="00D3458B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10,00</w:t>
            </w:r>
          </w:p>
        </w:tc>
        <w:tc>
          <w:tcPr>
            <w:tcW w:w="2105" w:type="dxa"/>
          </w:tcPr>
          <w:p w14:paraId="455329C1" w14:textId="1ABF0987" w:rsidR="00DF531C" w:rsidRPr="00DF531C" w:rsidRDefault="00D3458B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DF531C" w:rsidRPr="00DF531C" w14:paraId="4ED9D707" w14:textId="77777777" w:rsidTr="00DF531C">
        <w:trPr>
          <w:trHeight w:val="877"/>
        </w:trPr>
        <w:tc>
          <w:tcPr>
            <w:tcW w:w="897" w:type="dxa"/>
            <w:shd w:val="clear" w:color="auto" w:fill="FFFFFF" w:themeFill="background1"/>
          </w:tcPr>
          <w:p w14:paraId="5F93F162" w14:textId="2167E2BD" w:rsidR="00DF531C" w:rsidRPr="00DF531C" w:rsidRDefault="00DF531C" w:rsidP="00DF531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109" w:type="dxa"/>
          </w:tcPr>
          <w:p w14:paraId="269CD697" w14:textId="77777777" w:rsidR="00DF531C" w:rsidRPr="00DF531C" w:rsidRDefault="00DF531C" w:rsidP="00DF531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GRANATOIL Graniszewscy Sp. jawna</w:t>
            </w:r>
          </w:p>
          <w:p w14:paraId="69E132EC" w14:textId="77777777" w:rsidR="00DF531C" w:rsidRPr="00DF531C" w:rsidRDefault="00DF531C" w:rsidP="00DF531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 xml:space="preserve">07-407 Czerwin, </w:t>
            </w:r>
          </w:p>
          <w:p w14:paraId="7F6B804A" w14:textId="77777777" w:rsidR="00DF531C" w:rsidRPr="00DF531C" w:rsidRDefault="00DF531C" w:rsidP="00DF531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ul. Przemysłowa 1</w:t>
            </w:r>
          </w:p>
          <w:p w14:paraId="49A01F82" w14:textId="5A25A10D" w:rsidR="00DF531C" w:rsidRPr="00DF531C" w:rsidRDefault="00DF531C" w:rsidP="00DF531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NIP: 7581909950</w:t>
            </w:r>
          </w:p>
        </w:tc>
        <w:tc>
          <w:tcPr>
            <w:tcW w:w="1629" w:type="dxa"/>
          </w:tcPr>
          <w:p w14:paraId="1EE58F14" w14:textId="70A04776" w:rsidR="00DF531C" w:rsidRPr="00DF531C" w:rsidRDefault="00DF531C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DF531C">
              <w:rPr>
                <w:rFonts w:ascii="Arial" w:hAnsi="Arial" w:cs="Arial"/>
              </w:rPr>
              <w:t>127.602,78 zł</w:t>
            </w:r>
          </w:p>
        </w:tc>
        <w:tc>
          <w:tcPr>
            <w:tcW w:w="1497" w:type="dxa"/>
          </w:tcPr>
          <w:p w14:paraId="67AEA55D" w14:textId="40DF4230" w:rsidR="00DF531C" w:rsidRPr="00DF531C" w:rsidRDefault="00DF531C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814" w:type="dxa"/>
          </w:tcPr>
          <w:p w14:paraId="320ADC58" w14:textId="2DC105D0" w:rsidR="00DF531C" w:rsidRPr="00DF531C" w:rsidRDefault="00D3458B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do </w:t>
            </w:r>
            <w:r w:rsidR="00DF531C" w:rsidRPr="00DF531C">
              <w:rPr>
                <w:rFonts w:ascii="Arial" w:eastAsia="Calibri" w:hAnsi="Arial" w:cs="Arial"/>
              </w:rPr>
              <w:t>30 minut</w:t>
            </w:r>
          </w:p>
        </w:tc>
        <w:tc>
          <w:tcPr>
            <w:tcW w:w="1936" w:type="dxa"/>
          </w:tcPr>
          <w:p w14:paraId="65B3E399" w14:textId="7848E90B" w:rsidR="00DF531C" w:rsidRPr="00DF531C" w:rsidRDefault="00DF531C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597" w:type="dxa"/>
          </w:tcPr>
          <w:p w14:paraId="412F574C" w14:textId="1BC1E3B2" w:rsidR="00DF531C" w:rsidRPr="00DF531C" w:rsidRDefault="00DF531C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46 m-cy</w:t>
            </w:r>
          </w:p>
        </w:tc>
        <w:tc>
          <w:tcPr>
            <w:tcW w:w="1579" w:type="dxa"/>
          </w:tcPr>
          <w:p w14:paraId="5034DBF8" w14:textId="202152D8" w:rsidR="00DF531C" w:rsidRPr="00DF531C" w:rsidRDefault="00DF531C" w:rsidP="00DF531C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105" w:type="dxa"/>
          </w:tcPr>
          <w:p w14:paraId="16E79F60" w14:textId="235BCBAE" w:rsidR="00DF531C" w:rsidRPr="00DF531C" w:rsidRDefault="00D3458B" w:rsidP="00D3458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 xml:space="preserve">Oferta odrzucona na podst. </w:t>
            </w:r>
            <w:r w:rsidRPr="00DF531C">
              <w:rPr>
                <w:rFonts w:ascii="Arial" w:eastAsia="Times New Roman" w:hAnsi="Arial" w:cs="Arial"/>
                <w:lang w:eastAsia="pl-PL"/>
              </w:rPr>
              <w:t xml:space="preserve">art. 226 ust. 1 pkt 5 Ustawy z dnia 11 września 2019 r. Prawo Zamówień Publicznych (t.j. Dz.U. z 2023 r., poz. 1605 z późn. </w:t>
            </w:r>
            <w:r w:rsidRPr="00DF531C">
              <w:rPr>
                <w:rFonts w:ascii="Arial" w:eastAsia="Times New Roman" w:hAnsi="Arial" w:cs="Arial"/>
                <w:lang w:eastAsia="pl-PL"/>
              </w:rPr>
              <w:lastRenderedPageBreak/>
              <w:t xml:space="preserve">zm.). Zamawiający wymagał </w:t>
            </w: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DF531C">
              <w:rPr>
                <w:rFonts w:ascii="Arial" w:eastAsia="Times New Roman" w:hAnsi="Arial" w:cs="Arial"/>
                <w:lang w:eastAsia="pl-PL"/>
              </w:rPr>
              <w:t xml:space="preserve">ołączenia do oferty </w:t>
            </w:r>
            <w:r w:rsidRPr="00DF531C">
              <w:rPr>
                <w:rFonts w:ascii="Arial" w:eastAsia="Arial" w:hAnsi="Arial" w:cs="Arial"/>
              </w:rPr>
              <w:t xml:space="preserve">przykładowego trzytygodniowy jadłospisu. </w:t>
            </w:r>
            <w:r>
              <w:rPr>
                <w:rFonts w:ascii="Arial" w:eastAsia="Arial" w:hAnsi="Arial" w:cs="Arial"/>
              </w:rPr>
              <w:t>O</w:t>
            </w:r>
            <w:r w:rsidRPr="00DF531C">
              <w:rPr>
                <w:rFonts w:ascii="Arial" w:eastAsia="Arial" w:hAnsi="Arial" w:cs="Arial"/>
              </w:rPr>
              <w:t>ferta nie zawierała wymaganego dokumentu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3B7082FF" w14:textId="77777777" w:rsidR="001A647F" w:rsidRPr="00ED7129" w:rsidRDefault="001A647F" w:rsidP="00ED7129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B80D3E4" w14:textId="77777777" w:rsidR="000F4EB3" w:rsidRPr="00ED7129" w:rsidRDefault="000F4EB3" w:rsidP="00ED7129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6B7BA160" w14:textId="77777777" w:rsidR="00ED7129" w:rsidRDefault="00ED7129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00EAC5DB" w14:textId="77777777" w:rsidR="00ED7129" w:rsidRDefault="00ED7129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5D1728C1" w14:textId="188D23D6" w:rsidR="003052CF" w:rsidRPr="00ED7129" w:rsidRDefault="003052CF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ED7129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6C6C79A9" w14:textId="21C98727" w:rsidR="000754A7" w:rsidRPr="00ED7129" w:rsidRDefault="003052CF" w:rsidP="00ED7129">
      <w:pPr>
        <w:spacing w:after="0" w:line="271" w:lineRule="auto"/>
        <w:ind w:left="4956"/>
        <w:jc w:val="both"/>
        <w:rPr>
          <w:rFonts w:ascii="Arial" w:eastAsia="Calibri" w:hAnsi="Arial" w:cs="Arial"/>
        </w:rPr>
      </w:pPr>
      <w:r w:rsidRPr="00ED7129">
        <w:rPr>
          <w:rFonts w:ascii="Arial" w:eastAsia="Times New Roman" w:hAnsi="Arial" w:cs="Arial"/>
        </w:rPr>
        <w:t>Kierownik zamawiającego lub osoba upoważniona do podej</w:t>
      </w:r>
      <w:r w:rsidR="00ED7129">
        <w:rPr>
          <w:rFonts w:ascii="Arial" w:eastAsia="Times New Roman" w:hAnsi="Arial" w:cs="Arial"/>
        </w:rPr>
        <w:t>mowania czynności w jego imien</w:t>
      </w:r>
      <w:r w:rsidR="005C570D">
        <w:rPr>
          <w:rFonts w:ascii="Arial" w:eastAsia="Times New Roman" w:hAnsi="Arial" w:cs="Arial"/>
        </w:rPr>
        <w:t>iu</w:t>
      </w:r>
    </w:p>
    <w:sectPr w:rsidR="000754A7" w:rsidRPr="00ED7129" w:rsidSect="00F4469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165624">
    <w:abstractNumId w:val="1"/>
  </w:num>
  <w:num w:numId="2" w16cid:durableId="407651549">
    <w:abstractNumId w:val="0"/>
  </w:num>
  <w:num w:numId="3" w16cid:durableId="131948502">
    <w:abstractNumId w:val="3"/>
  </w:num>
  <w:num w:numId="4" w16cid:durableId="1837457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25CDD"/>
    <w:rsid w:val="000754A7"/>
    <w:rsid w:val="000A6D8D"/>
    <w:rsid w:val="000F4EB3"/>
    <w:rsid w:val="001620B4"/>
    <w:rsid w:val="001A647F"/>
    <w:rsid w:val="00213F7F"/>
    <w:rsid w:val="002C161E"/>
    <w:rsid w:val="003052CF"/>
    <w:rsid w:val="003F05E3"/>
    <w:rsid w:val="003F610C"/>
    <w:rsid w:val="00403D80"/>
    <w:rsid w:val="00424E8B"/>
    <w:rsid w:val="0042676B"/>
    <w:rsid w:val="00451538"/>
    <w:rsid w:val="004C37EE"/>
    <w:rsid w:val="00556474"/>
    <w:rsid w:val="00571FC4"/>
    <w:rsid w:val="005A1960"/>
    <w:rsid w:val="005C570D"/>
    <w:rsid w:val="005E09C2"/>
    <w:rsid w:val="00672C87"/>
    <w:rsid w:val="006962C1"/>
    <w:rsid w:val="00A76B92"/>
    <w:rsid w:val="00A86DC0"/>
    <w:rsid w:val="00AD543C"/>
    <w:rsid w:val="00C85501"/>
    <w:rsid w:val="00D26293"/>
    <w:rsid w:val="00D3458B"/>
    <w:rsid w:val="00DF531C"/>
    <w:rsid w:val="00E25BC4"/>
    <w:rsid w:val="00ED7129"/>
    <w:rsid w:val="00F4469A"/>
    <w:rsid w:val="00F8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145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E.Łuczyk</cp:lastModifiedBy>
  <cp:revision>5</cp:revision>
  <cp:lastPrinted>2022-12-21T07:16:00Z</cp:lastPrinted>
  <dcterms:created xsi:type="dcterms:W3CDTF">2023-12-17T13:17:00Z</dcterms:created>
  <dcterms:modified xsi:type="dcterms:W3CDTF">2023-12-20T10:25:00Z</dcterms:modified>
</cp:coreProperties>
</file>