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11AB0" w14:textId="77777777" w:rsidR="004C3B2A" w:rsidRPr="00102A57" w:rsidRDefault="004C3B2A" w:rsidP="004C3B2A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20"/>
          <w:szCs w:val="20"/>
        </w:rPr>
      </w:pPr>
      <w:r w:rsidRPr="00102A57">
        <w:rPr>
          <w:rFonts w:ascii="Arial" w:eastAsia="Arial" w:hAnsi="Arial" w:cs="Arial"/>
          <w:i/>
          <w:sz w:val="20"/>
          <w:szCs w:val="20"/>
        </w:rPr>
        <w:t>Załącznik nr 1 do SWZ</w:t>
      </w:r>
    </w:p>
    <w:p w14:paraId="4CE9A316" w14:textId="77777777" w:rsidR="004C3B2A" w:rsidRPr="00B233C8" w:rsidRDefault="004C3B2A" w:rsidP="004C3B2A">
      <w:pPr>
        <w:tabs>
          <w:tab w:val="left" w:pos="6825"/>
        </w:tabs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  <w:r>
        <w:rPr>
          <w:rFonts w:ascii="Arial" w:eastAsia="Arial" w:hAnsi="Arial" w:cs="Arial"/>
          <w:sz w:val="20"/>
          <w:szCs w:val="20"/>
        </w:rPr>
        <w:tab/>
      </w:r>
    </w:p>
    <w:p w14:paraId="3A2251F8" w14:textId="5BE4D26C" w:rsidR="004C3B2A" w:rsidRPr="00B233C8" w:rsidRDefault="004C3B2A" w:rsidP="004C3B2A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</w:t>
      </w:r>
      <w:r>
        <w:rPr>
          <w:rFonts w:ascii="Arial" w:eastAsia="Arial" w:hAnsi="Arial" w:cs="Arial"/>
          <w:b/>
          <w:color w:val="000000" w:themeColor="text1"/>
          <w:sz w:val="20"/>
          <w:szCs w:val="20"/>
        </w:rPr>
        <w:t>/58</w:t>
      </w:r>
      <w:r w:rsidRPr="007A0809">
        <w:rPr>
          <w:rFonts w:ascii="Arial" w:eastAsia="Arial" w:hAnsi="Arial" w:cs="Arial"/>
          <w:b/>
          <w:color w:val="000000" w:themeColor="text1"/>
          <w:sz w:val="20"/>
          <w:szCs w:val="20"/>
        </w:rPr>
        <w:t>/009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>
        <w:rPr>
          <w:rFonts w:ascii="Arial" w:eastAsia="Arial" w:hAnsi="Arial" w:cs="Arial"/>
          <w:b/>
          <w:sz w:val="20"/>
          <w:szCs w:val="20"/>
        </w:rPr>
        <w:t>5</w:t>
      </w:r>
      <w:r w:rsidRPr="00B233C8">
        <w:rPr>
          <w:rFonts w:ascii="Arial" w:eastAsia="Arial" w:hAnsi="Arial" w:cs="Arial"/>
          <w:b/>
          <w:sz w:val="20"/>
          <w:szCs w:val="20"/>
        </w:rPr>
        <w:t>, ZP/</w:t>
      </w:r>
      <w:r>
        <w:rPr>
          <w:rFonts w:ascii="Arial" w:eastAsia="Arial" w:hAnsi="Arial" w:cs="Arial"/>
          <w:b/>
          <w:sz w:val="20"/>
          <w:szCs w:val="20"/>
        </w:rPr>
        <w:t>25/WETI/25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 w:rsidRPr="008375C7">
        <w:rPr>
          <w:rFonts w:ascii="Arial" w:eastAsia="Arial" w:hAnsi="Arial" w:cs="Arial"/>
          <w:sz w:val="20"/>
          <w:szCs w:val="20"/>
        </w:rPr>
        <w:t>……………</w:t>
      </w:r>
      <w:r>
        <w:rPr>
          <w:rFonts w:ascii="Arial" w:eastAsia="Arial" w:hAnsi="Arial" w:cs="Arial"/>
          <w:sz w:val="20"/>
          <w:szCs w:val="20"/>
        </w:rPr>
        <w:t>, dn. ………………</w:t>
      </w:r>
    </w:p>
    <w:p w14:paraId="51AF5BCD" w14:textId="77777777" w:rsidR="004C3B2A" w:rsidRDefault="004C3B2A" w:rsidP="004C3B2A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F61B6F7" w14:textId="77777777" w:rsidR="004C3B2A" w:rsidRDefault="004C3B2A" w:rsidP="004C3B2A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72B5065B" w14:textId="77777777" w:rsidR="004C3B2A" w:rsidRPr="00563598" w:rsidRDefault="004C3B2A" w:rsidP="004C3B2A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25C1CF17" w14:textId="77777777" w:rsidR="004C3B2A" w:rsidRPr="00563598" w:rsidRDefault="004C3B2A" w:rsidP="004C3B2A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OFERT</w:t>
      </w:r>
      <w:r>
        <w:rPr>
          <w:rFonts w:ascii="Arial" w:eastAsia="Arial" w:hAnsi="Arial" w:cs="Arial"/>
          <w:b/>
          <w:sz w:val="20"/>
          <w:szCs w:val="20"/>
        </w:rPr>
        <w:t>A</w:t>
      </w:r>
    </w:p>
    <w:p w14:paraId="17326CEA" w14:textId="77777777" w:rsidR="004C3B2A" w:rsidRDefault="004C3B2A" w:rsidP="004C3B2A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</w:p>
    <w:p w14:paraId="04891265" w14:textId="77777777" w:rsidR="004C3B2A" w:rsidRPr="00563598" w:rsidRDefault="004C3B2A" w:rsidP="004C3B2A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Zamawiający: </w:t>
      </w:r>
    </w:p>
    <w:p w14:paraId="199367D0" w14:textId="77777777" w:rsidR="004C3B2A" w:rsidRPr="00563598" w:rsidRDefault="004C3B2A" w:rsidP="004C3B2A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4702561A" w14:textId="77777777" w:rsidR="004C3B2A" w:rsidRPr="00563598" w:rsidRDefault="004C3B2A" w:rsidP="004C3B2A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Wydział </w:t>
      </w:r>
      <w:r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3FADFE7C" w14:textId="77777777" w:rsidR="004C3B2A" w:rsidRPr="00563598" w:rsidRDefault="004C3B2A" w:rsidP="004C3B2A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ul. G. Narutowicza 11/12, 80-233 Gdańsk</w:t>
      </w:r>
    </w:p>
    <w:p w14:paraId="1108A920" w14:textId="77777777" w:rsidR="004C3B2A" w:rsidRDefault="004C3B2A" w:rsidP="004C3B2A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144CEE72" w14:textId="77777777" w:rsidR="004C3B2A" w:rsidRPr="00563598" w:rsidRDefault="004C3B2A" w:rsidP="004C3B2A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66643945" w14:textId="77777777" w:rsidR="004C3B2A" w:rsidRDefault="004C3B2A" w:rsidP="004C3B2A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Nawiązując do ogłoszenia o</w:t>
      </w:r>
      <w:r>
        <w:rPr>
          <w:rFonts w:ascii="Arial" w:eastAsia="Arial" w:hAnsi="Arial" w:cs="Arial"/>
          <w:sz w:val="20"/>
          <w:szCs w:val="20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</w:rPr>
        <w:t xml:space="preserve"> prowadzon</w:t>
      </w:r>
      <w:r>
        <w:rPr>
          <w:rFonts w:ascii="Arial" w:eastAsia="Arial" w:hAnsi="Arial" w:cs="Arial"/>
          <w:sz w:val="20"/>
          <w:szCs w:val="20"/>
        </w:rPr>
        <w:t>ym</w:t>
      </w:r>
      <w:r w:rsidRPr="006E49A7">
        <w:rPr>
          <w:rFonts w:ascii="Arial" w:eastAsia="Arial" w:hAnsi="Arial" w:cs="Arial"/>
          <w:sz w:val="20"/>
          <w:szCs w:val="20"/>
        </w:rPr>
        <w:t xml:space="preserve"> w trybie podstawowym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pn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2DF5EC33" w14:textId="77777777" w:rsidR="004C3B2A" w:rsidRDefault="004C3B2A" w:rsidP="004C3B2A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F6850E5" w14:textId="1E68D877" w:rsidR="004C3B2A" w:rsidRDefault="004C3B2A" w:rsidP="004C3B2A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bCs/>
          <w:szCs w:val="20"/>
        </w:rPr>
      </w:pPr>
      <w:r w:rsidRPr="008375C7">
        <w:rPr>
          <w:rFonts w:ascii="Arial" w:hAnsi="Arial" w:cs="Arial"/>
          <w:b/>
          <w:szCs w:val="20"/>
        </w:rPr>
        <w:t xml:space="preserve">Dostawa </w:t>
      </w:r>
      <w:r>
        <w:rPr>
          <w:rFonts w:ascii="Arial" w:hAnsi="Arial" w:cs="Arial"/>
          <w:b/>
          <w:bCs/>
          <w:szCs w:val="20"/>
        </w:rPr>
        <w:t>zasilaczy, przetwornic</w:t>
      </w:r>
    </w:p>
    <w:p w14:paraId="4E733C17" w14:textId="2A807BD5" w:rsidR="004C3B2A" w:rsidRPr="008375C7" w:rsidRDefault="004C3B2A" w:rsidP="004C3B2A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bCs/>
          <w:szCs w:val="20"/>
        </w:rPr>
        <w:t>oraz wielofunkcyjnego urządzenia wejścia/wyjścia</w:t>
      </w:r>
      <w:r w:rsidRPr="008375C7">
        <w:rPr>
          <w:rFonts w:ascii="Arial" w:hAnsi="Arial" w:cs="Arial"/>
          <w:b/>
          <w:szCs w:val="20"/>
        </w:rPr>
        <w:br/>
        <w:t xml:space="preserve">dla Wydziału Elektroniki, Telekomunikacji i Informatyki </w:t>
      </w:r>
      <w:r w:rsidRPr="008375C7">
        <w:rPr>
          <w:rFonts w:ascii="Arial" w:hAnsi="Arial" w:cs="Arial"/>
          <w:b/>
          <w:szCs w:val="20"/>
        </w:rPr>
        <w:br/>
        <w:t>Politechniki Gdańskiej.</w:t>
      </w:r>
    </w:p>
    <w:p w14:paraId="35D516D9" w14:textId="77777777" w:rsidR="004C3B2A" w:rsidRDefault="004C3B2A" w:rsidP="004C3B2A">
      <w:pPr>
        <w:widowControl w:val="0"/>
        <w:tabs>
          <w:tab w:val="left" w:pos="5625"/>
        </w:tabs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4ADA4A2A" w14:textId="77777777" w:rsidR="004C3B2A" w:rsidRPr="00563598" w:rsidRDefault="004C3B2A" w:rsidP="004C3B2A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Ja/my niżej podpisany(i):</w:t>
      </w:r>
    </w:p>
    <w:p w14:paraId="335C041A" w14:textId="77777777" w:rsidR="004C3B2A" w:rsidRPr="00563598" w:rsidRDefault="004C3B2A" w:rsidP="004C3B2A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6C1620ED" w14:textId="77777777" w:rsidR="004C3B2A" w:rsidRDefault="004C3B2A" w:rsidP="004C3B2A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27FA08E1" w14:textId="77777777" w:rsidR="004C3B2A" w:rsidRDefault="004C3B2A" w:rsidP="004C3B2A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(upoważnienie do podpisania oferty wynika z dokumentów załączonych do oferty)</w:t>
      </w:r>
    </w:p>
    <w:p w14:paraId="3E335F0E" w14:textId="77777777" w:rsidR="004C3B2A" w:rsidRPr="00563598" w:rsidRDefault="004C3B2A" w:rsidP="004C3B2A">
      <w:pPr>
        <w:widowControl w:val="0"/>
        <w:spacing w:after="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</w:p>
    <w:p w14:paraId="53D26238" w14:textId="77777777" w:rsidR="004C3B2A" w:rsidRPr="006E49A7" w:rsidRDefault="004C3B2A" w:rsidP="004C3B2A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4C3B2A" w:rsidRPr="00C105C4" w14:paraId="505B4BE7" w14:textId="77777777" w:rsidTr="0087258C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90ED8C8" w14:textId="77777777" w:rsidR="004C3B2A" w:rsidRPr="00C105C4" w:rsidRDefault="004C3B2A" w:rsidP="0087258C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599F53B6" w14:textId="77777777" w:rsidR="004C3B2A" w:rsidRPr="00C105C4" w:rsidRDefault="004C3B2A" w:rsidP="0087258C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4C3B2A" w:rsidRPr="00C105C4" w14:paraId="78D47105" w14:textId="77777777" w:rsidTr="0087258C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7BAE24" w14:textId="77777777" w:rsidR="004C3B2A" w:rsidRPr="00C105C4" w:rsidRDefault="004C3B2A" w:rsidP="0087258C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……………………………………………………………..</w:t>
            </w:r>
          </w:p>
        </w:tc>
      </w:tr>
      <w:tr w:rsidR="004C3B2A" w:rsidRPr="00C105C4" w14:paraId="44284FE6" w14:textId="77777777" w:rsidTr="0087258C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00B3C6" w14:textId="77777777" w:rsidR="004C3B2A" w:rsidRDefault="004C3B2A" w:rsidP="0087258C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</w:rPr>
              <w:t>:………………….</w:t>
            </w:r>
          </w:p>
          <w:p w14:paraId="7AFD5638" w14:textId="77777777" w:rsidR="004C3B2A" w:rsidRDefault="004C3B2A" w:rsidP="0087258C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</w:p>
          <w:p w14:paraId="63E19163" w14:textId="77777777" w:rsidR="004C3B2A" w:rsidRPr="00C105C4" w:rsidRDefault="004C3B2A" w:rsidP="0087258C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F93644C" w14:textId="77777777" w:rsidR="004C3B2A" w:rsidRDefault="004C3B2A" w:rsidP="0087258C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pod nr:………….………...*</w:t>
            </w:r>
          </w:p>
          <w:p w14:paraId="347B8F94" w14:textId="77777777" w:rsidR="004C3B2A" w:rsidRDefault="004C3B2A" w:rsidP="0087258C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*</w:t>
            </w:r>
          </w:p>
          <w:p w14:paraId="033FDDB0" w14:textId="77777777" w:rsidR="004C3B2A" w:rsidRPr="00C105C4" w:rsidRDefault="004C3B2A" w:rsidP="0087258C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Inny właściwy rejestr pod numerem…………………………….*</w:t>
            </w:r>
          </w:p>
        </w:tc>
      </w:tr>
      <w:tr w:rsidR="004C3B2A" w:rsidRPr="00C105C4" w14:paraId="0E71E404" w14:textId="77777777" w:rsidTr="0087258C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8E15C7" w14:textId="77777777" w:rsidR="004C3B2A" w:rsidRPr="00C105C4" w:rsidRDefault="004C3B2A" w:rsidP="0087258C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AE6615D" w14:textId="77777777" w:rsidR="004C3B2A" w:rsidRPr="00C105C4" w:rsidRDefault="004C3B2A" w:rsidP="0087258C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3332001B" w14:textId="77777777" w:rsidR="004C3B2A" w:rsidRDefault="004C3B2A" w:rsidP="0087258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03AE50D" w14:textId="77777777" w:rsidR="004C3B2A" w:rsidRPr="00C105C4" w:rsidRDefault="004C3B2A" w:rsidP="008725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42451B16" w14:textId="773C244D" w:rsidR="004C3B2A" w:rsidRDefault="004C3B2A" w:rsidP="004C3B2A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</w:t>
      </w:r>
      <w:r>
        <w:rPr>
          <w:rStyle w:val="TimesNewRoman11"/>
          <w:rFonts w:ascii="Arial" w:hAnsi="Arial" w:cs="Arial"/>
          <w:sz w:val="20"/>
          <w:szCs w:val="20"/>
        </w:rPr>
        <w:t xml:space="preserve">. </w:t>
      </w:r>
      <w:r w:rsidRPr="00BB229B">
        <w:rPr>
          <w:rStyle w:val="TimesNewRoman11"/>
          <w:rFonts w:ascii="Arial" w:hAnsi="Arial" w:cs="Arial"/>
          <w:sz w:val="20"/>
          <w:szCs w:val="20"/>
        </w:rPr>
        <w:t>j. Dz. U. z 202</w:t>
      </w:r>
      <w:r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236, z 2025 r. poz. 222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 xml:space="preserve">,  małym przedsiębiorcą* , średnim przedsiębiorcą*,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702CE638" w14:textId="77777777" w:rsidR="004C3B2A" w:rsidRPr="00BB229B" w:rsidRDefault="004C3B2A" w:rsidP="004C3B2A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0588DA46" w14:textId="77777777" w:rsidR="004C3B2A" w:rsidRDefault="004C3B2A" w:rsidP="004C3B2A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6E2A6081" w14:textId="14EA994A" w:rsidR="004C3B2A" w:rsidRDefault="004C3B2A" w:rsidP="004C3B2A">
      <w:pPr>
        <w:jc w:val="center"/>
        <w:rPr>
          <w:rFonts w:ascii="Arial" w:hAnsi="Arial" w:cs="Arial"/>
          <w:b/>
          <w:bCs/>
          <w:szCs w:val="20"/>
        </w:rPr>
      </w:pPr>
      <w:bookmarkStart w:id="0" w:name="_Hlk142309814"/>
      <w:bookmarkStart w:id="1" w:name="_Hlk142310116"/>
      <w:r>
        <w:rPr>
          <w:rFonts w:ascii="Arial" w:hAnsi="Arial" w:cs="Arial"/>
          <w:b/>
          <w:bCs/>
          <w:szCs w:val="20"/>
        </w:rPr>
        <w:lastRenderedPageBreak/>
        <w:t>Część1 –</w:t>
      </w:r>
      <w:r w:rsidRPr="00980AAA">
        <w:rPr>
          <w:rFonts w:ascii="Arial" w:hAnsi="Arial" w:cs="Arial"/>
          <w:b/>
          <w:bCs/>
          <w:szCs w:val="20"/>
        </w:rPr>
        <w:t xml:space="preserve"> Dostawa </w:t>
      </w:r>
      <w:r>
        <w:rPr>
          <w:rFonts w:ascii="Arial" w:hAnsi="Arial" w:cs="Arial"/>
          <w:b/>
          <w:bCs/>
          <w:szCs w:val="20"/>
        </w:rPr>
        <w:t>zasilaczy i przetwornic</w:t>
      </w:r>
    </w:p>
    <w:p w14:paraId="6AC53417" w14:textId="77777777" w:rsidR="004C3B2A" w:rsidRPr="00552A1D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A6C40AE" w14:textId="77777777" w:rsidR="004C3B2A" w:rsidRPr="00F67F96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</w:t>
      </w:r>
      <w:proofErr w:type="spellStart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emy</w:t>
      </w:r>
      <w:proofErr w:type="spellEnd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 formularzem rzeczowo</w:t>
      </w:r>
      <w:r>
        <w:rPr>
          <w:rFonts w:ascii="Arial" w:hAnsi="Arial" w:cs="Arial"/>
          <w:bCs/>
          <w:color w:val="000000"/>
          <w:sz w:val="20"/>
          <w:szCs w:val="20"/>
        </w:rPr>
        <w:noBreakHyphen/>
      </w:r>
      <w:r w:rsidRPr="00F67F96">
        <w:rPr>
          <w:rFonts w:ascii="Arial" w:hAnsi="Arial" w:cs="Arial"/>
          <w:bCs/>
          <w:color w:val="000000"/>
          <w:sz w:val="20"/>
          <w:szCs w:val="20"/>
        </w:rPr>
        <w:t>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 I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FA2376" w14:textId="77777777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82F2DF3" w14:textId="77777777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brutto: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</w:t>
      </w:r>
    </w:p>
    <w:p w14:paraId="05029314" w14:textId="77777777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 tym podatek VAT w przypadku składania oferty przez </w:t>
      </w:r>
      <w:r w:rsidRPr="00980AAA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wykonawcę krajowego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4ED12AE6" w14:textId="77777777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14:paraId="785CF50F" w14:textId="77777777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netto: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 </w:t>
      </w:r>
    </w:p>
    <w:p w14:paraId="4967A214" w14:textId="59499EC6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bez podatku VAT w przypadku składania oferty przez </w:t>
      </w:r>
      <w:r w:rsidRPr="00980AAA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wykonawcę zagranicznego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27C1C204" w14:textId="1741FCCF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) Oświadczam(y),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że </w:t>
      </w:r>
      <w:r>
        <w:rPr>
          <w:rFonts w:ascii="Arial" w:eastAsiaTheme="minorHAnsi" w:hAnsi="Arial" w:cs="Arial"/>
          <w:sz w:val="20"/>
          <w:szCs w:val="20"/>
          <w:lang w:eastAsia="en-US"/>
        </w:rPr>
        <w:t>dostarczymy przedmiot zamówienia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w terminie do 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…… dni kalendarzowych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>. (</w:t>
      </w:r>
      <w:bookmarkStart w:id="2" w:name="_Hlk195093984"/>
      <w:r w:rsidRPr="001D5554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</w:t>
      </w:r>
      <w:r w:rsidRPr="001D5554">
        <w:rPr>
          <w:rFonts w:ascii="Arial" w:eastAsiaTheme="minorHAnsi" w:hAnsi="Arial" w:cs="Arial"/>
          <w:i/>
          <w:sz w:val="20"/>
          <w:szCs w:val="20"/>
          <w:lang w:eastAsia="en-US"/>
        </w:rPr>
        <w:t>ymagany maksymalny termin dostawy przedmiotu zamówienia:</w:t>
      </w:r>
      <w:r w:rsidRPr="001D5554"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  <w:t xml:space="preserve"> 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do </w:t>
      </w:r>
      <w:r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56 </w:t>
      </w:r>
      <w:r w:rsidRPr="0040695F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dni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kalendarzowych</w:t>
      </w:r>
      <w:r>
        <w:rPr>
          <w:rFonts w:ascii="Arial" w:eastAsiaTheme="minorHAnsi" w:hAnsi="Arial" w:cs="Arial"/>
          <w:bCs/>
          <w:i/>
          <w:sz w:val="20"/>
          <w:szCs w:val="20"/>
          <w:lang w:eastAsia="en-US"/>
        </w:rPr>
        <w:t>, minimalny termin dostawy przedmiotu zamówienia: 7 dni kalendarzowych</w:t>
      </w:r>
      <w:bookmarkEnd w:id="2"/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).</w:t>
      </w:r>
    </w:p>
    <w:p w14:paraId="4F3CEABE" w14:textId="77777777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6F066C50" w14:textId="529DD845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  <w:lang w:eastAsia="en-US"/>
        </w:rPr>
      </w:pPr>
      <w:r>
        <w:rPr>
          <w:rFonts w:ascii="Arial" w:eastAsia="Arial" w:hAnsi="Arial" w:cs="Arial"/>
          <w:b/>
          <w:sz w:val="20"/>
          <w:szCs w:val="20"/>
          <w:lang w:eastAsia="en-US"/>
        </w:rPr>
        <w:t>3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) Oświadczam(y)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>,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że udzielamy gwarancji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 xml:space="preserve"> na oferowany przedmiot zamówienia w wymiarze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:</w:t>
      </w:r>
      <w:r>
        <w:rPr>
          <w:rFonts w:ascii="Arial" w:eastAsia="Arial" w:hAnsi="Arial" w:cs="Arial"/>
          <w:b/>
          <w:sz w:val="20"/>
          <w:szCs w:val="20"/>
          <w:lang w:eastAsia="en-US"/>
        </w:rPr>
        <w:t xml:space="preserve"> ……… 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m-</w:t>
      </w:r>
      <w:proofErr w:type="spellStart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cy</w:t>
      </w:r>
      <w:proofErr w:type="spellEnd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,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(</w:t>
      </w:r>
      <w:bookmarkStart w:id="3" w:name="_Hlk195094005"/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wymagany minimalny okres gwarancji</w:t>
      </w:r>
      <w:r>
        <w:rPr>
          <w:rFonts w:ascii="Arial" w:eastAsia="Arial" w:hAnsi="Arial" w:cs="Arial"/>
          <w:i/>
          <w:sz w:val="20"/>
          <w:szCs w:val="20"/>
          <w:lang w:eastAsia="en-US"/>
        </w:rPr>
        <w:t xml:space="preserve">: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12 miesięcy</w:t>
      </w:r>
      <w:r>
        <w:rPr>
          <w:rFonts w:ascii="Arial" w:eastAsia="Arial" w:hAnsi="Arial" w:cs="Arial"/>
          <w:i/>
          <w:sz w:val="20"/>
          <w:szCs w:val="20"/>
          <w:lang w:eastAsia="en-US"/>
        </w:rPr>
        <w:t>, maksymalny okres gwarancji: 24 miesiące</w:t>
      </w:r>
      <w:bookmarkEnd w:id="3"/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)</w:t>
      </w:r>
      <w:r>
        <w:rPr>
          <w:rFonts w:ascii="Arial" w:eastAsia="Arial" w:hAnsi="Arial" w:cs="Arial"/>
          <w:i/>
          <w:sz w:val="20"/>
          <w:szCs w:val="20"/>
          <w:lang w:eastAsia="en-US"/>
        </w:rPr>
        <w:t>.</w:t>
      </w:r>
    </w:p>
    <w:p w14:paraId="246ECF3F" w14:textId="77777777" w:rsidR="004C3B2A" w:rsidRPr="006E06FC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6E06FC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* niepotrzebne skreślić</w:t>
      </w:r>
    </w:p>
    <w:p w14:paraId="4A117B41" w14:textId="77777777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1BB23E83" w14:textId="5ABBE86F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oferty, termin dostawy oraz okres gwarancji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2014EF86" w14:textId="77777777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5E35A98A" w14:textId="77777777" w:rsidR="004C3B2A" w:rsidRDefault="004C3B2A" w:rsidP="004C3B2A">
      <w:pPr>
        <w:jc w:val="center"/>
        <w:rPr>
          <w:rFonts w:ascii="Arial" w:hAnsi="Arial" w:cs="Arial"/>
          <w:b/>
          <w:bCs/>
          <w:szCs w:val="20"/>
        </w:rPr>
      </w:pPr>
    </w:p>
    <w:p w14:paraId="4BB6065F" w14:textId="4E5391FE" w:rsidR="004C3B2A" w:rsidRPr="00364C5B" w:rsidRDefault="004C3B2A" w:rsidP="004C3B2A">
      <w:pPr>
        <w:jc w:val="center"/>
        <w:rPr>
          <w:rFonts w:ascii="Arial" w:hAnsi="Arial" w:cs="Arial"/>
          <w:b/>
          <w:bCs/>
          <w:szCs w:val="20"/>
        </w:rPr>
      </w:pPr>
      <w:r w:rsidRPr="00364C5B">
        <w:rPr>
          <w:rFonts w:ascii="Arial" w:hAnsi="Arial" w:cs="Arial"/>
          <w:b/>
          <w:bCs/>
          <w:szCs w:val="20"/>
        </w:rPr>
        <w:t xml:space="preserve">Część </w:t>
      </w:r>
      <w:r>
        <w:rPr>
          <w:rFonts w:ascii="Arial" w:hAnsi="Arial" w:cs="Arial"/>
          <w:b/>
          <w:bCs/>
          <w:szCs w:val="20"/>
        </w:rPr>
        <w:t>2</w:t>
      </w:r>
      <w:r w:rsidRPr="00364C5B">
        <w:rPr>
          <w:rFonts w:ascii="Arial" w:hAnsi="Arial" w:cs="Arial"/>
          <w:b/>
          <w:bCs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 xml:space="preserve">– </w:t>
      </w:r>
      <w:r w:rsidRPr="00364C5B">
        <w:rPr>
          <w:rFonts w:ascii="Arial" w:hAnsi="Arial" w:cs="Arial"/>
          <w:b/>
          <w:bCs/>
          <w:szCs w:val="20"/>
        </w:rPr>
        <w:t xml:space="preserve">Dostawa </w:t>
      </w:r>
      <w:r>
        <w:rPr>
          <w:rFonts w:ascii="Arial" w:hAnsi="Arial" w:cs="Arial"/>
          <w:b/>
          <w:bCs/>
          <w:szCs w:val="20"/>
        </w:rPr>
        <w:t>wielofunkcyjnego urządzenia wejścia/wyjścia</w:t>
      </w:r>
    </w:p>
    <w:p w14:paraId="211F524A" w14:textId="77777777" w:rsidR="004C3B2A" w:rsidRPr="00552A1D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9A4AA50" w14:textId="77777777" w:rsidR="004C3B2A" w:rsidRPr="00F67F96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</w:t>
      </w:r>
      <w:proofErr w:type="spellStart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emy</w:t>
      </w:r>
      <w:proofErr w:type="spellEnd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 formularzem rzeczowo</w:t>
      </w:r>
      <w:r>
        <w:rPr>
          <w:rFonts w:ascii="Arial" w:hAnsi="Arial" w:cs="Arial"/>
          <w:bCs/>
          <w:color w:val="000000"/>
          <w:sz w:val="20"/>
          <w:szCs w:val="20"/>
        </w:rPr>
        <w:noBreakHyphen/>
      </w:r>
      <w:r w:rsidRPr="00F67F96">
        <w:rPr>
          <w:rFonts w:ascii="Arial" w:hAnsi="Arial" w:cs="Arial"/>
          <w:bCs/>
          <w:color w:val="000000"/>
          <w:sz w:val="20"/>
          <w:szCs w:val="20"/>
        </w:rPr>
        <w:t>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 II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D269933" w14:textId="77777777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D02712" w14:textId="77777777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brutto: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</w:t>
      </w:r>
    </w:p>
    <w:p w14:paraId="3877CCCF" w14:textId="77777777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 tym podatek VAT w przypadku składania oferty przez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wykonawcę krajowego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66F8F0EC" w14:textId="77777777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14:paraId="6E90E733" w14:textId="77777777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netto: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 </w:t>
      </w:r>
    </w:p>
    <w:p w14:paraId="773F71C3" w14:textId="7714A87E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bez podatku VAT w przypadku składania oferty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przez wykonawcę zagranicznego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57FC327C" w14:textId="6EDC2F64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) Oświadczam(y),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że </w:t>
      </w:r>
      <w:r>
        <w:rPr>
          <w:rFonts w:ascii="Arial" w:eastAsiaTheme="minorHAnsi" w:hAnsi="Arial" w:cs="Arial"/>
          <w:sz w:val="20"/>
          <w:szCs w:val="20"/>
          <w:lang w:eastAsia="en-US"/>
        </w:rPr>
        <w:t>dostarczymy przedmiot zamówienia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w terminie do 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…… dni kalendarzowych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>. (</w:t>
      </w:r>
      <w:r w:rsidRPr="004C3B2A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wymagany maksymalny termin dostawy przedmiotu zamówienia:</w:t>
      </w:r>
      <w:r w:rsidRPr="004C3B2A">
        <w:rPr>
          <w:rFonts w:ascii="Arial" w:eastAsiaTheme="minorHAnsi" w:hAnsi="Arial" w:cs="Arial"/>
          <w:b/>
          <w:bCs/>
          <w:i/>
          <w:iCs/>
          <w:sz w:val="20"/>
          <w:szCs w:val="20"/>
          <w:lang w:eastAsia="en-US"/>
        </w:rPr>
        <w:t xml:space="preserve"> </w:t>
      </w:r>
      <w:r w:rsidRPr="004C3B2A">
        <w:rPr>
          <w:rFonts w:ascii="Arial" w:eastAsiaTheme="minorHAnsi" w:hAnsi="Arial" w:cs="Arial"/>
          <w:bCs/>
          <w:i/>
          <w:iCs/>
          <w:sz w:val="20"/>
          <w:szCs w:val="20"/>
          <w:lang w:eastAsia="en-US"/>
        </w:rPr>
        <w:t>do 56 dni kalendarzowych, minimalny termin dostawy przedmiotu zamówienia: 7 dni kalendarzowych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).</w:t>
      </w:r>
    </w:p>
    <w:p w14:paraId="0129A793" w14:textId="77777777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360E74CA" w14:textId="21E45B8B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  <w:lang w:eastAsia="en-US"/>
        </w:rPr>
      </w:pPr>
      <w:r>
        <w:rPr>
          <w:rFonts w:ascii="Arial" w:eastAsia="Arial" w:hAnsi="Arial" w:cs="Arial"/>
          <w:b/>
          <w:sz w:val="20"/>
          <w:szCs w:val="20"/>
          <w:lang w:eastAsia="en-US"/>
        </w:rPr>
        <w:t>3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) Oświadczam(y)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>,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że udzielamy gwarancji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 xml:space="preserve"> na oferowany przedmiot zamówienia w wymiarze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:</w:t>
      </w:r>
      <w:r>
        <w:rPr>
          <w:rFonts w:ascii="Arial" w:eastAsia="Arial" w:hAnsi="Arial" w:cs="Arial"/>
          <w:b/>
          <w:sz w:val="20"/>
          <w:szCs w:val="20"/>
          <w:lang w:eastAsia="en-US"/>
        </w:rPr>
        <w:t xml:space="preserve"> ……… 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m-</w:t>
      </w:r>
      <w:proofErr w:type="spellStart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cy</w:t>
      </w:r>
      <w:proofErr w:type="spellEnd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,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(</w:t>
      </w:r>
      <w:r w:rsidRPr="004C3B2A">
        <w:rPr>
          <w:rFonts w:ascii="Arial" w:eastAsia="Arial" w:hAnsi="Arial" w:cs="Arial"/>
          <w:i/>
          <w:sz w:val="20"/>
          <w:szCs w:val="20"/>
          <w:lang w:eastAsia="en-US"/>
        </w:rPr>
        <w:t>wymagany minimalny okres gwarancji: 12 miesięcy, maksymalny okres gwarancji: 24 miesiące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)</w:t>
      </w:r>
    </w:p>
    <w:p w14:paraId="08F5033E" w14:textId="77777777" w:rsidR="004C3B2A" w:rsidRPr="006E06FC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6E06FC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* niepotrzebne skreślić</w:t>
      </w:r>
    </w:p>
    <w:p w14:paraId="3A8A258F" w14:textId="77777777" w:rsidR="004C3B2A" w:rsidRPr="001D5554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60CFB617" w14:textId="3430D909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 xml:space="preserve">Cena oferty, termin dostawy </w:t>
      </w:r>
      <w:r w:rsidR="006E06FC">
        <w:rPr>
          <w:rFonts w:ascii="Arial" w:hAnsi="Arial" w:cs="Arial"/>
          <w:sz w:val="20"/>
          <w:szCs w:val="20"/>
          <w:u w:val="single"/>
        </w:rPr>
        <w:t>oraz</w:t>
      </w:r>
      <w:r>
        <w:rPr>
          <w:rFonts w:ascii="Arial" w:hAnsi="Arial" w:cs="Arial"/>
          <w:sz w:val="20"/>
          <w:szCs w:val="20"/>
          <w:u w:val="single"/>
        </w:rPr>
        <w:t xml:space="preserve"> okres gwarancji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1B8973B7" w14:textId="77777777" w:rsidR="004C3B2A" w:rsidRDefault="004C3B2A" w:rsidP="004C3B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0"/>
    <w:bookmarkEnd w:id="1"/>
    <w:p w14:paraId="6689EA13" w14:textId="77777777" w:rsidR="004C3B2A" w:rsidRPr="00563598" w:rsidRDefault="004C3B2A" w:rsidP="004C3B2A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lastRenderedPageBreak/>
        <w:t>Oświadczamy</w:t>
      </w:r>
      <w:r w:rsidRPr="00563598">
        <w:rPr>
          <w:rFonts w:ascii="Arial" w:eastAsia="Arial" w:hAnsi="Arial" w:cs="Arial"/>
          <w:sz w:val="20"/>
          <w:szCs w:val="20"/>
        </w:rPr>
        <w:t>, że oferowany przedmiot zamówienia spełnia wszystkie wymagania Zamawiającego  określone w SWZ.</w:t>
      </w:r>
    </w:p>
    <w:p w14:paraId="53E5D915" w14:textId="77777777" w:rsidR="004C3B2A" w:rsidRPr="00563598" w:rsidRDefault="004C3B2A" w:rsidP="004C3B2A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3C5CFF9" w14:textId="77777777" w:rsidR="004C3B2A" w:rsidRPr="00563598" w:rsidRDefault="004C3B2A" w:rsidP="004C3B2A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46C85906" w14:textId="77777777" w:rsidR="004C3B2A" w:rsidRPr="004F4696" w:rsidRDefault="004C3B2A" w:rsidP="004C3B2A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bCs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 że oferowany przedmiot zamówienia będzie</w:t>
      </w:r>
      <w:r w:rsidRPr="004F4696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fabrycznie nowy, wolny od wszelkich wad fizycznych i uszkodzeń, bez wcześniejszej eksploatacji i nie b</w:t>
      </w:r>
      <w:r>
        <w:rPr>
          <w:rFonts w:ascii="Arial" w:eastAsia="Arial" w:hAnsi="Arial" w:cs="Arial"/>
          <w:bCs/>
          <w:color w:val="000000" w:themeColor="text1"/>
          <w:sz w:val="20"/>
          <w:szCs w:val="20"/>
        </w:rPr>
        <w:t>ędzie</w:t>
      </w:r>
      <w:r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przedmiotem praw osób trzecich.</w:t>
      </w:r>
    </w:p>
    <w:p w14:paraId="0F0C25A8" w14:textId="77777777" w:rsidR="004C3B2A" w:rsidRPr="00563598" w:rsidRDefault="004C3B2A" w:rsidP="004C3B2A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600D55C7" w14:textId="77777777" w:rsidR="004C3B2A" w:rsidRPr="00563598" w:rsidRDefault="004C3B2A" w:rsidP="004C3B2A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4 do SWZ. Nie wnosimy do jej treści zastrzeżeń. Zobowiązujemy się w przypadku wyboru naszej oferty do zawarcia Umowy na określonych w niej warunkach, w miejscu i terminie wyznaczonym przez Zamawiającego.</w:t>
      </w:r>
    </w:p>
    <w:p w14:paraId="7AA09286" w14:textId="77777777" w:rsidR="004C3B2A" w:rsidRPr="00563598" w:rsidRDefault="004C3B2A" w:rsidP="004C3B2A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Akceptujemy warunki płatności</w:t>
      </w:r>
      <w:r w:rsidRPr="00563598">
        <w:rPr>
          <w:rFonts w:ascii="Arial" w:eastAsia="Arial" w:hAnsi="Arial" w:cs="Arial"/>
          <w:sz w:val="20"/>
          <w:szCs w:val="20"/>
        </w:rPr>
        <w:t xml:space="preserve"> określone we wzorze umowy stanowiącym załącznik nr 4 do SWZ.</w:t>
      </w:r>
    </w:p>
    <w:p w14:paraId="7D2219B5" w14:textId="77777777" w:rsidR="004C3B2A" w:rsidRPr="00563598" w:rsidRDefault="004C3B2A" w:rsidP="004C3B2A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 rozdziale XIII SWZ.</w:t>
      </w:r>
    </w:p>
    <w:p w14:paraId="20413ED9" w14:textId="77777777" w:rsidR="004C3B2A" w:rsidRPr="00E41E33" w:rsidRDefault="004C3B2A" w:rsidP="004C3B2A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 firma (nazwa) proponowanych podwykonawców)</w:t>
      </w:r>
      <w:r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</w:rPr>
        <w:t>……………………………………………………………………….…......................</w:t>
      </w:r>
    </w:p>
    <w:p w14:paraId="0214DBAF" w14:textId="77777777" w:rsidR="004C3B2A" w:rsidRPr="00563598" w:rsidRDefault="004C3B2A" w:rsidP="004C3B2A">
      <w:pPr>
        <w:pStyle w:val="Akapitzlist"/>
        <w:widowControl w:val="0"/>
        <w:numPr>
          <w:ilvl w:val="3"/>
          <w:numId w:val="1"/>
        </w:numPr>
        <w:spacing w:after="0"/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Osobą upoważnioną do kontaktów z Zamawiającym w sprawach dotyczących realizacji umowy będzie:</w:t>
      </w:r>
    </w:p>
    <w:p w14:paraId="753C7BAC" w14:textId="77777777" w:rsidR="004C3B2A" w:rsidRDefault="004C3B2A" w:rsidP="004C3B2A">
      <w:pPr>
        <w:spacing w:after="0"/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Pan/Pani: ………………</w:t>
      </w:r>
      <w:r>
        <w:rPr>
          <w:rFonts w:ascii="Arial" w:eastAsia="Arial" w:hAnsi="Arial" w:cs="Arial"/>
          <w:b/>
          <w:sz w:val="20"/>
          <w:szCs w:val="20"/>
        </w:rPr>
        <w:t>……………….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>
        <w:rPr>
          <w:rFonts w:ascii="Arial" w:eastAsia="Arial" w:hAnsi="Arial" w:cs="Arial"/>
          <w:b/>
          <w:sz w:val="20"/>
          <w:szCs w:val="20"/>
        </w:rPr>
        <w:t>……….</w:t>
      </w:r>
      <w:r w:rsidRPr="002802A5">
        <w:rPr>
          <w:rFonts w:ascii="Arial" w:eastAsia="Arial" w:hAnsi="Arial" w:cs="Arial"/>
          <w:b/>
          <w:sz w:val="20"/>
          <w:szCs w:val="20"/>
        </w:rPr>
        <w:t xml:space="preserve">… </w:t>
      </w:r>
    </w:p>
    <w:p w14:paraId="2C61710C" w14:textId="77777777" w:rsidR="004C3B2A" w:rsidRPr="002802A5" w:rsidRDefault="004C3B2A" w:rsidP="004C3B2A">
      <w:pPr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tel.: ………………………., e-mail: …………………</w:t>
      </w:r>
    </w:p>
    <w:p w14:paraId="313A91A2" w14:textId="77777777" w:rsidR="004C3B2A" w:rsidRPr="002802A5" w:rsidRDefault="004C3B2A" w:rsidP="004C3B2A">
      <w:pPr>
        <w:pStyle w:val="Akapitzlist"/>
        <w:numPr>
          <w:ilvl w:val="3"/>
          <w:numId w:val="1"/>
        </w:numPr>
        <w:ind w:left="142" w:right="60" w:hanging="284"/>
        <w:contextualSpacing w:val="0"/>
        <w:jc w:val="both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Potrzeby napraw lub wymiany w okresie gwarancyjnym należy zgłaszać drogą elektroniczną, na    adres </w:t>
      </w:r>
      <w:r w:rsidRPr="002802A5">
        <w:rPr>
          <w:rFonts w:ascii="Arial" w:eastAsia="Arial" w:hAnsi="Arial" w:cs="Arial"/>
          <w:b/>
          <w:sz w:val="20"/>
          <w:szCs w:val="20"/>
        </w:rPr>
        <w:t>e-mail: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2802A5">
        <w:rPr>
          <w:rFonts w:ascii="Arial" w:eastAsia="Arial" w:hAnsi="Arial" w:cs="Arial"/>
          <w:b/>
          <w:sz w:val="20"/>
          <w:szCs w:val="20"/>
        </w:rPr>
        <w:t>……………</w:t>
      </w:r>
      <w:r>
        <w:rPr>
          <w:rFonts w:ascii="Arial" w:eastAsia="Arial" w:hAnsi="Arial" w:cs="Arial"/>
          <w:b/>
          <w:sz w:val="20"/>
          <w:szCs w:val="20"/>
        </w:rPr>
        <w:t>…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</w:p>
    <w:p w14:paraId="2EF1B723" w14:textId="77777777" w:rsidR="004C3B2A" w:rsidRPr="00563598" w:rsidRDefault="004C3B2A" w:rsidP="004C3B2A">
      <w:pPr>
        <w:pStyle w:val="Akapitzlist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</w:t>
      </w:r>
      <w:r w:rsidRPr="00563598">
        <w:rPr>
          <w:rFonts w:ascii="Arial" w:eastAsia="Arial" w:hAnsi="Arial" w:cs="Arial"/>
          <w:sz w:val="20"/>
          <w:szCs w:val="20"/>
        </w:rPr>
        <w:t>,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>
        <w:rPr>
          <w:rFonts w:ascii="Arial" w:eastAsia="Arial" w:hAnsi="Arial" w:cs="Arial"/>
          <w:sz w:val="20"/>
          <w:szCs w:val="20"/>
        </w:rPr>
        <w:t>r. nr 119</w:t>
      </w:r>
      <w:r w:rsidRPr="00563598">
        <w:rPr>
          <w:rFonts w:ascii="Arial" w:eastAsia="Arial" w:hAnsi="Arial" w:cs="Arial"/>
          <w:sz w:val="20"/>
          <w:szCs w:val="20"/>
        </w:rPr>
        <w:t>, str. 1</w:t>
      </w:r>
      <w:r>
        <w:rPr>
          <w:rFonts w:ascii="Arial" w:hAnsi="Arial" w:cs="Arial"/>
          <w:sz w:val="20"/>
          <w:szCs w:val="20"/>
        </w:rPr>
        <w:t>; zm.:</w:t>
      </w:r>
      <w:r w:rsidRPr="00563598">
        <w:rPr>
          <w:rFonts w:ascii="Arial" w:hAnsi="Arial" w:cs="Arial"/>
          <w:sz w:val="20"/>
          <w:szCs w:val="20"/>
        </w:rPr>
        <w:t xml:space="preserve"> Dz. Urz. UE L </w:t>
      </w:r>
      <w:r>
        <w:rPr>
          <w:rFonts w:ascii="Arial" w:hAnsi="Arial" w:cs="Arial"/>
          <w:sz w:val="20"/>
          <w:szCs w:val="20"/>
        </w:rPr>
        <w:t>nr 127 str. 2</w:t>
      </w:r>
      <w:r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pozyskałem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0A0B97E7" w14:textId="77777777" w:rsidR="004C3B2A" w:rsidRPr="00563598" w:rsidRDefault="004C3B2A" w:rsidP="004C3B2A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  <w:r>
        <w:rPr>
          <w:rFonts w:ascii="Arial" w:hAnsi="Arial" w:cs="Arial"/>
          <w:sz w:val="20"/>
          <w:szCs w:val="20"/>
        </w:rPr>
        <w:t>:</w:t>
      </w:r>
    </w:p>
    <w:p w14:paraId="79CF38C1" w14:textId="532B6CBD" w:rsidR="004C3B2A" w:rsidRPr="00563598" w:rsidRDefault="004C3B2A" w:rsidP="004C3B2A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Wypełnić wyłącznie w przypadku, gdy dotyczy Wykonawcy, zobacz opis sposobu obliczenia ceny - rozdz. XX ust. 1</w:t>
      </w:r>
      <w:r w:rsidR="006E06FC">
        <w:rPr>
          <w:rFonts w:ascii="Arial" w:hAnsi="Arial" w:cs="Arial"/>
          <w:sz w:val="20"/>
          <w:szCs w:val="20"/>
        </w:rPr>
        <w:t>3</w:t>
      </w:r>
      <w:r w:rsidRPr="00563598">
        <w:rPr>
          <w:rFonts w:ascii="Arial" w:hAnsi="Arial" w:cs="Arial"/>
          <w:sz w:val="20"/>
          <w:szCs w:val="20"/>
        </w:rPr>
        <w:t xml:space="preserve"> i 1</w:t>
      </w:r>
      <w:r w:rsidR="006E06FC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SWZ.</w:t>
      </w:r>
    </w:p>
    <w:p w14:paraId="1DC13B07" w14:textId="77777777" w:rsidR="004C3B2A" w:rsidRPr="00563598" w:rsidRDefault="004C3B2A" w:rsidP="004C3B2A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 z dnia 11 września 2019</w:t>
      </w:r>
      <w:r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r. Prawo zamówień publicznych (</w:t>
      </w:r>
      <w:r>
        <w:rPr>
          <w:rFonts w:ascii="Arial" w:hAnsi="Arial" w:cs="Arial"/>
          <w:sz w:val="20"/>
          <w:szCs w:val="20"/>
        </w:rPr>
        <w:t>t.j. </w:t>
      </w:r>
      <w:r w:rsidRPr="00563598">
        <w:rPr>
          <w:rFonts w:ascii="Arial" w:hAnsi="Arial" w:cs="Arial"/>
          <w:sz w:val="20"/>
          <w:szCs w:val="20"/>
        </w:rPr>
        <w:t>Dz.U. z 202</w:t>
      </w:r>
      <w:r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 1</w:t>
      </w:r>
      <w:r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</w:t>
      </w:r>
      <w:proofErr w:type="spellStart"/>
      <w:r w:rsidRPr="00563598">
        <w:rPr>
          <w:rFonts w:ascii="Arial" w:hAnsi="Arial" w:cs="Arial"/>
          <w:sz w:val="20"/>
          <w:szCs w:val="20"/>
        </w:rPr>
        <w:t>emy</w:t>
      </w:r>
      <w:proofErr w:type="spellEnd"/>
      <w:r w:rsidRPr="00563598">
        <w:rPr>
          <w:rFonts w:ascii="Arial" w:hAnsi="Arial" w:cs="Arial"/>
          <w:sz w:val="20"/>
          <w:szCs w:val="20"/>
        </w:rPr>
        <w:t>), że:</w:t>
      </w:r>
    </w:p>
    <w:p w14:paraId="19023936" w14:textId="77777777" w:rsidR="004C3B2A" w:rsidRPr="00563598" w:rsidRDefault="004C3B2A" w:rsidP="004C3B2A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lastRenderedPageBreak/>
        <w:t>wybór naszej oferty będzie prowadzić do powstania u Zamawiającego obowiązku podatkowego zgodnie z przepisami o podatku od towarów i usług z dnia 11 marca 2004 r. (t.</w:t>
      </w:r>
      <w:r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j. Dz. U. z 202</w:t>
      </w:r>
      <w:r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361 ze zm.</w:t>
      </w:r>
      <w:r w:rsidRPr="00563598">
        <w:rPr>
          <w:rFonts w:ascii="Arial" w:hAnsi="Arial" w:cs="Arial"/>
          <w:sz w:val="20"/>
          <w:szCs w:val="20"/>
        </w:rPr>
        <w:t>) w niżej wymienionym zakresie:</w:t>
      </w:r>
    </w:p>
    <w:p w14:paraId="055992E7" w14:textId="77777777" w:rsidR="004C3B2A" w:rsidRPr="00563598" w:rsidRDefault="004C3B2A" w:rsidP="004C3B2A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586569EE" w14:textId="77777777" w:rsidR="004C3B2A" w:rsidRPr="00563598" w:rsidRDefault="004C3B2A" w:rsidP="004C3B2A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 obowiązku podatkowego u Zamawiającego)</w:t>
      </w:r>
    </w:p>
    <w:p w14:paraId="459DAA46" w14:textId="77777777" w:rsidR="004C3B2A" w:rsidRPr="00563598" w:rsidRDefault="004C3B2A" w:rsidP="004C3B2A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  <w:r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4C9A1EF6" w14:textId="77777777" w:rsidR="004C3B2A" w:rsidRPr="00563598" w:rsidRDefault="004C3B2A" w:rsidP="004C3B2A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…………………zł, (słownie </w:t>
      </w:r>
      <w:r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4FA2B3E9" w14:textId="77777777" w:rsidR="004C3B2A" w:rsidRPr="00563598" w:rsidRDefault="004C3B2A" w:rsidP="004C3B2A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2FDCC4BE" w14:textId="77777777" w:rsidR="004C3B2A" w:rsidRPr="00452CCE" w:rsidRDefault="004C3B2A" w:rsidP="004C3B2A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>Informujemy, 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internetowej:………………………………………..</w:t>
      </w:r>
    </w:p>
    <w:p w14:paraId="4374715C" w14:textId="77777777" w:rsidR="004C3B2A" w:rsidRPr="00563598" w:rsidRDefault="004C3B2A" w:rsidP="004C3B2A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 w:hanging="284"/>
        <w:contextualSpacing w:val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4F4696">
        <w:rPr>
          <w:rFonts w:ascii="Arial" w:eastAsia="Arial" w:hAnsi="Arial" w:cs="Arial"/>
          <w:bCs/>
          <w:sz w:val="20"/>
          <w:szCs w:val="20"/>
        </w:rPr>
        <w:t>Załącznikami</w:t>
      </w:r>
      <w:r w:rsidRPr="00563598">
        <w:rPr>
          <w:rFonts w:ascii="Arial" w:eastAsia="Arial" w:hAnsi="Arial" w:cs="Arial"/>
          <w:b/>
          <w:sz w:val="20"/>
          <w:szCs w:val="20"/>
        </w:rPr>
        <w:t xml:space="preserve"> </w:t>
      </w:r>
      <w:r w:rsidRPr="00563598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652DA312" w14:textId="77777777" w:rsidR="004C3B2A" w:rsidRPr="00563598" w:rsidRDefault="004C3B2A" w:rsidP="004C3B2A">
      <w:pPr>
        <w:pStyle w:val="Akapitzlist"/>
        <w:widowControl w:val="0"/>
        <w:ind w:left="426"/>
        <w:contextualSpacing w:val="0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1.……………………………………………………………….…..….</w:t>
      </w:r>
    </w:p>
    <w:p w14:paraId="22D5E2C6" w14:textId="77777777" w:rsidR="004C3B2A" w:rsidRPr="00563598" w:rsidRDefault="004C3B2A" w:rsidP="004C3B2A">
      <w:pPr>
        <w:pStyle w:val="Akapitzlist"/>
        <w:widowControl w:val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2.………………………………………………………………………</w:t>
      </w:r>
    </w:p>
    <w:p w14:paraId="02699BBA" w14:textId="77777777" w:rsidR="004C3B2A" w:rsidRPr="00563598" w:rsidRDefault="004C3B2A" w:rsidP="004C3B2A">
      <w:pPr>
        <w:pStyle w:val="Akapitzlist"/>
        <w:widowControl w:val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3.…………………………………………………………………..…..</w:t>
      </w:r>
    </w:p>
    <w:p w14:paraId="2887E139" w14:textId="77777777" w:rsidR="004C3B2A" w:rsidRDefault="004C3B2A" w:rsidP="004C3B2A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7FD81974" w14:textId="77777777" w:rsidR="004C3B2A" w:rsidRDefault="004C3B2A" w:rsidP="004C3B2A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20556E81" w14:textId="77777777" w:rsidR="004C3B2A" w:rsidRPr="00FE557F" w:rsidRDefault="004C3B2A" w:rsidP="004C3B2A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087D0BFB" w14:textId="77777777" w:rsidR="004C3B2A" w:rsidRPr="00FE557F" w:rsidRDefault="004C3B2A" w:rsidP="004C3B2A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>elektronicznym lub podpisem zaufanym lub podpisem osobistym przez osobę bądź osoby up</w:t>
      </w:r>
      <w:r>
        <w:rPr>
          <w:rFonts w:ascii="Arial" w:hAnsi="Arial" w:cs="Arial"/>
          <w:b/>
          <w:bCs/>
          <w:i/>
          <w:sz w:val="20"/>
          <w:szCs w:val="20"/>
        </w:rPr>
        <w:t>rawnione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do reprezentowania </w:t>
      </w:r>
      <w:r>
        <w:rPr>
          <w:rFonts w:ascii="Arial" w:hAnsi="Arial" w:cs="Arial"/>
          <w:b/>
          <w:bCs/>
          <w:i/>
          <w:sz w:val="20"/>
          <w:szCs w:val="20"/>
        </w:rPr>
        <w:t>W</w:t>
      </w:r>
      <w:r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  <w:r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404149BE" w14:textId="77777777" w:rsidR="004C3B2A" w:rsidRPr="00826AA6" w:rsidRDefault="004C3B2A" w:rsidP="004C3B2A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p w14:paraId="690C062E" w14:textId="77777777" w:rsidR="00372171" w:rsidRDefault="00372171"/>
    <w:sectPr w:rsidR="00372171" w:rsidSect="00331D86">
      <w:footerReference w:type="default" r:id="rId7"/>
      <w:headerReference w:type="first" r:id="rId8"/>
      <w:footerReference w:type="first" r:id="rId9"/>
      <w:pgSz w:w="11906" w:h="16838"/>
      <w:pgMar w:top="1417" w:right="1417" w:bottom="993" w:left="1417" w:header="0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755CE" w14:textId="77777777" w:rsidR="004C3B2A" w:rsidRDefault="004C3B2A" w:rsidP="004C3B2A">
      <w:pPr>
        <w:spacing w:after="0" w:line="240" w:lineRule="auto"/>
      </w:pPr>
      <w:r>
        <w:separator/>
      </w:r>
    </w:p>
  </w:endnote>
  <w:endnote w:type="continuationSeparator" w:id="0">
    <w:p w14:paraId="45011B18" w14:textId="77777777" w:rsidR="004C3B2A" w:rsidRDefault="004C3B2A" w:rsidP="004C3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23B6C249" w14:textId="77777777" w:rsidR="00F67F96" w:rsidRPr="00563598" w:rsidRDefault="00331D8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35483034" w14:textId="77777777" w:rsidR="00E901D3" w:rsidRPr="00E901D3" w:rsidRDefault="006E06FC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2D3A0" w14:textId="77777777" w:rsidR="00C40E8D" w:rsidRPr="00552A1D" w:rsidRDefault="00331D86" w:rsidP="00C40E8D">
    <w:pPr>
      <w:pStyle w:val="Stopka"/>
      <w:rPr>
        <w:sz w:val="16"/>
        <w:szCs w:val="16"/>
      </w:rPr>
    </w:pPr>
  </w:p>
  <w:p w14:paraId="028D6038" w14:textId="77777777" w:rsidR="00C40E8D" w:rsidRDefault="00331D86">
    <w:pPr>
      <w:pStyle w:val="Stopka"/>
    </w:pPr>
  </w:p>
  <w:p w14:paraId="04B0F593" w14:textId="77777777" w:rsidR="00C40E8D" w:rsidRDefault="00331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AFCAA" w14:textId="77777777" w:rsidR="004C3B2A" w:rsidRDefault="004C3B2A" w:rsidP="004C3B2A">
      <w:pPr>
        <w:spacing w:after="0" w:line="240" w:lineRule="auto"/>
      </w:pPr>
      <w:r>
        <w:separator/>
      </w:r>
    </w:p>
  </w:footnote>
  <w:footnote w:type="continuationSeparator" w:id="0">
    <w:p w14:paraId="25DC5715" w14:textId="77777777" w:rsidR="004C3B2A" w:rsidRDefault="004C3B2A" w:rsidP="004C3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88B39" w14:textId="77777777" w:rsidR="00331D86" w:rsidRPr="00331D86" w:rsidRDefault="00331D86" w:rsidP="00331D86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</w:p>
  <w:p w14:paraId="3A61C0B4" w14:textId="77777777" w:rsidR="00331D86" w:rsidRPr="00331D86" w:rsidRDefault="00331D86" w:rsidP="00331D86">
    <w:pPr>
      <w:tabs>
        <w:tab w:val="center" w:pos="4536"/>
        <w:tab w:val="right" w:pos="9072"/>
      </w:tabs>
      <w:spacing w:after="0" w:line="240" w:lineRule="auto"/>
      <w:rPr>
        <w:rFonts w:eastAsiaTheme="minorHAnsi"/>
        <w:lang w:eastAsia="en-US"/>
      </w:rPr>
    </w:pPr>
    <w:r w:rsidRPr="00331D86">
      <w:rPr>
        <w:rFonts w:eastAsiaTheme="minorHAnsi"/>
        <w:noProof/>
        <w:lang w:eastAsia="en-US"/>
      </w:rPr>
      <w:drawing>
        <wp:inline distT="0" distB="0" distL="0" distR="0" wp14:anchorId="253C3AA4" wp14:editId="12A25F0D">
          <wp:extent cx="3733800" cy="721468"/>
          <wp:effectExtent l="0" t="0" r="0" b="0"/>
          <wp:docPr id="5" name="Obraz 5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1" r="37" b="-20974"/>
                  <a:stretch/>
                </pic:blipFill>
                <pic:spPr bwMode="auto">
                  <a:xfrm>
                    <a:off x="0" y="0"/>
                    <a:ext cx="3774851" cy="729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31D86">
      <w:rPr>
        <w:rFonts w:eastAsiaTheme="minorHAnsi"/>
        <w:noProof/>
        <w:lang w:eastAsia="en-US"/>
      </w:rPr>
      <w:drawing>
        <wp:inline distT="0" distB="0" distL="0" distR="0" wp14:anchorId="7A253569" wp14:editId="007EE620">
          <wp:extent cx="1867910" cy="819150"/>
          <wp:effectExtent l="0" t="0" r="0" b="0"/>
          <wp:docPr id="6" name="Obraz 6" descr="\\sarkofag\lm\Rok 2023\PRZETARGI\JOWITA\ZZ_275 węże KIMF,\2 - robocze\NCBR_logo_EN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arkofag\lm\Rok 2023\PRZETARGI\JOWITA\ZZ_275 węże KIMF,\2 - robocze\NCBR_logo_ENG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05" cy="82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1D86">
      <w:rPr>
        <w:rFonts w:eastAsiaTheme="minorHAnsi"/>
        <w:lang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5C"/>
    <w:rsid w:val="00331D86"/>
    <w:rsid w:val="00372171"/>
    <w:rsid w:val="004C3B2A"/>
    <w:rsid w:val="0055375C"/>
    <w:rsid w:val="006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A44BD"/>
  <w15:chartTrackingRefBased/>
  <w15:docId w15:val="{81D7C23A-20F4-4D91-B971-F65D0ED8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B2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2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3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C3B2A"/>
    <w:rPr>
      <w:rFonts w:eastAsiaTheme="minorEastAsia"/>
      <w:lang w:eastAsia="pl-PL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4C3B2A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4C3B2A"/>
    <w:rPr>
      <w:rFonts w:eastAsiaTheme="minorEastAsia"/>
      <w:lang w:eastAsia="pl-PL"/>
    </w:rPr>
  </w:style>
  <w:style w:type="character" w:customStyle="1" w:styleId="TimesNewRoman11">
    <w:name w:val="Times New Roman 11"/>
    <w:uiPriority w:val="99"/>
    <w:rsid w:val="004C3B2A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jowgoraj</dc:creator>
  <cp:keywords/>
  <dc:description/>
  <cp:lastModifiedBy>jowgoraj</cp:lastModifiedBy>
  <cp:revision>3</cp:revision>
  <cp:lastPrinted>2025-04-09T10:36:00Z</cp:lastPrinted>
  <dcterms:created xsi:type="dcterms:W3CDTF">2025-04-09T10:33:00Z</dcterms:created>
  <dcterms:modified xsi:type="dcterms:W3CDTF">2025-04-09T10:36:00Z</dcterms:modified>
</cp:coreProperties>
</file>