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1355"/>
        <w:gridCol w:w="3071"/>
      </w:tblGrid>
      <w:tr w:rsidR="00BE34E8" w:rsidRPr="007B74F5" w14:paraId="303941C4" w14:textId="77777777" w:rsidTr="00BE34E8">
        <w:tc>
          <w:tcPr>
            <w:tcW w:w="4786" w:type="dxa"/>
            <w:shd w:val="clear" w:color="auto" w:fill="auto"/>
            <w:vAlign w:val="center"/>
          </w:tcPr>
          <w:p w14:paraId="02D3AE55" w14:textId="29D6547F" w:rsidR="00BE34E8" w:rsidRPr="009042E1" w:rsidRDefault="00BE34E8" w:rsidP="00BE34E8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042E1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Znak sprawy:  SP-WOSzK-ZP.2612.</w:t>
            </w:r>
            <w:r w:rsidR="00E874C3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23.2024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0DD3AADB" w14:textId="77777777" w:rsidR="00BE34E8" w:rsidRPr="00EF7985" w:rsidRDefault="00BE34E8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C4E3AFA" w14:textId="3FF48980" w:rsidR="00BE34E8" w:rsidRPr="00BE34E8" w:rsidRDefault="00994464" w:rsidP="00BE34E8">
            <w:pPr>
              <w:keepNext/>
              <w:spacing w:after="120" w:line="240" w:lineRule="auto"/>
              <w:jc w:val="right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Załącznik nr 3</w:t>
            </w:r>
            <w:r w:rsidR="00BE34E8" w:rsidRPr="009057EF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do SWZ</w:t>
            </w:r>
          </w:p>
        </w:tc>
      </w:tr>
      <w:tr w:rsidR="003C0C9D" w:rsidRPr="007B74F5" w14:paraId="7E0A6352" w14:textId="77777777" w:rsidTr="00BE34E8">
        <w:trPr>
          <w:trHeight w:val="850"/>
        </w:trPr>
        <w:tc>
          <w:tcPr>
            <w:tcW w:w="4786" w:type="dxa"/>
            <w:shd w:val="clear" w:color="auto" w:fill="auto"/>
            <w:vAlign w:val="center"/>
          </w:tcPr>
          <w:p w14:paraId="7FEEA600" w14:textId="17958404" w:rsidR="003C0C9D" w:rsidRPr="009042E1" w:rsidRDefault="003C0C9D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01635267" w14:textId="77777777" w:rsidR="003C0C9D" w:rsidRPr="00EF7985" w:rsidRDefault="003C0C9D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bottom"/>
          </w:tcPr>
          <w:p w14:paraId="5A5CEB65" w14:textId="77777777" w:rsidR="003C0C9D" w:rsidRPr="00EF7985" w:rsidRDefault="003C0C9D" w:rsidP="00BE34E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sz w:val="18"/>
                <w:szCs w:val="18"/>
              </w:rPr>
              <w:t>...........................................</w:t>
            </w:r>
          </w:p>
          <w:p w14:paraId="39BF6174" w14:textId="77777777" w:rsidR="003C0C9D" w:rsidRPr="00EF7985" w:rsidRDefault="003C0C9D" w:rsidP="00BE34E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6F914C3A" w14:textId="77777777" w:rsidR="009057EF" w:rsidRPr="009057EF" w:rsidRDefault="009057EF" w:rsidP="009057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2438BD" w14:textId="77777777" w:rsidR="009057EF" w:rsidRPr="009057EF" w:rsidRDefault="009057EF" w:rsidP="009057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A17B81" w14:textId="77777777" w:rsidR="009057EF" w:rsidRPr="009057EF" w:rsidRDefault="009057EF" w:rsidP="009057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212"/>
      </w:tblGrid>
      <w:tr w:rsidR="00BA1D8B" w14:paraId="30EAF841" w14:textId="77777777" w:rsidTr="006C62F8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11C128E2" w14:textId="77777777" w:rsidR="00BA1D8B" w:rsidRPr="005F568E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F56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WYKONAWCY (WSTĘPNE)</w:t>
            </w:r>
          </w:p>
          <w:p w14:paraId="3A4A1B14" w14:textId="77777777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składane na podstawie art. 125 ust. 1 ustawy z dnia 11 września 2019 r.  Prawo zamówień publicznych (zwanej dalej: ustawa Pzp), </w:t>
            </w:r>
          </w:p>
          <w:p w14:paraId="47FD91DA" w14:textId="77777777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postępowaniu o udzielenie zamówienia publicznego pn.:</w:t>
            </w:r>
          </w:p>
          <w:p w14:paraId="3A9CEADD" w14:textId="7C29E074" w:rsidR="00BA1D8B" w:rsidRDefault="00994464" w:rsidP="00BA1D8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446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x-none" w:eastAsia="pl-PL"/>
              </w:rPr>
              <w:t>US</w:t>
            </w:r>
            <w:r w:rsidRPr="0099446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ŁUGA UTRZYMANIA TECHNICZNEGO URZĄDZEŃ BASENU ORAZ SYSTEMU BMS WRAZ Z DOSTAWĄ CHEMII BASENOWEJ</w:t>
            </w:r>
          </w:p>
        </w:tc>
      </w:tr>
    </w:tbl>
    <w:p w14:paraId="5288AC9F" w14:textId="77777777" w:rsidR="009057EF" w:rsidRPr="009057EF" w:rsidRDefault="009057EF" w:rsidP="00BE34E8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1AEFA2" w14:textId="77777777" w:rsidR="006C62F8" w:rsidRPr="00665177" w:rsidRDefault="006C62F8" w:rsidP="006C62F8">
      <w:pPr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66517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Dane wykonawcy:</w:t>
      </w:r>
    </w:p>
    <w:p w14:paraId="4367E9F3" w14:textId="77777777" w:rsidR="006C62F8" w:rsidRDefault="006C62F8" w:rsidP="006C62F8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Nazwa: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</w:t>
      </w:r>
      <w:r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</w:t>
      </w:r>
    </w:p>
    <w:p w14:paraId="0486EFCA" w14:textId="77777777" w:rsidR="006C62F8" w:rsidRPr="00665177" w:rsidRDefault="006C62F8" w:rsidP="006C62F8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Adres: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47A9CA0F" w14:textId="77777777" w:rsidR="006C62F8" w:rsidRPr="00665177" w:rsidRDefault="006C62F8" w:rsidP="006C62F8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NIP: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57B98BB2" w14:textId="77777777" w:rsidR="006C62F8" w:rsidRDefault="006C62F8" w:rsidP="006C62F8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REGON: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04311B3C" w14:textId="77777777" w:rsidR="006C62F8" w:rsidRDefault="006C62F8" w:rsidP="006C62F8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p w14:paraId="6AEE9207" w14:textId="77777777" w:rsidR="006C62F8" w:rsidRDefault="006C62F8" w:rsidP="006C62F8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6C62F8" w14:paraId="0934FA00" w14:textId="77777777" w:rsidTr="00A73F7F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5D651073" w14:textId="77777777" w:rsidR="006C62F8" w:rsidRPr="00BA1D8B" w:rsidRDefault="006C62F8" w:rsidP="00A73F7F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74725492"/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DOTYCZĄCE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WYKLUCZENIA Z POSTĘPOWANIA</w:t>
            </w:r>
          </w:p>
        </w:tc>
      </w:tr>
      <w:bookmarkEnd w:id="0"/>
    </w:tbl>
    <w:p w14:paraId="50678CE5" w14:textId="77777777" w:rsidR="006C62F8" w:rsidRDefault="006C62F8" w:rsidP="006C62F8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94FE31" w14:textId="77777777" w:rsidR="006C62F8" w:rsidRDefault="006C62F8" w:rsidP="006C62F8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na podstawie art. 7 ust. 1 ustawy z dnia 13 kwietnia 2022 r. o szczególnych rozwiązaniach w zakresie przeciwdziałania wspieraniu agresji na Ukrainę oraz służących ochronie bezpieczeństwa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1E85ED8" w14:textId="77777777" w:rsidR="006C62F8" w:rsidRDefault="006C62F8" w:rsidP="006C62F8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 xml:space="preserve">Oświadczam*, że zachodzą w stosunku do mnie podstawy wykluczenia z postępowania na podstawie art. ............................ ustawy z dnia 13 kwietnia 2022 r. o szczególnych rozwiązaniach w zakresie przeciwdziałania wspieraniu agresji na Ukrainę oraz służących ochronie bezpieczeństwa </w:t>
      </w:r>
      <w:r w:rsidRPr="009B72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(podać mającą zastosowanie podstawę wykluczenia)</w:t>
      </w:r>
      <w:r w:rsidRPr="009B72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A8B2B0E" w14:textId="77777777" w:rsidR="006C62F8" w:rsidRPr="000044E3" w:rsidRDefault="006C62F8" w:rsidP="006C62F8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 1 pkt 1-6 ustawy Pzp.</w:t>
      </w:r>
    </w:p>
    <w:p w14:paraId="57FFA6D5" w14:textId="77777777" w:rsidR="006C62F8" w:rsidRPr="000044E3" w:rsidRDefault="006C62F8" w:rsidP="006C62F8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pkt 5 i 7  ustawy Pzp.</w:t>
      </w:r>
    </w:p>
    <w:p w14:paraId="05B015B2" w14:textId="77777777" w:rsidR="006C62F8" w:rsidRPr="000044E3" w:rsidRDefault="006C62F8" w:rsidP="006C62F8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>, że zachodzą w stosunku do mnie podstawy wykluczenia z postępowania na podstawie art.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  <w:r w:rsidRPr="000044E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(podać mającą zastosowanie podstawę wykluczenia spośród wymienionych w art. 108 ust. 1 pkt 1, 2 i 5 lub art. 109 ust. 1 pkt 5 i 7 ustawy Pzp)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Pzp podjąłem następujące środki naprawcze: </w:t>
      </w:r>
    </w:p>
    <w:p w14:paraId="4F3CF8BF" w14:textId="77777777" w:rsidR="006C62F8" w:rsidRDefault="006C62F8" w:rsidP="006C62F8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1FA23B" w14:textId="77777777" w:rsidR="006C62F8" w:rsidRDefault="006C62F8" w:rsidP="006C62F8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59FB262" w14:textId="77777777" w:rsidR="006C62F8" w:rsidRDefault="006C62F8" w:rsidP="006C62F8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A8B4AAB" w14:textId="77777777" w:rsidR="006C62F8" w:rsidRDefault="006C62F8" w:rsidP="006C62F8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CBC5FA3" w14:textId="77777777" w:rsidR="006C62F8" w:rsidRDefault="006C62F8" w:rsidP="006C62F8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D65D2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* - jeśli nie dotyczy, należy skreślić</w:t>
      </w:r>
    </w:p>
    <w:p w14:paraId="31AD97B4" w14:textId="77777777" w:rsidR="006C62F8" w:rsidRPr="00D65D24" w:rsidRDefault="006C62F8" w:rsidP="006C62F8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6C62F8" w14:paraId="33109157" w14:textId="77777777" w:rsidTr="00A73F7F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6BA1A3AA" w14:textId="77777777" w:rsidR="006C62F8" w:rsidRPr="00EE2D0C" w:rsidRDefault="006C62F8" w:rsidP="00A73F7F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DOTYCZĄCE SPEŁNIANIA WARUNKÓW UDZIAŁU W POSTĘPOWANIU</w:t>
            </w:r>
          </w:p>
        </w:tc>
      </w:tr>
    </w:tbl>
    <w:p w14:paraId="1DA495B1" w14:textId="77777777" w:rsidR="006C62F8" w:rsidRDefault="006C62F8" w:rsidP="006C62F8">
      <w:pPr>
        <w:spacing w:before="20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określone przez Zamawiającego w</w:t>
      </w:r>
      <w:r>
        <w:rPr>
          <w:rFonts w:ascii="Arial" w:eastAsia="Times New Roman" w:hAnsi="Arial" w:cs="Arial"/>
          <w:sz w:val="20"/>
          <w:szCs w:val="20"/>
          <w:lang w:eastAsia="pl-PL"/>
        </w:rPr>
        <w:t> Specyfikacji warunków zamówienia.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6C62F8" w14:paraId="40FD14BA" w14:textId="77777777" w:rsidTr="00A73F7F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4E0F6E08" w14:textId="77777777" w:rsidR="006C62F8" w:rsidRPr="00EE2D0C" w:rsidRDefault="006C62F8" w:rsidP="00A73F7F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DOTYCZĄCE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POLEGANI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NA ZASOBACH INNYCH PODMIOTÓW</w:t>
            </w:r>
          </w:p>
        </w:tc>
      </w:tr>
    </w:tbl>
    <w:p w14:paraId="48110C05" w14:textId="77777777" w:rsidR="006C62F8" w:rsidRPr="00EA382F" w:rsidRDefault="006C62F8" w:rsidP="006C62F8">
      <w:pPr>
        <w:spacing w:before="200"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 celu wykazania spełniania warunków udziału w postępowaniu, określonych przez Zamawiającego w 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>Specyfikacji warunków zamówienia</w:t>
      </w: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106FD99" w14:textId="77777777" w:rsidR="006C62F8" w:rsidRPr="00CD618B" w:rsidRDefault="006C62F8" w:rsidP="006C62F8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innych podmiotów*</w:t>
      </w:r>
    </w:p>
    <w:p w14:paraId="143BB1FF" w14:textId="77777777" w:rsidR="006C62F8" w:rsidRDefault="006C62F8" w:rsidP="006C62F8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następującego/ych podmiotu/ów*:</w:t>
      </w:r>
    </w:p>
    <w:p w14:paraId="51284E31" w14:textId="77777777" w:rsidR="006C62F8" w:rsidRDefault="006C62F8" w:rsidP="006C62F8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24C7D61" w14:textId="77777777" w:rsidR="006C62F8" w:rsidRPr="00CD618B" w:rsidRDefault="006C62F8" w:rsidP="006C62F8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B72A1F8" w14:textId="77777777" w:rsidR="006C62F8" w:rsidRDefault="006C62F8" w:rsidP="006C62F8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7BC759F" w14:textId="77777777" w:rsidR="006C62F8" w:rsidRDefault="006C62F8" w:rsidP="006C62F8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3F91606" w14:textId="77777777" w:rsidR="006C62F8" w:rsidRPr="00CD618B" w:rsidRDefault="006C62F8" w:rsidP="006C62F8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75CEC608" w14:textId="77777777" w:rsidR="006C62F8" w:rsidRPr="00CD618B" w:rsidRDefault="006C62F8" w:rsidP="006C62F8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89029A7" w14:textId="77777777" w:rsidR="006C62F8" w:rsidRDefault="006C62F8" w:rsidP="006C62F8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6D9AB22C" w14:textId="77777777" w:rsidR="006C62F8" w:rsidRPr="00CD618B" w:rsidRDefault="006C62F8" w:rsidP="006C62F8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oraz oświadczam, że ww. podmiot/-y spełnia/ją warunek/i w zakresie w jakim powołuję się na jego/ich zasoby oraz nie podlegają wykluczeniu z postępowania o udzielenie 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2B23F43" w14:textId="77777777" w:rsidR="006C62F8" w:rsidRDefault="006C62F8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31E227" w14:textId="77777777" w:rsidR="006C62F8" w:rsidRDefault="006C62F8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8C84E0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6FF223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666CA9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B732B8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96EEB1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B6A821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8CABCC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2B8237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765387" w14:textId="77777777" w:rsidR="00265D02" w:rsidRDefault="00265D02" w:rsidP="006C62F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481C40" w14:textId="77777777" w:rsidR="00265D02" w:rsidRPr="00265D02" w:rsidRDefault="00265D02" w:rsidP="00265D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265D02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737088DB" w14:textId="77777777" w:rsidR="00265D02" w:rsidRPr="00265D02" w:rsidRDefault="00265D02" w:rsidP="00265D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265D02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6CC9BC42" w14:textId="4802066E" w:rsidR="00265D02" w:rsidRPr="00265D02" w:rsidRDefault="00265D02" w:rsidP="00265D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iCs/>
          <w:sz w:val="19"/>
          <w:szCs w:val="19"/>
          <w:lang w:eastAsia="pl-PL"/>
        </w:rPr>
      </w:pPr>
      <w:r w:rsidRPr="00265D02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265D02" w:rsidRPr="00265D02" w:rsidSect="00BE34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98423" w14:textId="77777777" w:rsidR="0017555B" w:rsidRDefault="0017555B" w:rsidP="00280727">
      <w:pPr>
        <w:spacing w:after="0" w:line="240" w:lineRule="auto"/>
      </w:pPr>
      <w:r>
        <w:separator/>
      </w:r>
    </w:p>
  </w:endnote>
  <w:endnote w:type="continuationSeparator" w:id="0">
    <w:p w14:paraId="4209DAB5" w14:textId="77777777" w:rsidR="0017555B" w:rsidRDefault="0017555B" w:rsidP="0028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427860260"/>
      <w:docPartObj>
        <w:docPartGallery w:val="Page Numbers (Bottom of Page)"/>
        <w:docPartUnique/>
      </w:docPartObj>
    </w:sdtPr>
    <w:sdtEndPr>
      <w:rPr>
        <w:i/>
        <w:iCs/>
      </w:rPr>
    </w:sdtEndPr>
    <w:sdtContent>
      <w:p w14:paraId="110B6610" w14:textId="2926EAAE" w:rsidR="00BE34E8" w:rsidRPr="00BE34E8" w:rsidRDefault="00BE34E8" w:rsidP="00BE34E8">
        <w:pPr>
          <w:pStyle w:val="Nagwek"/>
          <w:jc w:val="center"/>
          <w:rPr>
            <w:rFonts w:cstheme="minorHAnsi"/>
            <w:i/>
            <w:iCs/>
            <w:sz w:val="20"/>
            <w:szCs w:val="20"/>
          </w:rPr>
        </w:pPr>
        <w:r w:rsidRPr="00BE34E8">
          <w:rPr>
            <w:i/>
            <w:iCs/>
            <w:sz w:val="20"/>
            <w:szCs w:val="20"/>
          </w:rPr>
          <w:t xml:space="preserve">[PUBLICZNE] 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t xml:space="preserve">str. </w: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begin"/>
        </w:r>
        <w:r w:rsidRPr="00BE34E8">
          <w:rPr>
            <w:rFonts w:cstheme="minorHAnsi"/>
            <w:i/>
            <w:iCs/>
            <w:sz w:val="20"/>
            <w:szCs w:val="20"/>
          </w:rPr>
          <w:instrText>PAGE    \* MERGEFORMAT</w:instrTex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separate"/>
        </w:r>
        <w:r w:rsidR="00994464" w:rsidRPr="00994464">
          <w:rPr>
            <w:rFonts w:eastAsiaTheme="majorEastAsia" w:cstheme="minorHAnsi"/>
            <w:i/>
            <w:iCs/>
            <w:noProof/>
            <w:sz w:val="20"/>
            <w:szCs w:val="20"/>
          </w:rPr>
          <w:t>2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5629E" w14:textId="77777777" w:rsidR="0017555B" w:rsidRDefault="0017555B" w:rsidP="00280727">
      <w:pPr>
        <w:spacing w:after="0" w:line="240" w:lineRule="auto"/>
      </w:pPr>
      <w:r>
        <w:separator/>
      </w:r>
    </w:p>
  </w:footnote>
  <w:footnote w:type="continuationSeparator" w:id="0">
    <w:p w14:paraId="2C1B8C3D" w14:textId="77777777" w:rsidR="0017555B" w:rsidRDefault="0017555B" w:rsidP="0028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CE789" w14:textId="7E864F68" w:rsidR="00BE34E8" w:rsidRPr="00BE34E8" w:rsidRDefault="00BE34E8" w:rsidP="00BE34E8">
    <w:pPr>
      <w:pStyle w:val="Nagwek"/>
      <w:jc w:val="center"/>
      <w:rPr>
        <w:i/>
        <w:iCs/>
        <w:sz w:val="20"/>
        <w:szCs w:val="20"/>
      </w:rPr>
    </w:pPr>
    <w:r w:rsidRPr="00BE34E8">
      <w:rPr>
        <w:i/>
        <w:iCs/>
        <w:sz w:val="20"/>
        <w:szCs w:val="20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502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2A76C2"/>
    <w:multiLevelType w:val="hybridMultilevel"/>
    <w:tmpl w:val="826ABCA8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773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04350175">
    <w:abstractNumId w:val="0"/>
  </w:num>
  <w:num w:numId="2" w16cid:durableId="447898658">
    <w:abstractNumId w:val="2"/>
  </w:num>
  <w:num w:numId="3" w16cid:durableId="1198280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7EF"/>
    <w:rsid w:val="000044E3"/>
    <w:rsid w:val="00066E50"/>
    <w:rsid w:val="000740E1"/>
    <w:rsid w:val="000742BE"/>
    <w:rsid w:val="000E3A2F"/>
    <w:rsid w:val="000E5474"/>
    <w:rsid w:val="000F2230"/>
    <w:rsid w:val="000F727E"/>
    <w:rsid w:val="0017555B"/>
    <w:rsid w:val="00220E64"/>
    <w:rsid w:val="00265D02"/>
    <w:rsid w:val="00280727"/>
    <w:rsid w:val="00287A77"/>
    <w:rsid w:val="002A1208"/>
    <w:rsid w:val="002C3917"/>
    <w:rsid w:val="002C75BE"/>
    <w:rsid w:val="003A5C2D"/>
    <w:rsid w:val="003C0C9D"/>
    <w:rsid w:val="004A09F8"/>
    <w:rsid w:val="004B57AF"/>
    <w:rsid w:val="004C535E"/>
    <w:rsid w:val="005C6A5D"/>
    <w:rsid w:val="005F568E"/>
    <w:rsid w:val="00665177"/>
    <w:rsid w:val="006C62F8"/>
    <w:rsid w:val="006C643F"/>
    <w:rsid w:val="0075131E"/>
    <w:rsid w:val="007C5940"/>
    <w:rsid w:val="007E22B7"/>
    <w:rsid w:val="007E6F56"/>
    <w:rsid w:val="007F502A"/>
    <w:rsid w:val="00887FBC"/>
    <w:rsid w:val="008D2899"/>
    <w:rsid w:val="008E3E90"/>
    <w:rsid w:val="009039E4"/>
    <w:rsid w:val="009042E1"/>
    <w:rsid w:val="009057EF"/>
    <w:rsid w:val="00933228"/>
    <w:rsid w:val="00994464"/>
    <w:rsid w:val="00A31AFF"/>
    <w:rsid w:val="00A90A73"/>
    <w:rsid w:val="00A93ED0"/>
    <w:rsid w:val="00A956E0"/>
    <w:rsid w:val="00AF1DF6"/>
    <w:rsid w:val="00B8369C"/>
    <w:rsid w:val="00B926B2"/>
    <w:rsid w:val="00B9666A"/>
    <w:rsid w:val="00BA1D8B"/>
    <w:rsid w:val="00BE2612"/>
    <w:rsid w:val="00BE34E8"/>
    <w:rsid w:val="00C70890"/>
    <w:rsid w:val="00C900AA"/>
    <w:rsid w:val="00CB402F"/>
    <w:rsid w:val="00CD618B"/>
    <w:rsid w:val="00D03DA2"/>
    <w:rsid w:val="00D65D24"/>
    <w:rsid w:val="00DA3197"/>
    <w:rsid w:val="00E40358"/>
    <w:rsid w:val="00E7296A"/>
    <w:rsid w:val="00E874C3"/>
    <w:rsid w:val="00EA382F"/>
    <w:rsid w:val="00EE2D0C"/>
    <w:rsid w:val="00F9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21465"/>
  <w15:docId w15:val="{BB13D52B-1F78-4D4B-871D-8221CA59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57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057EF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2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899"/>
  </w:style>
  <w:style w:type="paragraph" w:styleId="Akapitzlist">
    <w:name w:val="List Paragraph"/>
    <w:basedOn w:val="Normalny"/>
    <w:uiPriority w:val="34"/>
    <w:qFormat/>
    <w:rsid w:val="00665177"/>
    <w:pPr>
      <w:ind w:left="720"/>
      <w:contextualSpacing/>
    </w:pPr>
  </w:style>
  <w:style w:type="table" w:styleId="Tabela-Siatka">
    <w:name w:val="Table Grid"/>
    <w:basedOn w:val="Standardowy"/>
    <w:uiPriority w:val="59"/>
    <w:rsid w:val="00BA1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66208D-2A9B-4BA4-9D5B-5520BB26FF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ciastek</dc:creator>
  <cp:keywords/>
  <dc:description/>
  <cp:lastModifiedBy>Ciastek Rafał</cp:lastModifiedBy>
  <cp:revision>32</cp:revision>
  <dcterms:created xsi:type="dcterms:W3CDTF">2016-12-07T07:50:00Z</dcterms:created>
  <dcterms:modified xsi:type="dcterms:W3CDTF">2024-12-23T06:55:00Z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f34b0a51-b3ff-4098-ab6e-7e64c375d813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